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E5" w:rsidRDefault="002164E5" w:rsidP="007D481F">
      <w:pPr>
        <w:jc w:val="center"/>
      </w:pPr>
    </w:p>
    <w:p w:rsidR="00C131C5" w:rsidRPr="006D5588" w:rsidRDefault="00C131C5" w:rsidP="00C131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1C5" w:rsidRDefault="00C131C5" w:rsidP="00C131C5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C131C5" w:rsidRPr="00A669F8" w:rsidRDefault="00C131C5" w:rsidP="00C131C5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ТОНШАЕВСКОГО 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C131C5" w:rsidRPr="006D5588" w:rsidRDefault="00C131C5" w:rsidP="00C131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131C5" w:rsidRPr="006D5588" w:rsidRDefault="00C131C5" w:rsidP="00C131C5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C131C5" w:rsidRPr="006D5588" w:rsidRDefault="00C131C5" w:rsidP="00C131C5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 2021 года</w:t>
      </w:r>
      <w:r>
        <w:rPr>
          <w:rFonts w:ascii="Times New Roman" w:hAnsi="Times New Roman" w:cs="Times New Roman"/>
          <w:sz w:val="28"/>
          <w:szCs w:val="28"/>
        </w:rPr>
        <w:tab/>
        <w:t>83 - о</w:t>
      </w:r>
    </w:p>
    <w:p w:rsidR="00C131C5" w:rsidRPr="006D5588" w:rsidRDefault="00C131C5" w:rsidP="00C131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7068FE" w:rsidRPr="00AE1F76" w:rsidRDefault="007068FE" w:rsidP="007068FE">
      <w:pPr>
        <w:jc w:val="both"/>
        <w:rPr>
          <w:sz w:val="28"/>
          <w:szCs w:val="28"/>
        </w:rPr>
      </w:pPr>
    </w:p>
    <w:p w:rsidR="00B34395" w:rsidRPr="00C131C5" w:rsidRDefault="007068FE" w:rsidP="00C131C5">
      <w:pPr>
        <w:jc w:val="center"/>
        <w:rPr>
          <w:b/>
          <w:sz w:val="28"/>
          <w:szCs w:val="28"/>
        </w:rPr>
      </w:pPr>
      <w:r w:rsidRPr="00C131C5">
        <w:rPr>
          <w:b/>
          <w:sz w:val="28"/>
          <w:szCs w:val="28"/>
        </w:rPr>
        <w:t>Об утверждении сводной бюджетной</w:t>
      </w:r>
      <w:r w:rsidR="00C131C5">
        <w:rPr>
          <w:b/>
          <w:sz w:val="28"/>
          <w:szCs w:val="28"/>
        </w:rPr>
        <w:t xml:space="preserve"> </w:t>
      </w:r>
      <w:r w:rsidRPr="00C131C5">
        <w:rPr>
          <w:b/>
          <w:sz w:val="28"/>
          <w:szCs w:val="28"/>
        </w:rPr>
        <w:t xml:space="preserve">росписи бюджета </w:t>
      </w:r>
      <w:r w:rsidR="001F529B" w:rsidRPr="00C131C5">
        <w:rPr>
          <w:b/>
          <w:sz w:val="28"/>
          <w:szCs w:val="28"/>
        </w:rPr>
        <w:t>Тоншаевского</w:t>
      </w:r>
      <w:r w:rsidRPr="00C131C5">
        <w:rPr>
          <w:b/>
          <w:sz w:val="28"/>
          <w:szCs w:val="28"/>
        </w:rPr>
        <w:t xml:space="preserve"> муниципального</w:t>
      </w:r>
      <w:r w:rsidR="00C131C5">
        <w:rPr>
          <w:b/>
          <w:sz w:val="28"/>
          <w:szCs w:val="28"/>
        </w:rPr>
        <w:t xml:space="preserve"> </w:t>
      </w:r>
      <w:r w:rsidR="00994F3F" w:rsidRPr="00C131C5">
        <w:rPr>
          <w:b/>
          <w:sz w:val="28"/>
          <w:szCs w:val="28"/>
        </w:rPr>
        <w:t>округа</w:t>
      </w:r>
      <w:r w:rsidRPr="00C131C5">
        <w:rPr>
          <w:b/>
          <w:sz w:val="28"/>
          <w:szCs w:val="28"/>
        </w:rPr>
        <w:t xml:space="preserve"> на 20</w:t>
      </w:r>
      <w:r w:rsidR="009D1D4F" w:rsidRPr="00C131C5">
        <w:rPr>
          <w:b/>
          <w:sz w:val="28"/>
          <w:szCs w:val="28"/>
        </w:rPr>
        <w:t>2</w:t>
      </w:r>
      <w:r w:rsidR="00654EFD" w:rsidRPr="00C131C5">
        <w:rPr>
          <w:b/>
          <w:sz w:val="28"/>
          <w:szCs w:val="28"/>
        </w:rPr>
        <w:t>2</w:t>
      </w:r>
      <w:r w:rsidRPr="00C131C5">
        <w:rPr>
          <w:b/>
          <w:sz w:val="28"/>
          <w:szCs w:val="28"/>
        </w:rPr>
        <w:t xml:space="preserve"> год</w:t>
      </w:r>
      <w:r w:rsidR="00B34395" w:rsidRPr="00C131C5">
        <w:rPr>
          <w:b/>
          <w:sz w:val="28"/>
          <w:szCs w:val="28"/>
        </w:rPr>
        <w:t xml:space="preserve"> и на плановый период</w:t>
      </w:r>
      <w:r w:rsidR="00C131C5">
        <w:rPr>
          <w:b/>
          <w:sz w:val="28"/>
          <w:szCs w:val="28"/>
        </w:rPr>
        <w:t xml:space="preserve"> </w:t>
      </w:r>
      <w:r w:rsidR="00B34395" w:rsidRPr="00C131C5">
        <w:rPr>
          <w:b/>
          <w:sz w:val="28"/>
          <w:szCs w:val="28"/>
        </w:rPr>
        <w:t>2</w:t>
      </w:r>
      <w:r w:rsidR="002B5602" w:rsidRPr="00C131C5">
        <w:rPr>
          <w:b/>
          <w:sz w:val="28"/>
          <w:szCs w:val="28"/>
        </w:rPr>
        <w:t>0</w:t>
      </w:r>
      <w:r w:rsidR="00DA2494" w:rsidRPr="00C131C5">
        <w:rPr>
          <w:b/>
          <w:sz w:val="28"/>
          <w:szCs w:val="28"/>
        </w:rPr>
        <w:t>2</w:t>
      </w:r>
      <w:r w:rsidR="00654EFD" w:rsidRPr="00C131C5">
        <w:rPr>
          <w:b/>
          <w:sz w:val="28"/>
          <w:szCs w:val="28"/>
        </w:rPr>
        <w:t>3</w:t>
      </w:r>
      <w:r w:rsidR="002B5602" w:rsidRPr="00C131C5">
        <w:rPr>
          <w:b/>
          <w:sz w:val="28"/>
          <w:szCs w:val="28"/>
        </w:rPr>
        <w:t xml:space="preserve"> и 202</w:t>
      </w:r>
      <w:r w:rsidR="00654EFD" w:rsidRPr="00C131C5">
        <w:rPr>
          <w:b/>
          <w:sz w:val="28"/>
          <w:szCs w:val="28"/>
        </w:rPr>
        <w:t>4</w:t>
      </w:r>
      <w:r w:rsidR="002B5602" w:rsidRPr="00C131C5">
        <w:rPr>
          <w:b/>
          <w:sz w:val="28"/>
          <w:szCs w:val="28"/>
        </w:rPr>
        <w:t xml:space="preserve"> годов</w:t>
      </w:r>
    </w:p>
    <w:p w:rsidR="007068FE" w:rsidRPr="00AE1F76" w:rsidRDefault="007068FE" w:rsidP="007068FE">
      <w:pPr>
        <w:jc w:val="both"/>
        <w:rPr>
          <w:sz w:val="28"/>
          <w:szCs w:val="28"/>
        </w:rPr>
      </w:pPr>
    </w:p>
    <w:p w:rsidR="007068FE" w:rsidRPr="00AE1F76" w:rsidRDefault="00AE1F76" w:rsidP="00C131C5">
      <w:pPr>
        <w:ind w:firstLine="709"/>
        <w:jc w:val="both"/>
        <w:rPr>
          <w:sz w:val="28"/>
          <w:szCs w:val="28"/>
        </w:rPr>
      </w:pPr>
      <w:r w:rsidRPr="00AE1F76">
        <w:rPr>
          <w:sz w:val="28"/>
          <w:szCs w:val="28"/>
        </w:rPr>
        <w:t xml:space="preserve"> </w:t>
      </w:r>
      <w:r w:rsidR="007068FE" w:rsidRPr="00AE1F76">
        <w:rPr>
          <w:sz w:val="28"/>
          <w:szCs w:val="28"/>
        </w:rPr>
        <w:t xml:space="preserve">В связи с принятием </w:t>
      </w:r>
      <w:r w:rsidR="0088451A" w:rsidRPr="00013746">
        <w:rPr>
          <w:sz w:val="28"/>
          <w:szCs w:val="28"/>
        </w:rPr>
        <w:t>Решени</w:t>
      </w:r>
      <w:r w:rsidR="00C131C5">
        <w:rPr>
          <w:sz w:val="28"/>
          <w:szCs w:val="28"/>
        </w:rPr>
        <w:t>я</w:t>
      </w:r>
      <w:r w:rsidR="0088451A" w:rsidRPr="00013746">
        <w:rPr>
          <w:sz w:val="28"/>
          <w:szCs w:val="28"/>
        </w:rPr>
        <w:t xml:space="preserve"> Совета депутатов Тоншаевского муниципального округа Нижегородской области</w:t>
      </w:r>
      <w:r w:rsidR="0088451A" w:rsidRPr="00AE1F76">
        <w:rPr>
          <w:sz w:val="28"/>
          <w:szCs w:val="28"/>
        </w:rPr>
        <w:t xml:space="preserve"> </w:t>
      </w:r>
      <w:r w:rsidR="007068FE" w:rsidRPr="00AE1F76">
        <w:rPr>
          <w:sz w:val="28"/>
          <w:szCs w:val="28"/>
        </w:rPr>
        <w:t xml:space="preserve">от </w:t>
      </w:r>
      <w:r w:rsidR="00654EFD">
        <w:rPr>
          <w:sz w:val="28"/>
          <w:szCs w:val="28"/>
        </w:rPr>
        <w:t>16</w:t>
      </w:r>
      <w:r w:rsidR="00C131C5">
        <w:rPr>
          <w:sz w:val="28"/>
          <w:szCs w:val="28"/>
        </w:rPr>
        <w:t xml:space="preserve"> декабря </w:t>
      </w:r>
      <w:r w:rsidR="0088451A">
        <w:rPr>
          <w:sz w:val="28"/>
          <w:szCs w:val="28"/>
        </w:rPr>
        <w:t>202</w:t>
      </w:r>
      <w:r w:rsidR="00654EFD">
        <w:rPr>
          <w:sz w:val="28"/>
          <w:szCs w:val="28"/>
        </w:rPr>
        <w:t>1</w:t>
      </w:r>
      <w:r w:rsidRPr="00AE1F76">
        <w:rPr>
          <w:sz w:val="28"/>
          <w:szCs w:val="28"/>
        </w:rPr>
        <w:t xml:space="preserve"> года № </w:t>
      </w:r>
      <w:r w:rsidR="00654EFD">
        <w:rPr>
          <w:sz w:val="28"/>
          <w:szCs w:val="28"/>
        </w:rPr>
        <w:t>1</w:t>
      </w:r>
      <w:r w:rsidR="0088451A">
        <w:rPr>
          <w:sz w:val="28"/>
          <w:szCs w:val="28"/>
        </w:rPr>
        <w:t>94</w:t>
      </w:r>
      <w:r w:rsidRPr="00AE1F76">
        <w:rPr>
          <w:sz w:val="28"/>
          <w:szCs w:val="28"/>
        </w:rPr>
        <w:t xml:space="preserve"> «О бюджете </w:t>
      </w:r>
      <w:r w:rsidR="001F529B">
        <w:rPr>
          <w:sz w:val="28"/>
          <w:szCs w:val="28"/>
        </w:rPr>
        <w:t>Тоншаевского</w:t>
      </w:r>
      <w:r w:rsidR="0088451A">
        <w:rPr>
          <w:sz w:val="28"/>
          <w:szCs w:val="28"/>
        </w:rPr>
        <w:t xml:space="preserve"> муниципального округа</w:t>
      </w:r>
      <w:r w:rsidRPr="00AE1F76">
        <w:rPr>
          <w:sz w:val="28"/>
          <w:szCs w:val="28"/>
        </w:rPr>
        <w:t xml:space="preserve"> на 20</w:t>
      </w:r>
      <w:r w:rsidR="009D1D4F">
        <w:rPr>
          <w:sz w:val="28"/>
          <w:szCs w:val="28"/>
        </w:rPr>
        <w:t>2</w:t>
      </w:r>
      <w:r w:rsidR="00654EFD">
        <w:rPr>
          <w:sz w:val="28"/>
          <w:szCs w:val="28"/>
        </w:rPr>
        <w:t>2</w:t>
      </w:r>
      <w:r w:rsidRPr="00AE1F76">
        <w:rPr>
          <w:sz w:val="28"/>
          <w:szCs w:val="28"/>
        </w:rPr>
        <w:t xml:space="preserve"> год</w:t>
      </w:r>
      <w:r w:rsidR="002B5602">
        <w:rPr>
          <w:sz w:val="28"/>
          <w:szCs w:val="28"/>
        </w:rPr>
        <w:t xml:space="preserve"> и на плановый период 20</w:t>
      </w:r>
      <w:r w:rsidR="00DA2494">
        <w:rPr>
          <w:sz w:val="28"/>
          <w:szCs w:val="28"/>
        </w:rPr>
        <w:t>2</w:t>
      </w:r>
      <w:r w:rsidR="00654EFD">
        <w:rPr>
          <w:sz w:val="28"/>
          <w:szCs w:val="28"/>
        </w:rPr>
        <w:t>3</w:t>
      </w:r>
      <w:r w:rsidR="002B5602">
        <w:rPr>
          <w:sz w:val="28"/>
          <w:szCs w:val="28"/>
        </w:rPr>
        <w:t xml:space="preserve"> и 202</w:t>
      </w:r>
      <w:r w:rsidR="00654EFD">
        <w:rPr>
          <w:sz w:val="28"/>
          <w:szCs w:val="28"/>
        </w:rPr>
        <w:t>4</w:t>
      </w:r>
      <w:r w:rsidR="002B5602">
        <w:rPr>
          <w:sz w:val="28"/>
          <w:szCs w:val="28"/>
        </w:rPr>
        <w:t xml:space="preserve"> годов</w:t>
      </w:r>
      <w:r w:rsidRPr="00AE1F76">
        <w:rPr>
          <w:sz w:val="28"/>
          <w:szCs w:val="28"/>
        </w:rPr>
        <w:t>»:</w:t>
      </w:r>
    </w:p>
    <w:p w:rsidR="00AE1F76" w:rsidRDefault="00AE1F76" w:rsidP="00C131C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сводную бюджетную роспись </w:t>
      </w:r>
      <w:r w:rsidR="002956D2">
        <w:rPr>
          <w:sz w:val="28"/>
          <w:szCs w:val="28"/>
        </w:rPr>
        <w:t xml:space="preserve">бюджета </w:t>
      </w:r>
      <w:r w:rsidR="001F529B">
        <w:rPr>
          <w:sz w:val="28"/>
          <w:szCs w:val="28"/>
        </w:rPr>
        <w:t>Тоншаевского</w:t>
      </w:r>
      <w:r w:rsidR="00295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8845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на 20</w:t>
      </w:r>
      <w:r w:rsidR="009D1D4F">
        <w:rPr>
          <w:sz w:val="28"/>
          <w:szCs w:val="28"/>
        </w:rPr>
        <w:t>2</w:t>
      </w:r>
      <w:r w:rsidR="00654EF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DA2494">
        <w:rPr>
          <w:sz w:val="28"/>
          <w:szCs w:val="28"/>
        </w:rPr>
        <w:t xml:space="preserve"> и на плановый период 202</w:t>
      </w:r>
      <w:r w:rsidR="00654EFD">
        <w:rPr>
          <w:sz w:val="28"/>
          <w:szCs w:val="28"/>
        </w:rPr>
        <w:t>3</w:t>
      </w:r>
      <w:r w:rsidR="002B5602">
        <w:rPr>
          <w:sz w:val="28"/>
          <w:szCs w:val="28"/>
        </w:rPr>
        <w:t xml:space="preserve"> и 202</w:t>
      </w:r>
      <w:r w:rsidR="00654EFD">
        <w:rPr>
          <w:sz w:val="28"/>
          <w:szCs w:val="28"/>
        </w:rPr>
        <w:t>4</w:t>
      </w:r>
      <w:r w:rsidR="002B560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составе:</w:t>
      </w:r>
    </w:p>
    <w:p w:rsidR="00AE1F76" w:rsidRDefault="00AE1F76" w:rsidP="00C13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Сводную бюджетную роспись расходов бюджета </w:t>
      </w:r>
      <w:r w:rsidR="001F529B">
        <w:rPr>
          <w:sz w:val="28"/>
          <w:szCs w:val="28"/>
        </w:rPr>
        <w:t>Тоншаевского</w:t>
      </w:r>
      <w:r>
        <w:rPr>
          <w:sz w:val="28"/>
          <w:szCs w:val="28"/>
        </w:rPr>
        <w:t xml:space="preserve"> муниципального </w:t>
      </w:r>
      <w:r w:rsidR="008845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на </w:t>
      </w:r>
      <w:r w:rsidR="002B5602">
        <w:rPr>
          <w:sz w:val="28"/>
          <w:szCs w:val="28"/>
        </w:rPr>
        <w:t>20</w:t>
      </w:r>
      <w:r w:rsidR="009D1D4F">
        <w:rPr>
          <w:sz w:val="28"/>
          <w:szCs w:val="28"/>
        </w:rPr>
        <w:t>2</w:t>
      </w:r>
      <w:r w:rsidR="00654EFD">
        <w:rPr>
          <w:sz w:val="28"/>
          <w:szCs w:val="28"/>
        </w:rPr>
        <w:t>2</w:t>
      </w:r>
      <w:r w:rsidR="002B5602">
        <w:rPr>
          <w:sz w:val="28"/>
          <w:szCs w:val="28"/>
        </w:rPr>
        <w:t xml:space="preserve"> год и на плановый период 20</w:t>
      </w:r>
      <w:r w:rsidR="00DA2494">
        <w:rPr>
          <w:sz w:val="28"/>
          <w:szCs w:val="28"/>
        </w:rPr>
        <w:t>2</w:t>
      </w:r>
      <w:r w:rsidR="00654EFD">
        <w:rPr>
          <w:sz w:val="28"/>
          <w:szCs w:val="28"/>
        </w:rPr>
        <w:t>3</w:t>
      </w:r>
      <w:r w:rsidR="002B5602">
        <w:rPr>
          <w:sz w:val="28"/>
          <w:szCs w:val="28"/>
        </w:rPr>
        <w:t xml:space="preserve"> и 202</w:t>
      </w:r>
      <w:r w:rsidR="00654EFD">
        <w:rPr>
          <w:sz w:val="28"/>
          <w:szCs w:val="28"/>
        </w:rPr>
        <w:t>4</w:t>
      </w:r>
      <w:r w:rsidR="002B5602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по ведомственной структуре</w:t>
      </w:r>
      <w:r w:rsidR="00B34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="00F55ABA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B347C0" w:rsidRDefault="00B347C0" w:rsidP="00C13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Сводную бюджетную роспись расходов бюджета Тоншаевского муниципального округа на 202</w:t>
      </w:r>
      <w:r w:rsidR="00654EFD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654EFD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654EF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по разделам и подразделам, целевым статьям, видам расходов согласно приложению 2.</w:t>
      </w:r>
    </w:p>
    <w:p w:rsidR="00AE1F76" w:rsidRDefault="00AE1F76" w:rsidP="00C131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Сводную бюджетную роспись по источникам финансирования дефицита  бюджета </w:t>
      </w:r>
      <w:r w:rsidR="001F529B">
        <w:rPr>
          <w:sz w:val="28"/>
          <w:szCs w:val="28"/>
        </w:rPr>
        <w:t>Тоншаевского</w:t>
      </w:r>
      <w:r>
        <w:rPr>
          <w:sz w:val="28"/>
          <w:szCs w:val="28"/>
        </w:rPr>
        <w:t xml:space="preserve"> муниципального </w:t>
      </w:r>
      <w:r w:rsidR="008845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на </w:t>
      </w:r>
      <w:r w:rsidR="002B5602">
        <w:rPr>
          <w:sz w:val="28"/>
          <w:szCs w:val="28"/>
        </w:rPr>
        <w:t>20</w:t>
      </w:r>
      <w:r w:rsidR="009D1D4F">
        <w:rPr>
          <w:sz w:val="28"/>
          <w:szCs w:val="28"/>
        </w:rPr>
        <w:t>2</w:t>
      </w:r>
      <w:r w:rsidR="00654EFD">
        <w:rPr>
          <w:sz w:val="28"/>
          <w:szCs w:val="28"/>
        </w:rPr>
        <w:t>2</w:t>
      </w:r>
      <w:r w:rsidR="002B5602">
        <w:rPr>
          <w:sz w:val="28"/>
          <w:szCs w:val="28"/>
        </w:rPr>
        <w:t xml:space="preserve"> год и на плановый период 20</w:t>
      </w:r>
      <w:r w:rsidR="00DA2494">
        <w:rPr>
          <w:sz w:val="28"/>
          <w:szCs w:val="28"/>
        </w:rPr>
        <w:t>2</w:t>
      </w:r>
      <w:r w:rsidR="00654EFD">
        <w:rPr>
          <w:sz w:val="28"/>
          <w:szCs w:val="28"/>
        </w:rPr>
        <w:t>3</w:t>
      </w:r>
      <w:r w:rsidR="002B5602">
        <w:rPr>
          <w:sz w:val="28"/>
          <w:szCs w:val="28"/>
        </w:rPr>
        <w:t xml:space="preserve"> и 202</w:t>
      </w:r>
      <w:r w:rsidR="00654EFD">
        <w:rPr>
          <w:sz w:val="28"/>
          <w:szCs w:val="28"/>
        </w:rPr>
        <w:t>4</w:t>
      </w:r>
      <w:r w:rsidR="002B5602">
        <w:rPr>
          <w:sz w:val="28"/>
          <w:szCs w:val="28"/>
        </w:rPr>
        <w:t xml:space="preserve"> годов</w:t>
      </w:r>
      <w:r w:rsidR="003C0CAC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</w:t>
      </w:r>
      <w:r w:rsidR="00B347C0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AE1F76" w:rsidRDefault="00AE1F76" w:rsidP="000052D3">
      <w:pPr>
        <w:ind w:left="720"/>
        <w:jc w:val="both"/>
        <w:rPr>
          <w:sz w:val="28"/>
          <w:szCs w:val="28"/>
        </w:rPr>
      </w:pPr>
    </w:p>
    <w:p w:rsidR="00686DC6" w:rsidRDefault="00686DC6" w:rsidP="00AE1F76">
      <w:pPr>
        <w:ind w:left="720"/>
        <w:jc w:val="both"/>
        <w:rPr>
          <w:sz w:val="28"/>
          <w:szCs w:val="28"/>
        </w:rPr>
      </w:pPr>
    </w:p>
    <w:p w:rsidR="00686DC6" w:rsidRPr="00AE1F76" w:rsidRDefault="00686DC6" w:rsidP="00AE1F76">
      <w:pPr>
        <w:ind w:left="720"/>
        <w:jc w:val="both"/>
        <w:rPr>
          <w:sz w:val="28"/>
          <w:szCs w:val="28"/>
        </w:rPr>
      </w:pPr>
    </w:p>
    <w:p w:rsidR="00686DC6" w:rsidRPr="005C0A4C" w:rsidRDefault="00686DC6" w:rsidP="00686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86DC6" w:rsidRPr="005C0A4C" w:rsidRDefault="00C54FDD" w:rsidP="00686DC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86DC6" w:rsidRPr="005C0A4C">
        <w:rPr>
          <w:sz w:val="28"/>
          <w:szCs w:val="28"/>
        </w:rPr>
        <w:t>ачальник</w:t>
      </w:r>
      <w:r w:rsidR="00686DC6">
        <w:rPr>
          <w:sz w:val="28"/>
          <w:szCs w:val="28"/>
        </w:rPr>
        <w:t xml:space="preserve"> </w:t>
      </w:r>
      <w:r w:rsidR="001F529B">
        <w:rPr>
          <w:sz w:val="28"/>
          <w:szCs w:val="28"/>
        </w:rPr>
        <w:t xml:space="preserve">управления </w:t>
      </w:r>
      <w:r w:rsidR="00686DC6" w:rsidRPr="005C0A4C">
        <w:rPr>
          <w:sz w:val="28"/>
          <w:szCs w:val="28"/>
        </w:rPr>
        <w:t xml:space="preserve">                                  </w:t>
      </w:r>
      <w:r w:rsidR="00C131C5">
        <w:rPr>
          <w:sz w:val="28"/>
          <w:szCs w:val="28"/>
        </w:rPr>
        <w:t xml:space="preserve">              </w:t>
      </w:r>
      <w:r w:rsidR="00686DC6" w:rsidRPr="005C0A4C">
        <w:rPr>
          <w:sz w:val="28"/>
          <w:szCs w:val="28"/>
        </w:rPr>
        <w:t xml:space="preserve">               </w:t>
      </w:r>
      <w:r w:rsidR="001F529B">
        <w:rPr>
          <w:sz w:val="28"/>
          <w:szCs w:val="28"/>
        </w:rPr>
        <w:t>Н.В.Куликова</w:t>
      </w:r>
    </w:p>
    <w:p w:rsidR="00AE1F76" w:rsidRDefault="00AE1F76" w:rsidP="007068FE">
      <w:pPr>
        <w:jc w:val="both"/>
        <w:rPr>
          <w:sz w:val="28"/>
          <w:szCs w:val="28"/>
        </w:rPr>
      </w:pPr>
    </w:p>
    <w:p w:rsidR="001F62CD" w:rsidRDefault="001F62CD" w:rsidP="007068FE">
      <w:pPr>
        <w:jc w:val="both"/>
        <w:rPr>
          <w:sz w:val="28"/>
          <w:szCs w:val="28"/>
        </w:rPr>
        <w:sectPr w:rsidR="001F62CD" w:rsidSect="001F62CD">
          <w:pgSz w:w="11907" w:h="16840" w:code="9"/>
          <w:pgMar w:top="249" w:right="567" w:bottom="284" w:left="1134" w:header="720" w:footer="720" w:gutter="0"/>
          <w:cols w:space="708"/>
          <w:docGrid w:linePitch="326"/>
        </w:sectPr>
      </w:pPr>
    </w:p>
    <w:p w:rsidR="00C131C5" w:rsidRPr="00CB03DF" w:rsidRDefault="00C131C5" w:rsidP="00643516">
      <w:pPr>
        <w:spacing w:after="120"/>
        <w:ind w:left="11340" w:right="-29"/>
        <w:jc w:val="right"/>
        <w:rPr>
          <w:sz w:val="20"/>
          <w:szCs w:val="20"/>
        </w:rPr>
      </w:pPr>
      <w:bookmarkStart w:id="0" w:name="RANGE!A1:L447"/>
      <w:bookmarkEnd w:id="0"/>
      <w:r w:rsidRPr="00CB03DF">
        <w:rPr>
          <w:sz w:val="20"/>
          <w:szCs w:val="20"/>
        </w:rPr>
        <w:lastRenderedPageBreak/>
        <w:t>Приложение 1</w:t>
      </w:r>
    </w:p>
    <w:p w:rsidR="00C131C5" w:rsidRPr="00CB03DF" w:rsidRDefault="00C131C5" w:rsidP="00643516">
      <w:pPr>
        <w:ind w:left="11340" w:right="-29"/>
        <w:jc w:val="right"/>
        <w:rPr>
          <w:sz w:val="20"/>
          <w:szCs w:val="20"/>
        </w:rPr>
      </w:pPr>
      <w:r w:rsidRPr="00CB03DF">
        <w:rPr>
          <w:sz w:val="20"/>
          <w:szCs w:val="20"/>
        </w:rPr>
        <w:t>к приказу управления финансов</w:t>
      </w:r>
    </w:p>
    <w:p w:rsidR="00C131C5" w:rsidRPr="00CB03DF" w:rsidRDefault="00C131C5" w:rsidP="00643516">
      <w:pPr>
        <w:ind w:left="11340" w:right="-29"/>
        <w:jc w:val="right"/>
        <w:rPr>
          <w:sz w:val="20"/>
          <w:szCs w:val="20"/>
        </w:rPr>
      </w:pPr>
      <w:r w:rsidRPr="00CB03DF">
        <w:rPr>
          <w:sz w:val="20"/>
          <w:szCs w:val="20"/>
        </w:rPr>
        <w:t>администрации Тоншаевского</w:t>
      </w:r>
      <w:r>
        <w:rPr>
          <w:sz w:val="20"/>
          <w:szCs w:val="20"/>
        </w:rPr>
        <w:t xml:space="preserve"> муниципального округа</w:t>
      </w:r>
    </w:p>
    <w:p w:rsidR="00C131C5" w:rsidRPr="00CB03DF" w:rsidRDefault="00C131C5" w:rsidP="00643516">
      <w:pPr>
        <w:ind w:left="11340" w:right="-29"/>
        <w:jc w:val="right"/>
        <w:rPr>
          <w:sz w:val="20"/>
          <w:szCs w:val="20"/>
        </w:rPr>
      </w:pPr>
      <w:r w:rsidRPr="00CB03DF">
        <w:rPr>
          <w:sz w:val="20"/>
          <w:szCs w:val="20"/>
        </w:rPr>
        <w:t>Нижегородской области</w:t>
      </w:r>
    </w:p>
    <w:p w:rsidR="00C131C5" w:rsidRDefault="00C131C5" w:rsidP="00643516">
      <w:pPr>
        <w:ind w:left="11340" w:right="-29"/>
        <w:jc w:val="right"/>
      </w:pPr>
      <w:r w:rsidRPr="00CB03DF">
        <w:rPr>
          <w:sz w:val="20"/>
          <w:szCs w:val="20"/>
        </w:rPr>
        <w:t xml:space="preserve">от </w:t>
      </w:r>
      <w:r w:rsidR="00F109F6">
        <w:rPr>
          <w:sz w:val="20"/>
          <w:szCs w:val="20"/>
        </w:rPr>
        <w:t>21</w:t>
      </w:r>
      <w:r w:rsidRPr="00CB03DF">
        <w:rPr>
          <w:sz w:val="20"/>
          <w:szCs w:val="20"/>
        </w:rPr>
        <w:t xml:space="preserve"> декабря 20</w:t>
      </w:r>
      <w:r>
        <w:rPr>
          <w:sz w:val="20"/>
          <w:szCs w:val="20"/>
        </w:rPr>
        <w:t>2</w:t>
      </w:r>
      <w:r w:rsidR="00643516">
        <w:rPr>
          <w:sz w:val="20"/>
          <w:szCs w:val="20"/>
        </w:rPr>
        <w:t>1</w:t>
      </w:r>
      <w:r w:rsidRPr="00CB03DF">
        <w:rPr>
          <w:sz w:val="20"/>
          <w:szCs w:val="20"/>
        </w:rPr>
        <w:t xml:space="preserve"> г. №</w:t>
      </w:r>
      <w:r w:rsidR="00643516">
        <w:rPr>
          <w:sz w:val="20"/>
          <w:szCs w:val="20"/>
        </w:rPr>
        <w:t xml:space="preserve"> 83</w:t>
      </w:r>
      <w:r w:rsidRPr="00CB03DF">
        <w:rPr>
          <w:sz w:val="20"/>
          <w:szCs w:val="20"/>
        </w:rPr>
        <w:t>-о</w:t>
      </w:r>
    </w:p>
    <w:p w:rsidR="001F62CD" w:rsidRDefault="001F62CD" w:rsidP="00643516">
      <w:pPr>
        <w:ind w:left="11340" w:right="-29"/>
      </w:pPr>
    </w:p>
    <w:p w:rsidR="001F62CD" w:rsidRDefault="0078293C" w:rsidP="001F62CD">
      <w:pPr>
        <w:jc w:val="center"/>
        <w:rPr>
          <w:b/>
        </w:rPr>
      </w:pPr>
      <w:r w:rsidRPr="00FE041B">
        <w:rPr>
          <w:b/>
          <w:bCs/>
        </w:rPr>
        <w:t>СВОДНАЯ БЮДЖЕТНАЯ РОСПИСЬ БЮДЖЕТА  ОКРУГА ПО ВЕДОМСТВЕННОЙ СТРУКТУРЕ РАСХОДОВ</w:t>
      </w:r>
      <w:r>
        <w:rPr>
          <w:b/>
        </w:rPr>
        <w:t xml:space="preserve"> </w:t>
      </w:r>
    </w:p>
    <w:p w:rsidR="0078293C" w:rsidRPr="0078293C" w:rsidRDefault="0078293C" w:rsidP="001F62CD">
      <w:pPr>
        <w:jc w:val="center"/>
        <w:rPr>
          <w:b/>
        </w:rPr>
      </w:pPr>
      <w:r w:rsidRPr="0078293C">
        <w:t>на 01.01.202</w:t>
      </w:r>
      <w:r w:rsidR="00654EFD">
        <w:t>2</w:t>
      </w:r>
      <w:r w:rsidRPr="0078293C">
        <w:t xml:space="preserve"> г</w:t>
      </w:r>
    </w:p>
    <w:tbl>
      <w:tblPr>
        <w:tblW w:w="13090" w:type="dxa"/>
        <w:tblLayout w:type="fixed"/>
        <w:tblLook w:val="04A0"/>
      </w:tblPr>
      <w:tblGrid>
        <w:gridCol w:w="8279"/>
        <w:gridCol w:w="1862"/>
        <w:gridCol w:w="2949"/>
      </w:tblGrid>
      <w:tr w:rsidR="0078293C" w:rsidRPr="00FE041B" w:rsidTr="00643516">
        <w:trPr>
          <w:trHeight w:val="315"/>
        </w:trPr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93C" w:rsidRPr="00FE041B" w:rsidRDefault="0078293C" w:rsidP="00265E75">
            <w:r>
              <w:t xml:space="preserve">              </w:t>
            </w:r>
            <w:r w:rsidRPr="00FE041B">
              <w:t>Дата печати:</w:t>
            </w:r>
            <w:r w:rsidR="007F4885">
              <w:t xml:space="preserve"> 20.12.2021</w:t>
            </w:r>
          </w:p>
        </w:tc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93C" w:rsidRPr="00FE041B" w:rsidRDefault="0078293C" w:rsidP="00654EFD"/>
        </w:tc>
      </w:tr>
      <w:tr w:rsidR="0078293C" w:rsidRPr="00873228" w:rsidTr="00643516">
        <w:trPr>
          <w:trHeight w:val="270"/>
        </w:trPr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93C" w:rsidRPr="00FE041B" w:rsidRDefault="0078293C" w:rsidP="00265E75">
            <w:r>
              <w:t xml:space="preserve">              </w:t>
            </w:r>
            <w:r w:rsidRPr="00FE041B">
              <w:t>Единица измерения:</w:t>
            </w:r>
            <w:r w:rsidR="007F4885">
              <w:t xml:space="preserve"> руб</w:t>
            </w:r>
            <w:r w:rsidR="00643516">
              <w:t>.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3722" w:rsidRPr="00FE041B" w:rsidRDefault="00243722" w:rsidP="00265E75"/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93C" w:rsidRPr="00873228" w:rsidRDefault="0078293C" w:rsidP="00265E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041B" w:rsidRPr="00F82F7E" w:rsidRDefault="00FE041B" w:rsidP="001F62CD">
      <w:pPr>
        <w:jc w:val="center"/>
        <w:rPr>
          <w:b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2700"/>
        <w:gridCol w:w="1120"/>
        <w:gridCol w:w="1015"/>
        <w:gridCol w:w="105"/>
        <w:gridCol w:w="887"/>
        <w:gridCol w:w="1293"/>
        <w:gridCol w:w="408"/>
        <w:gridCol w:w="712"/>
        <w:gridCol w:w="280"/>
        <w:gridCol w:w="840"/>
        <w:gridCol w:w="153"/>
        <w:gridCol w:w="967"/>
        <w:gridCol w:w="1584"/>
        <w:gridCol w:w="1559"/>
        <w:gridCol w:w="1560"/>
      </w:tblGrid>
      <w:tr w:rsidR="00243722" w:rsidRPr="00C131C5" w:rsidTr="00643516">
        <w:trPr>
          <w:trHeight w:val="255"/>
        </w:trPr>
        <w:tc>
          <w:tcPr>
            <w:tcW w:w="10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  <w:r w:rsidRPr="00C131C5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  <w:r w:rsidRPr="00C131C5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  <w:r w:rsidRPr="00C131C5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  <w:r w:rsidRPr="00C131C5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243722" w:rsidRPr="00C131C5" w:rsidTr="00643516">
        <w:trPr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  <w:r w:rsidRPr="00C131C5">
              <w:rPr>
                <w:b/>
                <w:bCs/>
                <w:sz w:val="16"/>
                <w:szCs w:val="16"/>
              </w:rPr>
              <w:t>Наименование КВСР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  <w:r w:rsidRPr="00C131C5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  <w:r w:rsidRPr="00C131C5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  <w:r w:rsidRPr="00C131C5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  <w:r w:rsidRPr="00C131C5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  <w:r w:rsidRPr="00C131C5">
              <w:rPr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  <w:r w:rsidRPr="00C131C5">
              <w:rPr>
                <w:b/>
                <w:bCs/>
                <w:sz w:val="16"/>
                <w:szCs w:val="16"/>
              </w:rPr>
              <w:t>Доп. ФК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43722" w:rsidRPr="00C131C5" w:rsidTr="00643516">
        <w:trPr>
          <w:trHeight w:val="255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  <w:r w:rsidRPr="00C131C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  <w:r w:rsidRPr="00C131C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  <w:r w:rsidRPr="00C131C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  <w:r w:rsidRPr="00C131C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  <w:r w:rsidRPr="00C131C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  <w:r w:rsidRPr="00C131C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  <w:r w:rsidRPr="00C131C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  <w:r w:rsidRPr="00C131C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  <w:r w:rsidRPr="00C131C5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  <w:r w:rsidRPr="00C131C5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1 500 000,00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447 866,00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447 866,00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447 866,00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1610129850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25 908 872,90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15 916 272,90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14 908 872,90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85 026,00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85 026,00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85 026,00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6 400,00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47 600,00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4 456 995,00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4 456 995,00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4 456 995,00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440 000,00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54 800,00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430 600,00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430 600,00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210 000,00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58 000,00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55 200,00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271 900,00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271 900,00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271 900,00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243 000,00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195 000,00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6600173940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303 994,00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303 994,00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303 994,00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6600173940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6600173940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91 806,00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91 806,00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91 806,00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6600173940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6600173940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6600173940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6600173940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20 300,00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6600173940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6600526000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6600351200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47 360,00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6 700,00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6600351200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37 550,00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6600351200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2 246 403,12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2 246 403,12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2 246 403,12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1 200,00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12 600,00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678 414,00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678 414,00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678 414,00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188 000,00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290 000,00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429 200,00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429 200,00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429 200,00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2 768 400,00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2 768 400,00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2 768 400,00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1 300 000,00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322 600,00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322 600,00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2 215 500,00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2 215 500,00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2 215 500,00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2 130 299,00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2 130 299,00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2 130 299,00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1 233,44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1 233,44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1 233,44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643 350,32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643 350,32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643 350,32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24 698,29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24 698,29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24 698,29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14 626,56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14 626,56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14 626,56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215 592,00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215 592,00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215 592,00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40 810,00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3 600,00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347,71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347,71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3 320,00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75 222,00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75 222,00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75 222,00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57 150,00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57 150,00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57 150,00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6600525020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6600525280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28 800,00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660С100590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0410125110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200 000,00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0430100590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0430100590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0430100590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2 837 634,00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2 837 634,00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2 837 634,00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32 500,00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856 966,00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856 966,00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856 966,00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560 000,00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2 800,00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44 000,00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5 300,00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2 342,00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2 342,00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2 342,00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1 758,00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1 758,00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1 758,00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0420125110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0420125130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1450420500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2 000 000,00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0410125120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158 500,00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0410125120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878 500,00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878 500,00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878 500,00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0821329030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1 200 000,00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0831300590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720 000,00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0841300590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5 567 800,00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5 567 800,00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5 567 800,00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6600520800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03403L5760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636 553,00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636 553,00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636 553,00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095F367483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232 016 800,00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245 587 200,00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095F367484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7 733 900,00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8 186 200,00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095F36748S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1 934 000,00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1 934 000,00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1 934 000,00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66003S2120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18209S2670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1 437 400,00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1 956 100,00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3 586 300,00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1830974700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420 200,00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2020105030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2 200 000,00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2020205030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356 400,00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1 400 000,00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6600505030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500 000,00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400 000,00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613 056,00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613 056,00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613 056,00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185 144,00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185 144,00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185 144,00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2 800,00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16 400,00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6600373930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3 600,00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6600525290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8 021 600,00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8 021 600,00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5 706 850,00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6600351350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2 171 300,00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3 403 400,00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6600351760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1 085 600,00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1 134 500,00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09101L4970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518 800,00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891 400,00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887 600,00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66003R0820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8 877 000,00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8 877 000,00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8 877 000,00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6600525280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6600525280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6600525280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1710102050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165 025,00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164 125,00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164 125,00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17201S2050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2 087 375,00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2 087 375,00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2 087 375,00</w:t>
            </w:r>
          </w:p>
        </w:tc>
      </w:tr>
      <w:tr w:rsidR="00243722" w:rsidRPr="00C131C5" w:rsidTr="00643516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17301S2050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1 164 624,00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1 164 624,00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1 164 624,00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351 716,45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351 716,45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351 716,45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27 664,00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27 664,00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27 664,00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4 600,00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3 800,00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2 546,00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2 546,00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2 546,00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26 200,00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12 500,00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251 930,50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251 930,50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251 930,50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76 083,01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76 083,01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76 083,01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1 600,00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11 700,00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25 000,00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132 300,00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132 300,00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132 300,00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35 000,00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lastRenderedPageBreak/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76 100,00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0420125140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132 080,00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132 080,00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132 080,00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0420125140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30 320,00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0420100590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0420100590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0420100590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45 000,00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0420100590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0420100590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25 000,00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1 917 125,96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1 917 125,96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1 917 125,96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579 274,04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579 274,04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579 274,04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14433S2607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482 238,12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482 238,12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482 238,12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14434S2608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432 086,94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432 086,94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432 086,94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749 252,00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749 252,00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749 252,00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3 500,00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80 000,00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90 000,00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700 000,00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lastRenderedPageBreak/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122 000,00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19 500,00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32 500,00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6600525280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6600525280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6600525280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Березятско-Ложкинский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1110125270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1 184 300,00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1 184 300,00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1 184 300,00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357 657,94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357 657,94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357 657,94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62 000,00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4 100,00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13 100,00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31 200,00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209 100,00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63 200,00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lastRenderedPageBreak/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1 100,00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13 500,00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140 000,00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171 500,00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0420125140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6600525280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212 752,00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212 752,00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212 752,00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14427S2601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604 481,00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604 481,00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604 481,00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212 752,00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212 752,00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212 752,00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190 000,00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265 000,93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265 000,93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265 000,93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59 200,00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47 250,00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47 250,00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47 250,00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1 204 500,00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1 204 500,00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1 204 500,00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15 650,00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690 500,00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690 500,00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690 500,00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90 000,00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lastRenderedPageBreak/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6600525280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</w:tr>
      <w:tr w:rsidR="00243722" w:rsidRPr="00C131C5" w:rsidTr="00643516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Одошнурский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1110125270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36 000,00</w:t>
            </w:r>
          </w:p>
        </w:tc>
      </w:tr>
      <w:tr w:rsidR="00243722" w:rsidRPr="00C131C5" w:rsidTr="00643516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0510129010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200 000,00</w:t>
            </w:r>
          </w:p>
        </w:tc>
      </w:tr>
      <w:tr w:rsidR="00243722" w:rsidRPr="00C131C5" w:rsidTr="00643516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0510129020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1 431 400,00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1 431 400,00</w:t>
            </w:r>
          </w:p>
        </w:tc>
      </w:tr>
      <w:tr w:rsidR="00243722" w:rsidRPr="00C131C5" w:rsidTr="00643516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0520100190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1 605 213,61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1 605 213,61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1 605 213,61</w:t>
            </w:r>
          </w:p>
        </w:tc>
      </w:tr>
      <w:tr w:rsidR="00243722" w:rsidRPr="00C131C5" w:rsidTr="00643516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0520100190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4 000,00</w:t>
            </w:r>
          </w:p>
        </w:tc>
      </w:tr>
      <w:tr w:rsidR="00243722" w:rsidRPr="00C131C5" w:rsidTr="00643516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0520100190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485 000,00</w:t>
            </w:r>
          </w:p>
        </w:tc>
      </w:tr>
      <w:tr w:rsidR="00243722" w:rsidRPr="00C131C5" w:rsidTr="00643516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0520100190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25 000,00</w:t>
            </w:r>
          </w:p>
        </w:tc>
      </w:tr>
      <w:tr w:rsidR="00243722" w:rsidRPr="00C131C5" w:rsidTr="00643516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0520100190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9 000,00</w:t>
            </w:r>
          </w:p>
        </w:tc>
      </w:tr>
      <w:tr w:rsidR="00243722" w:rsidRPr="00C131C5" w:rsidTr="00643516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0520100190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63 000,00</w:t>
            </w:r>
          </w:p>
        </w:tc>
      </w:tr>
      <w:tr w:rsidR="00243722" w:rsidRPr="00C131C5" w:rsidTr="00643516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0520100190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</w:tr>
      <w:tr w:rsidR="00243722" w:rsidRPr="00C131C5" w:rsidTr="00643516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0520100190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</w:tr>
      <w:tr w:rsidR="00243722" w:rsidRPr="00C131C5" w:rsidTr="00643516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0520100190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18 000,00</w:t>
            </w:r>
          </w:p>
        </w:tc>
      </w:tr>
      <w:tr w:rsidR="00243722" w:rsidRPr="00C131C5" w:rsidTr="00643516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0520100190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</w:tr>
      <w:tr w:rsidR="00243722" w:rsidRPr="00C131C5" w:rsidTr="00643516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lastRenderedPageBreak/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0520100190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</w:tr>
      <w:tr w:rsidR="00243722" w:rsidRPr="00C131C5" w:rsidTr="00643516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0520100190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</w:tr>
      <w:tr w:rsidR="00243722" w:rsidRPr="00C131C5" w:rsidTr="00643516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0520100190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</w:tr>
      <w:tr w:rsidR="00243722" w:rsidRPr="00C131C5" w:rsidTr="00643516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0530100190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396 000,00</w:t>
            </w:r>
          </w:p>
        </w:tc>
      </w:tr>
      <w:tr w:rsidR="00243722" w:rsidRPr="00C131C5" w:rsidTr="00643516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0530100190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120 000,00</w:t>
            </w:r>
          </w:p>
        </w:tc>
      </w:tr>
      <w:tr w:rsidR="00243722" w:rsidRPr="00C131C5" w:rsidTr="00643516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1920100190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333 000,00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333 000,00</w:t>
            </w:r>
          </w:p>
        </w:tc>
      </w:tr>
      <w:tr w:rsidR="00243722" w:rsidRPr="00C131C5" w:rsidTr="00643516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1920100190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101 000,00</w:t>
            </w:r>
          </w:p>
        </w:tc>
      </w:tr>
      <w:tr w:rsidR="00243722" w:rsidRPr="00C131C5" w:rsidTr="00643516">
        <w:trPr>
          <w:trHeight w:val="73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6600525280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100 000,00</w:t>
            </w:r>
          </w:p>
        </w:tc>
      </w:tr>
      <w:tr w:rsidR="00243722" w:rsidRPr="00C131C5" w:rsidTr="00643516">
        <w:trPr>
          <w:trHeight w:val="73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6600525280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300 000,00</w:t>
            </w:r>
          </w:p>
        </w:tc>
      </w:tr>
      <w:tr w:rsidR="00243722" w:rsidRPr="00C131C5" w:rsidTr="00643516">
        <w:trPr>
          <w:trHeight w:val="73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0510229020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500 000,00</w:t>
            </w:r>
          </w:p>
        </w:tc>
      </w:tr>
      <w:tr w:rsidR="00243722" w:rsidRPr="00C131C5" w:rsidTr="00643516">
        <w:trPr>
          <w:trHeight w:val="73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0510129010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350 000,00</w:t>
            </w:r>
          </w:p>
        </w:tc>
      </w:tr>
      <w:tr w:rsidR="00243722" w:rsidRPr="00C131C5" w:rsidTr="00643516">
        <w:trPr>
          <w:trHeight w:val="73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912 300,00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912 300,00</w:t>
            </w:r>
          </w:p>
        </w:tc>
      </w:tr>
      <w:tr w:rsidR="00243722" w:rsidRPr="00C131C5" w:rsidTr="00643516">
        <w:trPr>
          <w:trHeight w:val="73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420 000,00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lastRenderedPageBreak/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1 558 254,00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1 558 254,00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1 558 254,00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476 632,71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476 632,71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476 632,71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82 368,00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82 368,00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82 368,00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21 200,00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2 594 464,00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2 594 464,00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2 594 464,00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789 568,13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789 568,13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789 568,13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1 778 795,43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1 778 795,43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1 778 795,43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518 700,00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518 700,00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518 700,00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0420125140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42 000,00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0420125140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25 000,00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0420100590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0420100590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lastRenderedPageBreak/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0420100590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35 300,00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0420100590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53 500,00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3 176 774,20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3 176 774,20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3 176 774,20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26 040,00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959 385,81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959 385,81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959 385,81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6600525280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54 700,00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14430S2604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337 718,03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337 718,03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337 718,03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14432S2606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263 819,04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263 819,04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263 819,04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14435S2609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219 850,16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219 850,16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219 850,16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3 545 112,77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3 545 112,77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3 545 112,77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350 000,00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19 800,00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990 000,00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320 000,00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lastRenderedPageBreak/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6600525280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6600525280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1110125270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Ошминский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1110125270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1 270 093,00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1 270 093,00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1 270 093,00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2 200,00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383 568,09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383 568,09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383 568,09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14 150,00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1 000,50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792 509,40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792 509,40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792 509,40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239 337,84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239 337,84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239 337,84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115 000,00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16 200,00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275 940,00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275 940,00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275 940,00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13 522,75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13 522,75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13 522,75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lastRenderedPageBreak/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57 500,00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1 200,00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0420125140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185 350,00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185 350,00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185 350,00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6600525280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212 752,01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212 752,01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212 752,01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14429S2603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1 052 347,17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1 052 347,17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1 052 347,17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14431S2605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614 964,37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614 964,37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614 964,37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2 000 000,00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101F255550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6 967 900,00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5 507 100,00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6 007 900,00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2 770 000,00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2 770 000,00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2 770 000,00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1 302 227,00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1 302 227,00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1 302 227,00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35 000,00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6600525280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6600525280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1110200590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1110200590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1110200590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Пижемский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1110200590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</w:tr>
      <w:tr w:rsidR="00243722" w:rsidRPr="00C131C5" w:rsidTr="00EA4D4A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972 825,26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972 825,26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972 825,26</w:t>
            </w:r>
          </w:p>
        </w:tc>
      </w:tr>
      <w:tr w:rsidR="00243722" w:rsidRPr="00C131C5" w:rsidTr="00EA4D4A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8 000,00</w:t>
            </w:r>
          </w:p>
        </w:tc>
      </w:tr>
      <w:tr w:rsidR="00243722" w:rsidRPr="00C131C5" w:rsidTr="00EA4D4A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</w:tr>
      <w:tr w:rsidR="00243722" w:rsidRPr="00C131C5" w:rsidTr="00EA4D4A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lastRenderedPageBreak/>
              <w:t>Совет депутатов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12 700,00</w:t>
            </w:r>
          </w:p>
        </w:tc>
      </w:tr>
      <w:tr w:rsidR="00243722" w:rsidRPr="00C131C5" w:rsidTr="00EA4D4A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180 000,00</w:t>
            </w:r>
          </w:p>
        </w:tc>
      </w:tr>
      <w:tr w:rsidR="00243722" w:rsidRPr="00C131C5" w:rsidTr="00EA4D4A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293 794,00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293 794,00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293 794,00</w:t>
            </w:r>
          </w:p>
        </w:tc>
      </w:tr>
      <w:tr w:rsidR="00243722" w:rsidRPr="00C131C5" w:rsidTr="00EA4D4A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24 000,00</w:t>
            </w:r>
          </w:p>
        </w:tc>
      </w:tr>
      <w:tr w:rsidR="00243722" w:rsidRPr="00C131C5" w:rsidTr="00EA4D4A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3 500,00</w:t>
            </w:r>
          </w:p>
        </w:tc>
      </w:tr>
      <w:tr w:rsidR="00243722" w:rsidRPr="00C131C5" w:rsidTr="00EA4D4A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41 000,00</w:t>
            </w:r>
          </w:p>
        </w:tc>
      </w:tr>
      <w:tr w:rsidR="00243722" w:rsidRPr="00C131C5" w:rsidTr="00EA4D4A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7 900,00</w:t>
            </w:r>
          </w:p>
        </w:tc>
      </w:tr>
      <w:tr w:rsidR="00243722" w:rsidRPr="00C131C5" w:rsidTr="00EA4D4A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800,00</w:t>
            </w:r>
          </w:p>
        </w:tc>
      </w:tr>
      <w:tr w:rsidR="00243722" w:rsidRPr="00C131C5" w:rsidTr="00EA4D4A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136 700,00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136 700,00</w:t>
            </w:r>
          </w:p>
        </w:tc>
      </w:tr>
      <w:tr w:rsidR="00243722" w:rsidRPr="00C131C5" w:rsidTr="00EA4D4A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15 100,00</w:t>
            </w:r>
          </w:p>
        </w:tc>
      </w:tr>
      <w:tr w:rsidR="00243722" w:rsidRPr="00C131C5" w:rsidTr="00EA4D4A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</w:tr>
      <w:tr w:rsidR="00243722" w:rsidRPr="00C131C5" w:rsidTr="00EA4D4A">
        <w:trPr>
          <w:trHeight w:val="45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6600526000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8 300,00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1 689 544,77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1 689 544,77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1 689 544,77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510 242,52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510 242,52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510 242,52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9 840,00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9 840,00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10 800,00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12 082,00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12 082,00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26 100,00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19 550,00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19 550,00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19 550,00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314 953,40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314 953,40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314 953,40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lastRenderedPageBreak/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7 788,87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7 788,87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7 788,87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95 115,62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95 115,62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95 115,62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420 000,00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2 648,59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2 648,59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2 648,59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4 638,08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4 638,08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4 638,08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92 000,00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72 222,68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72 222,68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72 222,68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6600351180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346 922,00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346 922,00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346 922,00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6600351180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7 207,56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7 207,56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7 207,56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6600351180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104 770,44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104 770,44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104 770,44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6600351180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7 100,00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6600351180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6600351180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0420125120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0420125120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0420125140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187 200,00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187 200,00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187 200,00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6600525280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212 752,01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212 752,01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212 752,01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6600525220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14436S260A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643 037,50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643 037,50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643 037,50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14437S260B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581 348,87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581 348,87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581 348,87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lastRenderedPageBreak/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14438S260C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754 354,64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754 354,64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754 354,64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14439S2210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2 182 600,00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2 182 600,00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2 182 600,00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60 116,00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60 116,00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60 116,00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312 940,91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312 940,91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312 940,91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3 993 000,00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3 993 000,00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3 993 000,00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212 752,01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212 752,01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212 752,01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54 000,00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823 000,00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281 491,72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281 491,72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281 491,72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Тоншаевский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6600525280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17 000,00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0240142310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3 615 600,00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3 615 600,00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3 615 600,00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024A155190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34 307 340,00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643516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0120243210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225 400,00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643516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0210144210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19 870 800,00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19 870 800,00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19 870 800,00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0210244210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100 000,00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02102L5190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75 500,00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0210544210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200 000,00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0220144110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2 851 060,00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2 851 060,00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2 851 060,00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0230144010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31 192 120,00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31 192 120,00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31 192 120,00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02302L4670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881 284,98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881 284,98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881 284,98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0230444010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553 975,02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2 500 115,02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2 500 115,02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0250144110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500 000,00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0230545210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245 100,00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0230545210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0230545210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74 020,00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74 020,00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74 020,00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0270100190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1 034 617,36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1 034 617,36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1 034 617,36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0270100190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0270100190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312 454,00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312 454,00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312 454,00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0270100190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0270100190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0270100190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0270100190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0270245210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2 750 000,00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2 750 000,00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0270245210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0270245210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830 500,00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830 500,00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0270245210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95 000,00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0270245210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0270245210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140 000,00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0270245210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1 500,00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0270245210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20 100,00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0270345210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12 000 000,00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0270345210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0270345210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3 624 000,00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3 624 000,00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3 624 000,00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0270345210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lastRenderedPageBreak/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0270345210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35 000,00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0270345210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150 000,00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0270345210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81 500,00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0270345210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70 000,00</w:t>
            </w:r>
          </w:p>
        </w:tc>
      </w:tr>
      <w:tr w:rsidR="00243722" w:rsidRPr="00C131C5" w:rsidTr="00EA4D4A">
        <w:trPr>
          <w:trHeight w:val="107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КУЛЬТУРЫ</w:t>
            </w:r>
            <w:proofErr w:type="gramStart"/>
            <w:r w:rsidRPr="00C131C5">
              <w:rPr>
                <w:sz w:val="16"/>
                <w:szCs w:val="16"/>
              </w:rPr>
              <w:t>,Т</w:t>
            </w:r>
            <w:proofErr w:type="gramEnd"/>
            <w:r w:rsidRPr="00C131C5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2110129040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445 800,00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445 800,00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445 800,00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6600173920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372 300,00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372 300,00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372 300,00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6600173920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6600173920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6600173920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6600173920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112 400,00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6600173920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6600173920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6600173920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6600173920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7 300,00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6600173920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0110142010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32 500 000,00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32 500 000,00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0110142010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13 631 000,00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13 631 000,00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13 631 000,00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0110172180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2 494 800,00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4 202 350,00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4 202 350,00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0110173080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42 725 000,00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42 725 000,00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42 725 000,00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0110173080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21 041 500,00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21 041 500,00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21 041 500,00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0110173170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203 100,00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0110173170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87 000,00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01101S2180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131 300,00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131 300,00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131 300,00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0110142110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54 951 950,00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54 951 950,00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54 951 950,00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0110142110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3 592 000,00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3 592 000,00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3 592 000,00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0110153030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7 812 000,00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7 812 000,00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8 257 600,00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0110172180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1 802 500,00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4 202 350,00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4 079 300,00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0110173070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123 063 700,00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123 063 700,00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123 063 700,00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0110173140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508 400,00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0110173180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411 900,00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411 900,00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411 900,00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01101L3040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7 957 800,00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7 874 600,00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8 097 700,00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01101S2180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94 900,00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01101S2490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2 613 800,00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2 588 800,00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2 655 800,00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0120242120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1 602 100,00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1 602 100,00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1 602 100,00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0120142310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3 294 400,00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3 294 400,00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3 294 400,00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0120242130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738 300,00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738 300,00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738 300,00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0120242320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172 500,00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0120542310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5 813 400,00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5 813 400,00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5 813 400,00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0120542310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190 000,00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0120542310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190 000,00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0120542310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172 200,00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0120542310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0120243210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5 500 000,00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0120273320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0120273320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4 500,00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0120273320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369 600,00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1120125200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1210125200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1310125200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1510125200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0130173010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0130173010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0130173010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0130173010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109 000,00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0130173010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21 500,00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0130173010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149 300,00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0130173010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2 854 000,00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2 854 000,00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860 971,76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860 971,76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860 971,76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2 548 347,00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2 548 347,00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2 548 347,00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3 500 000,00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8 000 000,00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694 600,00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694 600,00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694 600,00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1 057 000,00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2 416 000,00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2 416 000,00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2 416 000,00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76 000,00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255 000,00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39 100,00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122 000,00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160 000,00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150 000,00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26 500,00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17 350,00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0150145210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0170173020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372 300,00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372 300,00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372 300,00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0170173020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0170173020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0170173020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0170173020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112 400,00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0170173020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18 000,00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0170173020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0170173020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1430428810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1430528810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0110173110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47 700,00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0110173110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3 177 100,00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3 177 100,00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3 177 100,00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1110200590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262 000,00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1110200590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1 500 000,00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1110200590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36 700,00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1110200590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1110200590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10 300,00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1110200590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1110200590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110 000,00</w:t>
            </w:r>
          </w:p>
        </w:tc>
      </w:tr>
      <w:tr w:rsidR="00243722" w:rsidRPr="00C131C5" w:rsidTr="00EA4D4A">
        <w:trPr>
          <w:trHeight w:val="68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11102S2610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2 309 400,00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0310125800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400 000,00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0310125800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400 000,00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03101R3680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355 900,00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03101R5020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2 196 300,00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2 196 300,00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2 181 500,00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03101R5020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2 196 400,00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2 196 400,00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2 181 500,00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03101R5080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105 900,00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03101R5080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105 900,00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0310225800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0310225800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03102R5080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600 000,00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03102R5080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562 900,00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566 700,00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566 700,00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03102R5080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300 700,00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0310425800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100 000,00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0310473220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285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2 200 000,00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0310473220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2 407 600,00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2 407 600,00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2 407 600,00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0310525220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100 000,00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0330100190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24 100,00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0330100190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7 300,00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0330100190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8 000,00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0330173910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2 260 500,00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2 260 500,00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2 260 500,00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0330173910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0330173910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0330173910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682 700,00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682 700,00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682 700,00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0330173910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0330173910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0330173910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35 000,00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0330173910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31 000,00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0330173910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0330173910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3 000,00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0330173910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7 000,00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0330173910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0330173910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40 000,00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0330173910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0330173910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120 000,00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0330173910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45 000,00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0330173910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0330173910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3 000,00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0330173910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292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2 000,00</w:t>
            </w:r>
          </w:p>
        </w:tc>
      </w:tr>
      <w:tr w:rsidR="00243722" w:rsidRPr="00C131C5" w:rsidTr="00EA4D4A">
        <w:trPr>
          <w:trHeight w:val="510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6600373310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172 800,00</w:t>
            </w:r>
          </w:p>
        </w:tc>
      </w:tr>
      <w:tr w:rsidR="00243722" w:rsidRPr="00C131C5" w:rsidTr="00EA4D4A">
        <w:trPr>
          <w:trHeight w:val="62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0630126000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45 000,00</w:t>
            </w:r>
          </w:p>
        </w:tc>
      </w:tr>
      <w:tr w:rsidR="00243722" w:rsidRPr="00C131C5" w:rsidTr="00EA4D4A">
        <w:trPr>
          <w:trHeight w:val="62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0640100190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6 956 106,90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6 956 106,90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6 956 106,90</w:t>
            </w:r>
          </w:p>
        </w:tc>
      </w:tr>
      <w:tr w:rsidR="00243722" w:rsidRPr="00C131C5" w:rsidTr="00EA4D4A">
        <w:trPr>
          <w:trHeight w:val="62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0640100190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70 000,00</w:t>
            </w:r>
          </w:p>
        </w:tc>
      </w:tr>
      <w:tr w:rsidR="00243722" w:rsidRPr="00C131C5" w:rsidTr="00EA4D4A">
        <w:trPr>
          <w:trHeight w:val="62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0640100190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</w:tr>
      <w:tr w:rsidR="00243722" w:rsidRPr="00C131C5" w:rsidTr="00EA4D4A">
        <w:trPr>
          <w:trHeight w:val="62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0640100190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2 121 884,29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2 121 884,29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2 121 884,29</w:t>
            </w:r>
          </w:p>
        </w:tc>
      </w:tr>
      <w:tr w:rsidR="00243722" w:rsidRPr="00C131C5" w:rsidTr="00EA4D4A">
        <w:trPr>
          <w:trHeight w:val="62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0640100190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140 000,00</w:t>
            </w:r>
          </w:p>
        </w:tc>
      </w:tr>
      <w:tr w:rsidR="00243722" w:rsidRPr="00C131C5" w:rsidTr="00EA4D4A">
        <w:trPr>
          <w:trHeight w:val="62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0640100190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20 000,00</w:t>
            </w:r>
          </w:p>
        </w:tc>
      </w:tr>
      <w:tr w:rsidR="00243722" w:rsidRPr="00C131C5" w:rsidTr="00EA4D4A">
        <w:trPr>
          <w:trHeight w:val="62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0640100190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320 000,00</w:t>
            </w:r>
          </w:p>
        </w:tc>
      </w:tr>
      <w:tr w:rsidR="00243722" w:rsidRPr="00C131C5" w:rsidTr="00EA4D4A">
        <w:trPr>
          <w:trHeight w:val="62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0640100190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</w:tr>
      <w:tr w:rsidR="00243722" w:rsidRPr="00C131C5" w:rsidTr="00EA4D4A">
        <w:trPr>
          <w:trHeight w:val="62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0640100190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8 000,00</w:t>
            </w:r>
          </w:p>
        </w:tc>
      </w:tr>
      <w:tr w:rsidR="00243722" w:rsidRPr="00C131C5" w:rsidTr="00EA4D4A">
        <w:trPr>
          <w:trHeight w:val="62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0640100190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22 000,00</w:t>
            </w:r>
          </w:p>
        </w:tc>
      </w:tr>
      <w:tr w:rsidR="00243722" w:rsidRPr="00C131C5" w:rsidTr="00EA4D4A">
        <w:trPr>
          <w:trHeight w:val="62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0640100190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50 000,00</w:t>
            </w:r>
          </w:p>
        </w:tc>
      </w:tr>
      <w:tr w:rsidR="00243722" w:rsidRPr="00C131C5" w:rsidTr="00EA4D4A">
        <w:trPr>
          <w:trHeight w:val="62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0640100190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95 000,00</w:t>
            </w:r>
          </w:p>
        </w:tc>
      </w:tr>
      <w:tr w:rsidR="00243722" w:rsidRPr="00C131C5" w:rsidTr="00EA4D4A">
        <w:trPr>
          <w:trHeight w:val="62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0640100190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</w:tr>
      <w:tr w:rsidR="00243722" w:rsidRPr="00C131C5" w:rsidTr="00EA4D4A">
        <w:trPr>
          <w:trHeight w:val="62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lastRenderedPageBreak/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0640100190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80 000,00</w:t>
            </w:r>
          </w:p>
        </w:tc>
      </w:tr>
      <w:tr w:rsidR="00243722" w:rsidRPr="00C131C5" w:rsidTr="00EA4D4A">
        <w:trPr>
          <w:trHeight w:val="62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0640100190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50 020,00</w:t>
            </w:r>
          </w:p>
        </w:tc>
      </w:tr>
      <w:tr w:rsidR="00243722" w:rsidRPr="00C131C5" w:rsidTr="00EA4D4A">
        <w:trPr>
          <w:trHeight w:val="62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0640100190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42 000,00</w:t>
            </w:r>
          </w:p>
        </w:tc>
      </w:tr>
      <w:tr w:rsidR="00243722" w:rsidRPr="00C131C5" w:rsidTr="00EA4D4A">
        <w:trPr>
          <w:trHeight w:val="62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0640100190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3 500,00</w:t>
            </w:r>
          </w:p>
        </w:tc>
      </w:tr>
      <w:tr w:rsidR="00243722" w:rsidRPr="00C131C5" w:rsidTr="00EA4D4A">
        <w:trPr>
          <w:trHeight w:val="62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297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1 000 000,00</w:t>
            </w:r>
          </w:p>
        </w:tc>
      </w:tr>
      <w:tr w:rsidR="00243722" w:rsidRPr="00C131C5" w:rsidTr="00EA4D4A">
        <w:trPr>
          <w:trHeight w:val="62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0610125130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2 326 380,00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118 480,00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118 480,00</w:t>
            </w:r>
          </w:p>
        </w:tc>
      </w:tr>
      <w:tr w:rsidR="00243722" w:rsidRPr="00C131C5" w:rsidTr="00EA4D4A">
        <w:trPr>
          <w:trHeight w:val="62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0710129910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312 033,00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312 033,00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312 033,00</w:t>
            </w:r>
          </w:p>
        </w:tc>
      </w:tr>
      <w:tr w:rsidR="00243722" w:rsidRPr="00C131C5" w:rsidTr="00EA4D4A">
        <w:trPr>
          <w:trHeight w:val="62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0720129910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78 967,00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78 967,00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78 967,00</w:t>
            </w:r>
          </w:p>
        </w:tc>
      </w:tr>
      <w:tr w:rsidR="00243722" w:rsidRPr="00C131C5" w:rsidTr="00EA4D4A">
        <w:trPr>
          <w:trHeight w:val="62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2150329020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300 000,00</w:t>
            </w:r>
          </w:p>
        </w:tc>
      </w:tr>
      <w:tr w:rsidR="00243722" w:rsidRPr="00C131C5" w:rsidTr="00EA4D4A">
        <w:trPr>
          <w:trHeight w:val="62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6600524200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72 000,00</w:t>
            </w:r>
          </w:p>
        </w:tc>
      </w:tr>
      <w:tr w:rsidR="00243722" w:rsidRPr="00C131C5" w:rsidTr="00EA4D4A">
        <w:trPr>
          <w:trHeight w:val="624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1301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6600527000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2 200,00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884 602,00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884 602,00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884 602,00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267 150,00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267 150,00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267 150,00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33 300,00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lastRenderedPageBreak/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21 300,00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6600100190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895 932,00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895 932,00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895 932,00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273 592,00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273 592,00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273 592,00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17 800,00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33 500,00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180 000,00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48 000,00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0420125140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11 500,00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0420100590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0420100590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0420100590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5 500,00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0420100590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629 400,00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629 400,00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629 400,00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6600200590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193 100,00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193 100,00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193 100,00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6600525280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213 252,00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213 252,00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213 252,00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lastRenderedPageBreak/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03403L5760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474 322,00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474 322,00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474 322,00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14428S2602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763 613,64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763 613,64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763 613,64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849 000,00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6600502030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160 000,00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520 000,00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3 389,35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3 389,35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3 389,35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425 504,00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425 504,00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425 504,00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6600504050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5 000,00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6600525280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14 000,00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6600525280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263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1 000,00</w:t>
            </w:r>
          </w:p>
        </w:tc>
      </w:tr>
      <w:tr w:rsidR="00243722" w:rsidRPr="00C131C5" w:rsidTr="00EA4D4A">
        <w:trPr>
          <w:trHeight w:val="397"/>
        </w:trPr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C131C5" w:rsidRDefault="00243722" w:rsidP="00C131C5">
            <w:pPr>
              <w:rPr>
                <w:sz w:val="16"/>
                <w:szCs w:val="16"/>
              </w:rPr>
            </w:pPr>
            <w:proofErr w:type="spellStart"/>
            <w:r w:rsidRPr="00C131C5">
              <w:rPr>
                <w:sz w:val="16"/>
                <w:szCs w:val="16"/>
              </w:rPr>
              <w:t>Шайгинский</w:t>
            </w:r>
            <w:proofErr w:type="spellEnd"/>
            <w:r w:rsidRPr="00C131C5">
              <w:rPr>
                <w:sz w:val="16"/>
                <w:szCs w:val="16"/>
              </w:rPr>
              <w:t xml:space="preserve"> территориальный отдел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1110125270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349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10 000,00</w:t>
            </w:r>
          </w:p>
        </w:tc>
      </w:tr>
      <w:tr w:rsidR="00243722" w:rsidRPr="00C131C5" w:rsidTr="00643516">
        <w:trPr>
          <w:trHeight w:val="255"/>
        </w:trPr>
        <w:tc>
          <w:tcPr>
            <w:tcW w:w="10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9 992 600,00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sz w:val="16"/>
                <w:szCs w:val="16"/>
              </w:rPr>
            </w:pPr>
            <w:r w:rsidRPr="00C131C5">
              <w:rPr>
                <w:sz w:val="16"/>
                <w:szCs w:val="16"/>
              </w:rPr>
              <w:t>20 810 600,00</w:t>
            </w:r>
          </w:p>
        </w:tc>
      </w:tr>
      <w:tr w:rsidR="00243722" w:rsidRPr="00C131C5" w:rsidTr="00643516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  <w:r w:rsidRPr="00C131C5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  <w:r w:rsidRPr="00C131C5">
              <w:rPr>
                <w:b/>
                <w:bCs/>
                <w:sz w:val="16"/>
                <w:szCs w:val="16"/>
              </w:rPr>
              <w:t>944 714 100,00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  <w:r w:rsidRPr="00C131C5">
              <w:rPr>
                <w:b/>
                <w:bCs/>
                <w:sz w:val="16"/>
                <w:szCs w:val="16"/>
              </w:rPr>
              <w:t>910 821 900,00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C131C5" w:rsidRDefault="00243722" w:rsidP="00C131C5">
            <w:pPr>
              <w:jc w:val="center"/>
              <w:rPr>
                <w:b/>
                <w:bCs/>
                <w:sz w:val="16"/>
                <w:szCs w:val="16"/>
              </w:rPr>
            </w:pPr>
            <w:r w:rsidRPr="00C131C5">
              <w:rPr>
                <w:b/>
                <w:bCs/>
                <w:sz w:val="16"/>
                <w:szCs w:val="16"/>
              </w:rPr>
              <w:t>678 702 800,00</w:t>
            </w:r>
          </w:p>
        </w:tc>
      </w:tr>
    </w:tbl>
    <w:p w:rsidR="001F62CD" w:rsidRDefault="001F62CD" w:rsidP="001F62CD"/>
    <w:p w:rsidR="00FE041B" w:rsidRDefault="001F62CD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F20BE3">
        <w:rPr>
          <w:b/>
          <w:bCs/>
          <w:sz w:val="28"/>
          <w:szCs w:val="28"/>
        </w:rPr>
        <w:tab/>
      </w:r>
      <w:r w:rsidRPr="00F20BE3">
        <w:rPr>
          <w:b/>
          <w:bCs/>
          <w:sz w:val="28"/>
          <w:szCs w:val="28"/>
        </w:rPr>
        <w:tab/>
      </w:r>
      <w:r w:rsidRPr="00F20BE3">
        <w:rPr>
          <w:b/>
          <w:bCs/>
          <w:sz w:val="28"/>
          <w:szCs w:val="28"/>
        </w:rPr>
        <w:tab/>
      </w:r>
      <w:r w:rsidRPr="00F20BE3">
        <w:rPr>
          <w:b/>
          <w:bCs/>
          <w:sz w:val="28"/>
          <w:szCs w:val="28"/>
        </w:rPr>
        <w:tab/>
      </w:r>
      <w:r w:rsidRPr="00F20BE3">
        <w:rPr>
          <w:b/>
          <w:bCs/>
          <w:sz w:val="28"/>
          <w:szCs w:val="28"/>
        </w:rPr>
        <w:tab/>
      </w:r>
      <w:r w:rsidRPr="00F20BE3">
        <w:rPr>
          <w:b/>
          <w:bCs/>
          <w:sz w:val="28"/>
          <w:szCs w:val="28"/>
        </w:rPr>
        <w:tab/>
      </w:r>
      <w:r w:rsidRPr="00F20BE3">
        <w:rPr>
          <w:b/>
          <w:bCs/>
          <w:sz w:val="28"/>
          <w:szCs w:val="28"/>
        </w:rPr>
        <w:tab/>
      </w:r>
      <w:r w:rsidRPr="00F20BE3">
        <w:rPr>
          <w:b/>
          <w:bCs/>
          <w:sz w:val="28"/>
          <w:szCs w:val="28"/>
        </w:rPr>
        <w:tab/>
      </w:r>
      <w:r w:rsidRPr="00F20BE3">
        <w:rPr>
          <w:b/>
          <w:bCs/>
          <w:sz w:val="28"/>
          <w:szCs w:val="28"/>
        </w:rPr>
        <w:tab/>
      </w:r>
      <w:r w:rsidRPr="00F20BE3">
        <w:rPr>
          <w:b/>
          <w:bCs/>
          <w:sz w:val="28"/>
          <w:szCs w:val="28"/>
        </w:rPr>
        <w:tab/>
      </w:r>
    </w:p>
    <w:p w:rsidR="00243722" w:rsidRDefault="00243722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FE041B" w:rsidRDefault="00FE041B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643516" w:rsidRPr="00CB03DF" w:rsidRDefault="00643516" w:rsidP="00EA4D4A">
      <w:pPr>
        <w:spacing w:after="120"/>
        <w:ind w:left="11199" w:right="-29"/>
        <w:jc w:val="right"/>
        <w:rPr>
          <w:sz w:val="20"/>
          <w:szCs w:val="20"/>
        </w:rPr>
      </w:pPr>
      <w:r w:rsidRPr="00CB03DF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</w:p>
    <w:p w:rsidR="00643516" w:rsidRPr="00CB03DF" w:rsidRDefault="00643516" w:rsidP="00EA4D4A">
      <w:pPr>
        <w:ind w:left="11199" w:right="-29"/>
        <w:jc w:val="right"/>
        <w:rPr>
          <w:sz w:val="20"/>
          <w:szCs w:val="20"/>
        </w:rPr>
      </w:pPr>
      <w:r w:rsidRPr="00CB03DF">
        <w:rPr>
          <w:sz w:val="20"/>
          <w:szCs w:val="20"/>
        </w:rPr>
        <w:t>к приказу управления финансов</w:t>
      </w:r>
    </w:p>
    <w:p w:rsidR="00643516" w:rsidRPr="00CB03DF" w:rsidRDefault="00643516" w:rsidP="00EA4D4A">
      <w:pPr>
        <w:ind w:left="11199" w:right="-29"/>
        <w:jc w:val="right"/>
        <w:rPr>
          <w:sz w:val="20"/>
          <w:szCs w:val="20"/>
        </w:rPr>
      </w:pPr>
      <w:r w:rsidRPr="00CB03DF">
        <w:rPr>
          <w:sz w:val="20"/>
          <w:szCs w:val="20"/>
        </w:rPr>
        <w:t>администрации Тоншаевского</w:t>
      </w:r>
      <w:r>
        <w:rPr>
          <w:sz w:val="20"/>
          <w:szCs w:val="20"/>
        </w:rPr>
        <w:t xml:space="preserve"> муниципального округа</w:t>
      </w:r>
    </w:p>
    <w:p w:rsidR="00643516" w:rsidRPr="00CB03DF" w:rsidRDefault="00643516" w:rsidP="00EA4D4A">
      <w:pPr>
        <w:ind w:left="11199" w:right="-29"/>
        <w:jc w:val="right"/>
        <w:rPr>
          <w:sz w:val="20"/>
          <w:szCs w:val="20"/>
        </w:rPr>
      </w:pPr>
      <w:r w:rsidRPr="00CB03DF">
        <w:rPr>
          <w:sz w:val="20"/>
          <w:szCs w:val="20"/>
        </w:rPr>
        <w:t>Нижегородской области</w:t>
      </w:r>
    </w:p>
    <w:p w:rsidR="00643516" w:rsidRDefault="00643516" w:rsidP="00EA4D4A">
      <w:pPr>
        <w:ind w:left="11199" w:right="-29" w:firstLine="150"/>
        <w:jc w:val="right"/>
      </w:pPr>
      <w:r w:rsidRPr="00CB03DF">
        <w:rPr>
          <w:sz w:val="20"/>
          <w:szCs w:val="20"/>
        </w:rPr>
        <w:t xml:space="preserve">от </w:t>
      </w:r>
      <w:r>
        <w:rPr>
          <w:sz w:val="20"/>
          <w:szCs w:val="20"/>
        </w:rPr>
        <w:t>21</w:t>
      </w:r>
      <w:r w:rsidRPr="00CB03DF">
        <w:rPr>
          <w:sz w:val="20"/>
          <w:szCs w:val="20"/>
        </w:rPr>
        <w:t xml:space="preserve"> декабря 20</w:t>
      </w:r>
      <w:r>
        <w:rPr>
          <w:sz w:val="20"/>
          <w:szCs w:val="20"/>
        </w:rPr>
        <w:t>21</w:t>
      </w:r>
      <w:r w:rsidRPr="00CB03DF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83</w:t>
      </w:r>
      <w:r w:rsidRPr="00CB03DF">
        <w:rPr>
          <w:sz w:val="20"/>
          <w:szCs w:val="20"/>
        </w:rPr>
        <w:t>-о</w:t>
      </w:r>
    </w:p>
    <w:p w:rsidR="00FE041B" w:rsidRDefault="00FE041B" w:rsidP="00FE041B">
      <w:pPr>
        <w:jc w:val="right"/>
        <w:rPr>
          <w:b/>
        </w:rPr>
      </w:pPr>
    </w:p>
    <w:tbl>
      <w:tblPr>
        <w:tblW w:w="15774" w:type="dxa"/>
        <w:tblInd w:w="93" w:type="dxa"/>
        <w:tblLook w:val="04A0"/>
      </w:tblPr>
      <w:tblGrid>
        <w:gridCol w:w="2700"/>
        <w:gridCol w:w="1001"/>
        <w:gridCol w:w="119"/>
        <w:gridCol w:w="1157"/>
        <w:gridCol w:w="1023"/>
        <w:gridCol w:w="394"/>
        <w:gridCol w:w="726"/>
        <w:gridCol w:w="7"/>
        <w:gridCol w:w="543"/>
        <w:gridCol w:w="570"/>
        <w:gridCol w:w="9"/>
        <w:gridCol w:w="697"/>
        <w:gridCol w:w="1299"/>
        <w:gridCol w:w="260"/>
        <w:gridCol w:w="1583"/>
        <w:gridCol w:w="1535"/>
        <w:gridCol w:w="308"/>
        <w:gridCol w:w="1110"/>
        <w:gridCol w:w="733"/>
      </w:tblGrid>
      <w:tr w:rsidR="00B347C0" w:rsidRPr="00643516" w:rsidTr="00243722">
        <w:trPr>
          <w:trHeight w:val="398"/>
        </w:trPr>
        <w:tc>
          <w:tcPr>
            <w:tcW w:w="1577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7C0" w:rsidRPr="00643516" w:rsidRDefault="00B347C0" w:rsidP="00B347C0">
            <w:pPr>
              <w:jc w:val="center"/>
              <w:rPr>
                <w:b/>
                <w:bCs/>
              </w:rPr>
            </w:pPr>
            <w:r w:rsidRPr="00643516">
              <w:rPr>
                <w:b/>
                <w:bCs/>
              </w:rPr>
              <w:t>СВОДНАЯ БЮДЖЕТНАЯ РОСПИСЬ БЮДЖЕТА  ОКРУГА ПО РАЗДЕЛАМ И ПОДРАЗДЕЛАМ, ЦЕЛЕВЫМ СТАТЬЯМ, ВИДАМ РАСХОДОВ</w:t>
            </w:r>
          </w:p>
        </w:tc>
      </w:tr>
      <w:tr w:rsidR="00B347C0" w:rsidRPr="00643516" w:rsidTr="00243722">
        <w:trPr>
          <w:trHeight w:val="255"/>
        </w:trPr>
        <w:tc>
          <w:tcPr>
            <w:tcW w:w="1577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643516" w:rsidRDefault="00B347C0" w:rsidP="00243722">
            <w:pPr>
              <w:jc w:val="center"/>
            </w:pPr>
            <w:r w:rsidRPr="00643516">
              <w:t>на 01.01.202</w:t>
            </w:r>
            <w:r w:rsidR="00243722" w:rsidRPr="00643516">
              <w:t>2</w:t>
            </w:r>
            <w:r w:rsidRPr="00643516">
              <w:t xml:space="preserve"> г.</w:t>
            </w:r>
          </w:p>
        </w:tc>
      </w:tr>
      <w:tr w:rsidR="00B347C0" w:rsidRPr="00643516" w:rsidTr="00243722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643516" w:rsidRDefault="00B347C0" w:rsidP="00B347C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643516" w:rsidRDefault="00B347C0" w:rsidP="00B347C0">
            <w:pPr>
              <w:rPr>
                <w:b/>
                <w:bCs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643516" w:rsidRDefault="00B347C0" w:rsidP="00B347C0">
            <w:pPr>
              <w:rPr>
                <w:b/>
                <w:bCs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643516" w:rsidRDefault="00B347C0" w:rsidP="00B347C0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643516" w:rsidRDefault="00B347C0" w:rsidP="00B347C0">
            <w:pPr>
              <w:rPr>
                <w:b/>
                <w:bCs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643516" w:rsidRDefault="00B347C0" w:rsidP="00B347C0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643516" w:rsidRDefault="00B347C0" w:rsidP="00B347C0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643516" w:rsidRDefault="00B347C0" w:rsidP="00B347C0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643516" w:rsidRDefault="00B347C0" w:rsidP="00B347C0">
            <w:pPr>
              <w:rPr>
                <w:b/>
                <w:bCs/>
              </w:rPr>
            </w:pPr>
          </w:p>
        </w:tc>
      </w:tr>
      <w:tr w:rsidR="00B347C0" w:rsidRPr="00643516" w:rsidTr="00243722">
        <w:trPr>
          <w:trHeight w:val="315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643516" w:rsidRDefault="00B347C0" w:rsidP="00B347C0">
            <w:r w:rsidRPr="00643516">
              <w:t>Дата печати: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643516" w:rsidRDefault="00243722" w:rsidP="00243722">
            <w:r w:rsidRPr="00643516">
              <w:t>20</w:t>
            </w:r>
            <w:r w:rsidR="00B347C0" w:rsidRPr="00643516">
              <w:t>.12.202</w:t>
            </w:r>
            <w:r w:rsidRPr="00643516">
              <w:t>1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643516" w:rsidRDefault="00B347C0" w:rsidP="00B347C0">
            <w:pPr>
              <w:rPr>
                <w:b/>
                <w:bCs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643516" w:rsidRDefault="00B347C0" w:rsidP="00B347C0">
            <w:pPr>
              <w:rPr>
                <w:b/>
                <w:bCs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643516" w:rsidRDefault="00B347C0" w:rsidP="00B347C0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643516" w:rsidRDefault="00B347C0" w:rsidP="00B347C0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643516" w:rsidRDefault="00B347C0" w:rsidP="00B347C0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347C0" w:rsidRPr="00643516" w:rsidRDefault="00B347C0" w:rsidP="00B347C0">
            <w:pPr>
              <w:rPr>
                <w:b/>
                <w:bCs/>
              </w:rPr>
            </w:pPr>
          </w:p>
        </w:tc>
      </w:tr>
      <w:tr w:rsidR="00B347C0" w:rsidRPr="00643516" w:rsidTr="00243722">
        <w:trPr>
          <w:trHeight w:val="270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643516" w:rsidRDefault="00B347C0" w:rsidP="00B347C0">
            <w:r w:rsidRPr="00643516">
              <w:t>Единица измерения: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643516" w:rsidRDefault="00B347C0" w:rsidP="00B347C0">
            <w:r w:rsidRPr="00643516">
              <w:t>руб.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643516" w:rsidRDefault="00B347C0" w:rsidP="00B347C0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643516" w:rsidRDefault="00B347C0" w:rsidP="00B347C0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643516" w:rsidRDefault="00B347C0" w:rsidP="00B347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643516" w:rsidRDefault="00B347C0" w:rsidP="00B347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643516" w:rsidRDefault="00B347C0" w:rsidP="00B347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47C0" w:rsidRPr="00643516" w:rsidRDefault="00B347C0" w:rsidP="00B347C0">
            <w:pPr>
              <w:rPr>
                <w:sz w:val="20"/>
                <w:szCs w:val="20"/>
              </w:rPr>
            </w:pP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10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3722" w:rsidRPr="00643516" w:rsidRDefault="00243722" w:rsidP="00243722">
            <w:pPr>
              <w:jc w:val="center"/>
              <w:rPr>
                <w:b/>
                <w:bCs/>
                <w:sz w:val="16"/>
                <w:szCs w:val="16"/>
              </w:rPr>
            </w:pPr>
            <w:r w:rsidRPr="00643516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643516" w:rsidRDefault="00243722" w:rsidP="00243722">
            <w:pPr>
              <w:jc w:val="center"/>
              <w:rPr>
                <w:b/>
                <w:bCs/>
                <w:sz w:val="16"/>
                <w:szCs w:val="16"/>
              </w:rPr>
            </w:pPr>
            <w:r w:rsidRPr="00643516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643516" w:rsidRDefault="00243722" w:rsidP="00243722">
            <w:pPr>
              <w:jc w:val="center"/>
              <w:rPr>
                <w:b/>
                <w:bCs/>
                <w:sz w:val="16"/>
                <w:szCs w:val="16"/>
              </w:rPr>
            </w:pPr>
            <w:r w:rsidRPr="00643516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643516" w:rsidRDefault="00243722" w:rsidP="00243722">
            <w:pPr>
              <w:jc w:val="center"/>
              <w:rPr>
                <w:b/>
                <w:bCs/>
                <w:sz w:val="16"/>
                <w:szCs w:val="16"/>
              </w:rPr>
            </w:pPr>
            <w:r w:rsidRPr="00643516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643516" w:rsidRDefault="00243722" w:rsidP="00243722">
            <w:pPr>
              <w:jc w:val="center"/>
              <w:rPr>
                <w:b/>
                <w:bCs/>
                <w:sz w:val="16"/>
                <w:szCs w:val="16"/>
              </w:rPr>
            </w:pPr>
            <w:r w:rsidRPr="00643516">
              <w:rPr>
                <w:b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643516" w:rsidRDefault="00243722" w:rsidP="00243722">
            <w:pPr>
              <w:jc w:val="center"/>
              <w:rPr>
                <w:b/>
                <w:bCs/>
                <w:sz w:val="16"/>
                <w:szCs w:val="16"/>
              </w:rPr>
            </w:pPr>
            <w:r w:rsidRPr="00643516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643516" w:rsidRDefault="00243722" w:rsidP="00243722">
            <w:pPr>
              <w:jc w:val="center"/>
              <w:rPr>
                <w:b/>
                <w:bCs/>
                <w:sz w:val="16"/>
                <w:szCs w:val="16"/>
              </w:rPr>
            </w:pPr>
            <w:r w:rsidRPr="00643516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643516" w:rsidRDefault="00243722" w:rsidP="00243722">
            <w:pPr>
              <w:jc w:val="center"/>
              <w:rPr>
                <w:b/>
                <w:bCs/>
                <w:sz w:val="16"/>
                <w:szCs w:val="16"/>
              </w:rPr>
            </w:pPr>
            <w:r w:rsidRPr="00643516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643516" w:rsidRDefault="00243722" w:rsidP="00243722">
            <w:pPr>
              <w:jc w:val="center"/>
              <w:rPr>
                <w:b/>
                <w:bCs/>
                <w:sz w:val="16"/>
                <w:szCs w:val="16"/>
              </w:rPr>
            </w:pPr>
            <w:r w:rsidRPr="00643516">
              <w:rPr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22" w:rsidRPr="00643516" w:rsidRDefault="00243722" w:rsidP="00243722">
            <w:pPr>
              <w:jc w:val="center"/>
              <w:rPr>
                <w:b/>
                <w:bCs/>
                <w:sz w:val="16"/>
                <w:szCs w:val="16"/>
              </w:rPr>
            </w:pPr>
            <w:r w:rsidRPr="00643516">
              <w:rPr>
                <w:b/>
                <w:bCs/>
                <w:sz w:val="16"/>
                <w:szCs w:val="16"/>
              </w:rPr>
              <w:t>Доп. ФК</w:t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722" w:rsidRPr="00643516" w:rsidRDefault="00243722" w:rsidP="002437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722" w:rsidRPr="00643516" w:rsidRDefault="00243722" w:rsidP="0024372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722" w:rsidRPr="00643516" w:rsidRDefault="00243722" w:rsidP="0024372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22" w:rsidRPr="00643516" w:rsidRDefault="00243722" w:rsidP="00243722">
            <w:pPr>
              <w:jc w:val="center"/>
              <w:rPr>
                <w:b/>
                <w:bCs/>
                <w:sz w:val="16"/>
                <w:szCs w:val="16"/>
              </w:rPr>
            </w:pPr>
            <w:r w:rsidRPr="0064351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22" w:rsidRPr="00643516" w:rsidRDefault="00243722" w:rsidP="00243722">
            <w:pPr>
              <w:jc w:val="center"/>
              <w:rPr>
                <w:b/>
                <w:bCs/>
                <w:sz w:val="16"/>
                <w:szCs w:val="16"/>
              </w:rPr>
            </w:pPr>
            <w:r w:rsidRPr="0064351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22" w:rsidRPr="00643516" w:rsidRDefault="00243722" w:rsidP="00243722">
            <w:pPr>
              <w:jc w:val="center"/>
              <w:rPr>
                <w:b/>
                <w:bCs/>
                <w:sz w:val="16"/>
                <w:szCs w:val="16"/>
              </w:rPr>
            </w:pPr>
            <w:r w:rsidRPr="0064351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22" w:rsidRPr="00643516" w:rsidRDefault="00243722" w:rsidP="00243722">
            <w:pPr>
              <w:jc w:val="center"/>
              <w:rPr>
                <w:b/>
                <w:bCs/>
                <w:sz w:val="16"/>
                <w:szCs w:val="16"/>
              </w:rPr>
            </w:pPr>
            <w:r w:rsidRPr="0064351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22" w:rsidRPr="00643516" w:rsidRDefault="00243722" w:rsidP="00243722">
            <w:pPr>
              <w:jc w:val="center"/>
              <w:rPr>
                <w:b/>
                <w:bCs/>
                <w:sz w:val="16"/>
                <w:szCs w:val="16"/>
              </w:rPr>
            </w:pPr>
            <w:r w:rsidRPr="0064351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22" w:rsidRPr="00643516" w:rsidRDefault="00243722" w:rsidP="00243722">
            <w:pPr>
              <w:jc w:val="center"/>
              <w:rPr>
                <w:b/>
                <w:bCs/>
                <w:sz w:val="16"/>
                <w:szCs w:val="16"/>
              </w:rPr>
            </w:pPr>
            <w:r w:rsidRPr="0064351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22" w:rsidRPr="00643516" w:rsidRDefault="00243722" w:rsidP="00243722">
            <w:pPr>
              <w:jc w:val="center"/>
              <w:rPr>
                <w:b/>
                <w:bCs/>
                <w:sz w:val="16"/>
                <w:szCs w:val="16"/>
              </w:rPr>
            </w:pPr>
            <w:r w:rsidRPr="0064351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22" w:rsidRPr="00643516" w:rsidRDefault="00243722" w:rsidP="00243722">
            <w:pPr>
              <w:jc w:val="center"/>
              <w:rPr>
                <w:b/>
                <w:bCs/>
                <w:sz w:val="16"/>
                <w:szCs w:val="16"/>
              </w:rPr>
            </w:pPr>
            <w:r w:rsidRPr="0064351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22" w:rsidRPr="00643516" w:rsidRDefault="00243722" w:rsidP="00243722">
            <w:pPr>
              <w:jc w:val="center"/>
              <w:rPr>
                <w:b/>
                <w:bCs/>
                <w:sz w:val="16"/>
                <w:szCs w:val="16"/>
              </w:rPr>
            </w:pPr>
            <w:r w:rsidRPr="00643516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0710129910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312 033,00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312 033,00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312 033,00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0720129910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78 967,00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78 967,00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78 967,00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101F255550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6 967 900,00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5 507 100,00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6 007 900,00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6600504010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373 000,00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373 000,00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373 000,00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6600504010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422 140,91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422 140,91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422 140,91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6600504010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176 050,00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176 050,00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176 050,00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6600504010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10 177 500,00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10 177 500,00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10 177 500,00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6600504010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6600504030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6600504030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6600504040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3 389,35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3 389,35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3 389,35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6600504040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212 752,01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212 752,01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212 752,01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6600504040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407 000,00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407 000,00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407 000,00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6600504050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139 650,00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139 650,00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139 650,00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6600504050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2 690 504,00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2 690 504,00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2 690 504,00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6600504050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2 309 218,72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2 309 218,72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2 309 218,72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6600504050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6600504050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146 000,00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146 000,00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6600504050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232 000,00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232 000,00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232 000,00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6600504050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309 500,00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309 500,00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309 500,00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6600504050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252 500,00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252 500,00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252 500,00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0120142310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3 294 400,00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3 294 400,00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3 294 400,00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0120242130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738 300,00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738 300,00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738 300,00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0120242320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172 500,00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172 500,00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172 500,00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0120542310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5 813 400,00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5 813 400,00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5 813 400,00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0120542310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190 000,00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190 000,00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0120542310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190 000,00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190 000,00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190 000,00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0120542310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172 200,00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172 200,00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172 200,00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0120542310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0240142310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3 615 600,00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3 615 600,00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3 615 600,00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024A155190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34 307 340,00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03403L5760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474 322,00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474 322,00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474 322,00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14427S2601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604 481,00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604 481,00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604 481,00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14428S2602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763 613,64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763 613,64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763 613,64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14429S2603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1 052 347,17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1 052 347,17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1 052 347,17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14430S2604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337 718,03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337 718,03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337 718,03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14431S2605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614 964,37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614 964,37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614 964,37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14432S2606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263 819,04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263 819,04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263 819,04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14433S2607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482 238,12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482 238,12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482 238,12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14434S2608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432 086,94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432 086,94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432 086,94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14435S2609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219 850,16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219 850,16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219 850,16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14436S260A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643 037,50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643 037,50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643 037,50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14437S260B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581 348,87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581 348,87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581 348,87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14438S260C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754 354,64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754 354,64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754 354,64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14439S2210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6600502030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9 538 716,77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9 538 716,77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9 538 716,77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6600502030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310 116,00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310 116,00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310 116,00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6600502030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18 500,00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18 500,00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18 500,00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6600502030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705 000,93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705 000,93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705 000,93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6600502030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6600502030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460 000,00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460 000,00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0110142010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32 500 000,00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32 500 000,00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32 500 000,00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0110142010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13 631 000,00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13 631 000,00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13 631 000,00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0110172180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2 494 800,00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4 202 350,00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4 202 350,00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0110173080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42 725 000,00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42 725 000,00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42 725 000,00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0110173080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21 041 500,00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21 041 500,00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21 041 500,00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0110173170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203 100,00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203 100,00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203 100,00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0110173170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87 000,00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87 000,00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01101S2180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131 300,00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131 300,00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131 300,00</w:t>
            </w:r>
          </w:p>
        </w:tc>
      </w:tr>
      <w:tr w:rsidR="00243722" w:rsidRPr="00643516" w:rsidTr="00EA4D4A">
        <w:trPr>
          <w:gridAfter w:val="1"/>
          <w:wAfter w:w="733" w:type="dxa"/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613 056,00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613 056,00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613 056,00</w:t>
            </w:r>
          </w:p>
        </w:tc>
      </w:tr>
      <w:tr w:rsidR="00243722" w:rsidRPr="00643516" w:rsidTr="00EA4D4A">
        <w:trPr>
          <w:gridAfter w:val="1"/>
          <w:wAfter w:w="733" w:type="dxa"/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12 000,00</w:t>
            </w:r>
          </w:p>
        </w:tc>
      </w:tr>
      <w:tr w:rsidR="00243722" w:rsidRPr="00643516" w:rsidTr="00EA4D4A">
        <w:trPr>
          <w:gridAfter w:val="1"/>
          <w:wAfter w:w="733" w:type="dxa"/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185 144,00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185 144,00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185 144,00</w:t>
            </w:r>
          </w:p>
        </w:tc>
      </w:tr>
      <w:tr w:rsidR="00243722" w:rsidRPr="00643516" w:rsidTr="00EA4D4A">
        <w:trPr>
          <w:gridAfter w:val="1"/>
          <w:wAfter w:w="733" w:type="dxa"/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4 000,00</w:t>
            </w:r>
          </w:p>
        </w:tc>
      </w:tr>
      <w:tr w:rsidR="00243722" w:rsidRPr="00643516" w:rsidTr="00EA4D4A">
        <w:trPr>
          <w:gridAfter w:val="1"/>
          <w:wAfter w:w="733" w:type="dxa"/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2 800,00</w:t>
            </w:r>
          </w:p>
        </w:tc>
      </w:tr>
      <w:tr w:rsidR="00243722" w:rsidRPr="00643516" w:rsidTr="00EA4D4A">
        <w:trPr>
          <w:gridAfter w:val="1"/>
          <w:wAfter w:w="733" w:type="dxa"/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16 400,00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16 400,00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16 400,00</w:t>
            </w:r>
          </w:p>
        </w:tc>
      </w:tr>
      <w:tr w:rsidR="00243722" w:rsidRPr="00643516" w:rsidTr="00EA4D4A">
        <w:trPr>
          <w:gridAfter w:val="1"/>
          <w:wAfter w:w="733" w:type="dxa"/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6600373930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3 600,00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3 600,00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0270100190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1 034 617,36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1 034 617,36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1 034 617,36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0270100190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0270100190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312 454,00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312 454,00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312 454,00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0270100190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0270100190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0270100190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0270100190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0270245210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2 750 000,00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2 750 000,00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2 750 000,00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0270245210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0270245210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830 500,00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830 500,00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830 500,00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0270245210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0270245210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0270245210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0270245210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1 500,00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0270245210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20 100,00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20 100,00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0270345210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12 000 000,00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0270345210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0270345210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3 624 000,00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3 624 000,00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3 624 000,00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0270345210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0270345210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0270345210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0270345210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81 500,00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81 500,00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0270345210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0510229020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0821329030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1 200 000,00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1 200 000,00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0831300590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720 000,00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720 000,00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0841300590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5 567 800,00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5 567 800,00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5 567 800,00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6600520800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0130173010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360 000,00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360 000,00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0130173010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0130173010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0130173010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109 000,00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109 000,00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0130173010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21 500,00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0130173010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149 300,00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149 300,00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149 300,00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0130173010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2 854 000,00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2 854 000,00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2 854 000,00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860 971,76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860 971,76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860 971,76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2 548 347,00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2 548 347,00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2 548 347,00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3 500 000,00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8 000 000,00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694 600,00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694 600,00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694 600,00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1 057 000,00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1 057 000,00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1 057 000,00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2 416 000,00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2 416 000,00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2 416 000,00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76 000,00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76 000,00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255 000,00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255 000,00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255 000,00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170 000,00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170 000,00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39 100,00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39 100,00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39 100,00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122 000,00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160 000,00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160 000,00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26 500,00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17 350,00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17 350,00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17 350,00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0150145210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0170173020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372 300,00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372 300,00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372 300,00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0170173020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0170173020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0170173020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0170173020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112 400,00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112 400,00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112 400,00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0170173020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18 000,00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18 000,00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0170173020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0170173020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1430428810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1430528810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2110129040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445 800,00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445 800,00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445 800,00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6600525280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6600525280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52 000,00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6600525280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6600525280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6600525280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0510129010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0510129020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1 431 400,00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1 431 400,00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0520100190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1 605 213,61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1 605 213,61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1 605 213,61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0520100190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0520100190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485 000,00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485 000,00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485 000,00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0520100190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0520100190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0520100190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63 000,00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63 000,00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0520100190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0520100190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0520100190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18 000,00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18 000,00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0520100190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0520100190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0520100190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0520100190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0530100190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396 000,00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396 000,00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396 000,00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0530100190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0610125130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2 326 380,00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118 480,00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118 480,00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1920100190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333 000,00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333 000,00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333 000,00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1920100190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101 000,00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101 000,00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7 305 292,42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7 305 292,42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7 305 292,42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63 788,87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63 788,87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63 788,87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1 200,00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12 600,00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12 600,00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2 215 310,60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2 215 310,60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2 215 310,60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535 000,00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535 000,00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535 000,00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207 248,59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207 248,59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207 248,59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377 100,00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377 100,00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377 100,00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526 200,00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526 200,00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526 200,00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88 338,08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88 338,08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88 338,08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2 793 400,00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2 793 400,00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2 793 400,00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3 899 035,43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3 899 035,43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3 899 035,43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75 522,75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75 522,75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75 522,75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570 600,00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570 600,00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570 600,00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3 159 522,68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3 159 522,68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3 159 522,68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1 700,00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2 130 299,00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2 130 299,00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2 130 299,00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1 233,44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1 233,44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1 233,44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643 350,32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643 350,32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643 350,32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24 698,29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24 698,29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24 698,29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14 626,56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14 626,56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14 626,56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215 592,00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215 592,00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215 592,00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40 810,00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40 810,00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40 810,00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3 600,00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3 600,00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347,71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347,71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347,71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3 320,00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3 320,00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3 320,00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75 222,00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75 222,00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75 222,00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57 150,00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57 150,00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57 150,00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6600525020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6600525280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6600525280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6600525280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28 800,00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28 800,00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28 800,00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660С100590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03403L5760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636 553,00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636 553,00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636 553,00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0510129010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350 000,00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095F367483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232 016 800,00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245 587 200,00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095F367484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7 733 900,00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8 186 200,00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095F36748S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1 934 000,00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1 934 000,00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1 934 000,00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66003S2120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14 400 000,00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6600503030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912 300,00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482 000,00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912 300,00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6600503030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420 000,00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420 000,00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0410125110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0420125120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0420125120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0420125140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561 630,00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561 630,00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561 630,00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0420125140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66 820,00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66 820,00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66 820,00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0430100590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0430100590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8 000,00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0430100590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2 837 634,00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2 837 634,00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2 837 634,00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32 500,00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32 500,00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856 966,00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856 966,00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856 966,00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560 000,00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560 000,00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2 800,00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44 000,00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44 000,00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5 300,00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2 342,00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2 342,00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2 342,00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3 000,00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1 758,00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1 758,00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1 758,00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6600525280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425 504,01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425 504,01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425 504,01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0230545210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245 100,00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245 100,00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245 100,00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0230545210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lastRenderedPageBreak/>
              <w:t>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0230545210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74 020,00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74 020,00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74 020,00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18209S2670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1 437 400,00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1 956 100,00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3 586 300,00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1830974700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245 400,00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363 200,00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420 200,00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2020105030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1 200 000,00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2 200 000,00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2020205030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356 400,00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1 400 000,00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6600505030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0210144210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19 870 800,00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19 870 800,00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19 870 800,00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0210244210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02102L5190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75 500,00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75 500,00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75 500,00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0210544210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0220144110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2 851 060,00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2 851 060,00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2 851 060,00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0230144010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31 192 120,00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31 192 120,00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31 192 120,00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02302L4670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881 284,98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881 284,98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881 284,98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0230444010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553 975,02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2 500 115,02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2 500 115,02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0250144110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1110125270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1110125270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86 000,00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86 000,00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1110200590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262 000,00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1110200590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1 500 000,00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1110200590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36 700,00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36 700,00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36 700,00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1110200590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1110200590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1110200590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25 300,00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25 300,00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25 300,00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1110200590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1110200590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11102S2610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2 309 400,00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6600351180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346 922,00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346 922,00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346 922,00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6600351180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7 207,56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7 207,56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7 207,56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6600351180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104 770,44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104 770,44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104 770,44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6600351180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7 100,00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7 100,00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6600351180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6600351180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0120243210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5 500 000,00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0120243210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225 400,00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0120273320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0120273320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4 500,00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0120273320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369 600,00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369 600,00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369 600,00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1120125200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1210125200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1310125200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1510125200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0630126000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0640100190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6 956 106,90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6 956 106,90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6 956 106,90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0640100190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0640100190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0640100190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2 121 884,29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2 121 884,29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2 121 884,29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0640100190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0640100190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0640100190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320 000,00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320 000,00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0640100190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0640100190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8 000,00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0640100190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22 000,00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0640100190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0640100190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0640100190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0640100190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0640100190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50 020,00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50 020,00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0640100190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42 000,00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0640100190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3 500,00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0420100590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0420100590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0420100590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0420100590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0420100590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15 500,00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0420100590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70 300,00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70 300,00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70 300,00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0420100590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53 500,00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53 500,00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53 500,00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lastRenderedPageBreak/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0420125110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0420125130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5 723 300,16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5 723 300,16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5 723 300,16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37 040,00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37 040,00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37 040,00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6600200590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1 731 759,85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1 731 759,85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1 731 759,85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6600525280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480 704,01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480 704,01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480 704,01</w:t>
            </w:r>
          </w:p>
        </w:tc>
      </w:tr>
      <w:tr w:rsidR="00243722" w:rsidRPr="00643516" w:rsidTr="00EA4D4A">
        <w:trPr>
          <w:gridAfter w:val="1"/>
          <w:wAfter w:w="733" w:type="dxa"/>
          <w:trHeight w:val="6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1301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6600527000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4 800,00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2 200,00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0110142110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54 951 950,00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54 951 950,00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54 951 950,00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0110142110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3 592 000,00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3 592 000,00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3 592 000,00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0110153030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7 812 000,00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7 812 000,00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8 257 600,00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0110172180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1 802 500,00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4 202 350,00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4 079 300,00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0110173070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123 063 700,00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123 063 700,00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123 063 700,00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0110173140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508 400,00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508 400,00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508 400,00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0110173180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411 900,00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411 900,00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411 900,00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01101L3040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7 957 800,00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7 874 600,00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8 097 700,00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01101S2180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94 900,00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94 900,00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94 900,00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01101S2490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2 613 800,00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2 588 800,00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2 655 800,00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0702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0120242120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1 602 100,00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1 602 100,00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1 602 100,00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0110173110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47 700,00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47 700,00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47 700,00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0110173110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3 177 100,00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3 177 100,00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3 177 100,00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09101L4970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518 800,00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891 400,00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887 600,00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66003R0820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8 877 000,00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8 877 000,00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8 877 000,00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6600525290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8 021 600,00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8 021 600,00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5 706 850,00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1710102050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165 025,00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164 125,00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164 125,00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17201S2050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2 087 375,00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2 087 375,00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2 087 375,00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17301S2050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6600505000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0410125120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158 500,00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158 500,00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158 500,00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lastRenderedPageBreak/>
              <w:t>Связь и информатика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0410125120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878 500,00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878 500,00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878 500,00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0310125800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0310125800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03101R3680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306 800,00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306 800,00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355 900,00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03101R5020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2 196 300,00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2 196 300,00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2 181 500,00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03101R5020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2 196 400,00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2 196 400,00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2 181 500,00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03101R5080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105 900,00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105 900,00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105 900,00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03101R5080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105 900,00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105 900,00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105 900,00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0310225800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0310225800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03102R5080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03102R5080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562 900,00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566 700,00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566 700,00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03102R5080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300 700,00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300 700,00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300 700,00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0310425800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0310473220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2 200 000,00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2 200 000,00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0310473220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2 407 600,00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2 407 600,00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2 407 600,00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0310525220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0330100190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24 100,00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24 100,00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0330100190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7 300,00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0330100190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0330173910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2 260 500,00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2 260 500,00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2 260 500,00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lastRenderedPageBreak/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0330173910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0330173910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0330173910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682 700,00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682 700,00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682 700,00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0330173910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0330173910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0330173910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0330173910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881 000,00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0330173910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0330173910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0330173910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0330173910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0330173910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0330173910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0330173910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0330173910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0330173910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0330173910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0330173910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6600373310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172 800,00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172 800,00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172 800,00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6600525220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2150329020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6600351350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2 171 300,00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3 403 400,00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6600351760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1 085 600,00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1 134 500,00</w:t>
            </w:r>
          </w:p>
        </w:tc>
      </w:tr>
      <w:tr w:rsidR="00243722" w:rsidRPr="00643516" w:rsidTr="00EA4D4A">
        <w:trPr>
          <w:gridAfter w:val="1"/>
          <w:wAfter w:w="733" w:type="dxa"/>
          <w:trHeight w:val="4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6600524200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72 000,00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6600351200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47 360,00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6 700,00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6600351200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37 550,00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6600351200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8 490,00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Транспорт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0408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1450420500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2 000 000,00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90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1610129850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90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33 660 290,67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23 667 690,67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22 660 290,67</w:t>
            </w:r>
          </w:p>
        </w:tc>
      </w:tr>
      <w:tr w:rsidR="00243722" w:rsidRPr="00643516" w:rsidTr="00EA4D4A">
        <w:trPr>
          <w:gridAfter w:val="1"/>
          <w:wAfter w:w="733" w:type="dxa"/>
          <w:trHeight w:val="90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140 026,00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140 026,00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140 026,00</w:t>
            </w:r>
          </w:p>
        </w:tc>
      </w:tr>
      <w:tr w:rsidR="00243722" w:rsidRPr="00643516" w:rsidTr="00EA4D4A">
        <w:trPr>
          <w:gridAfter w:val="1"/>
          <w:wAfter w:w="733" w:type="dxa"/>
          <w:trHeight w:val="90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6 400,00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49 800,00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49 800,00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49 800,00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6 803 962,71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6 803 962,71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6 803 962,71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695 172,00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695 172,00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695 172,00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91 300,00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91 300,00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91 300,00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497 932,00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497 932,00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497 932,00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230 000,00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230 000,00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67 800,00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67 800,00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67 800,00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60 746,50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60 746,50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60 746,50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416 700,00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416 700,00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416 700,00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243 000,00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243 000,00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279 250,00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279 250,00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279 250,00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6600173920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372 300,00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372 300,00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372 300,00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6600173920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6600173920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6600173920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6600173920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112 400,00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112 400,00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112 400,00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6600173920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6600173920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2 000,00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6600173920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8 000,00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6600173920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7 300,00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6600173920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6600173940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303 994,00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303 994,00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303 994,00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6600173940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6 000,00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6600173940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91 806,00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91 806,00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91 806,00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6600173940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2 000,00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6600173940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6600173940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6600173940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20 300,00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6600173940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9 000,00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6600526000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50 000,00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6600101000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1 500 000,00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1 500 000,00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6600101000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14 000,00</w:t>
            </w:r>
          </w:p>
        </w:tc>
      </w:tr>
      <w:tr w:rsidR="00243722" w:rsidRPr="00643516" w:rsidTr="00EA4D4A">
        <w:trPr>
          <w:gridAfter w:val="1"/>
          <w:wAfter w:w="733" w:type="dxa"/>
          <w:trHeight w:val="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6600101000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447 866,00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447 866,00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447 866,00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972 825,26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972 825,26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972 825,26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8 000,00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1 000,00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12 700,00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180 000,00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180 000,00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293 794,00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293 794,00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293 794,00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24 000,00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3 500,00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41 000,00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41 000,00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7 900,00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7 900,00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136 700,00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136 700,00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136 700,00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15 100,00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15 100,00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15 100,00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6600100190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349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15 000,00</w:t>
            </w:r>
          </w:p>
        </w:tc>
      </w:tr>
      <w:tr w:rsidR="00243722" w:rsidRPr="00643516" w:rsidTr="00EA4D4A">
        <w:trPr>
          <w:gridAfter w:val="1"/>
          <w:wAfter w:w="733" w:type="dxa"/>
          <w:trHeight w:val="8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6600526000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center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8 300,00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105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3722" w:rsidRPr="00643516" w:rsidRDefault="00243722" w:rsidP="00243722">
            <w:pPr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9 992 600,00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722" w:rsidRPr="00643516" w:rsidRDefault="00243722" w:rsidP="00243722">
            <w:pPr>
              <w:jc w:val="right"/>
              <w:rPr>
                <w:sz w:val="16"/>
                <w:szCs w:val="16"/>
              </w:rPr>
            </w:pPr>
            <w:r w:rsidRPr="00643516">
              <w:rPr>
                <w:sz w:val="16"/>
                <w:szCs w:val="16"/>
              </w:rPr>
              <w:t>20 810 600,00</w:t>
            </w:r>
          </w:p>
        </w:tc>
      </w:tr>
      <w:tr w:rsidR="00243722" w:rsidRPr="00643516" w:rsidTr="00EA4D4A">
        <w:trPr>
          <w:gridAfter w:val="1"/>
          <w:wAfter w:w="733" w:type="dxa"/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22" w:rsidRPr="00643516" w:rsidRDefault="00243722" w:rsidP="00243722">
            <w:pPr>
              <w:rPr>
                <w:b/>
                <w:bCs/>
                <w:sz w:val="16"/>
                <w:szCs w:val="16"/>
              </w:rPr>
            </w:pPr>
            <w:r w:rsidRPr="00643516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22" w:rsidRPr="00643516" w:rsidRDefault="00243722" w:rsidP="00243722">
            <w:pPr>
              <w:jc w:val="center"/>
              <w:rPr>
                <w:b/>
                <w:bCs/>
                <w:sz w:val="16"/>
                <w:szCs w:val="16"/>
              </w:rPr>
            </w:pPr>
            <w:r w:rsidRPr="006435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22" w:rsidRPr="00643516" w:rsidRDefault="00243722" w:rsidP="00243722">
            <w:pPr>
              <w:jc w:val="center"/>
              <w:rPr>
                <w:b/>
                <w:bCs/>
                <w:sz w:val="16"/>
                <w:szCs w:val="16"/>
              </w:rPr>
            </w:pPr>
            <w:r w:rsidRPr="006435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22" w:rsidRPr="00643516" w:rsidRDefault="00243722" w:rsidP="00243722">
            <w:pPr>
              <w:jc w:val="center"/>
              <w:rPr>
                <w:b/>
                <w:bCs/>
                <w:sz w:val="16"/>
                <w:szCs w:val="16"/>
              </w:rPr>
            </w:pPr>
            <w:r w:rsidRPr="006435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22" w:rsidRPr="00643516" w:rsidRDefault="00243722" w:rsidP="00243722">
            <w:pPr>
              <w:jc w:val="center"/>
              <w:rPr>
                <w:b/>
                <w:bCs/>
                <w:sz w:val="16"/>
                <w:szCs w:val="16"/>
              </w:rPr>
            </w:pPr>
            <w:r w:rsidRPr="006435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643516" w:rsidRDefault="00243722" w:rsidP="00243722">
            <w:pPr>
              <w:jc w:val="center"/>
              <w:rPr>
                <w:b/>
                <w:bCs/>
                <w:sz w:val="16"/>
                <w:szCs w:val="16"/>
              </w:rPr>
            </w:pPr>
            <w:r w:rsidRPr="0064351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643516" w:rsidRDefault="00243722" w:rsidP="00243722">
            <w:pPr>
              <w:jc w:val="right"/>
              <w:rPr>
                <w:b/>
                <w:bCs/>
                <w:sz w:val="16"/>
                <w:szCs w:val="16"/>
              </w:rPr>
            </w:pPr>
            <w:r w:rsidRPr="00643516">
              <w:rPr>
                <w:b/>
                <w:bCs/>
                <w:sz w:val="16"/>
                <w:szCs w:val="16"/>
              </w:rPr>
              <w:t>944 714 100,00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643516" w:rsidRDefault="00243722" w:rsidP="00243722">
            <w:pPr>
              <w:jc w:val="right"/>
              <w:rPr>
                <w:b/>
                <w:bCs/>
                <w:sz w:val="16"/>
                <w:szCs w:val="16"/>
              </w:rPr>
            </w:pPr>
            <w:r w:rsidRPr="00643516">
              <w:rPr>
                <w:b/>
                <w:bCs/>
                <w:sz w:val="16"/>
                <w:szCs w:val="16"/>
              </w:rPr>
              <w:t>910 821 900,00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22" w:rsidRPr="00643516" w:rsidRDefault="00243722" w:rsidP="00243722">
            <w:pPr>
              <w:jc w:val="right"/>
              <w:rPr>
                <w:b/>
                <w:bCs/>
                <w:sz w:val="16"/>
                <w:szCs w:val="16"/>
              </w:rPr>
            </w:pPr>
            <w:r w:rsidRPr="00643516">
              <w:rPr>
                <w:b/>
                <w:bCs/>
                <w:sz w:val="16"/>
                <w:szCs w:val="16"/>
              </w:rPr>
              <w:t>678 702 800,00</w:t>
            </w:r>
          </w:p>
        </w:tc>
      </w:tr>
    </w:tbl>
    <w:p w:rsidR="00B347C0" w:rsidRDefault="00B347C0" w:rsidP="00FE041B">
      <w:pPr>
        <w:jc w:val="center"/>
        <w:rPr>
          <w:b/>
        </w:rPr>
      </w:pPr>
    </w:p>
    <w:p w:rsidR="00B347C0" w:rsidRDefault="00B347C0" w:rsidP="00FE041B">
      <w:pPr>
        <w:jc w:val="center"/>
        <w:rPr>
          <w:b/>
        </w:rPr>
      </w:pPr>
    </w:p>
    <w:p w:rsidR="00305614" w:rsidRDefault="00305614" w:rsidP="00FE041B">
      <w:pPr>
        <w:jc w:val="center"/>
        <w:rPr>
          <w:b/>
        </w:rPr>
      </w:pPr>
    </w:p>
    <w:p w:rsidR="00305614" w:rsidRDefault="00305614" w:rsidP="00FE041B">
      <w:pPr>
        <w:jc w:val="center"/>
        <w:rPr>
          <w:b/>
        </w:rPr>
      </w:pPr>
    </w:p>
    <w:p w:rsidR="00305614" w:rsidRDefault="00305614" w:rsidP="00FE041B">
      <w:pPr>
        <w:jc w:val="center"/>
        <w:rPr>
          <w:b/>
        </w:rPr>
      </w:pPr>
    </w:p>
    <w:p w:rsidR="00305614" w:rsidRDefault="00305614" w:rsidP="00FE041B">
      <w:pPr>
        <w:jc w:val="center"/>
        <w:rPr>
          <w:b/>
        </w:rPr>
      </w:pPr>
    </w:p>
    <w:p w:rsidR="00305614" w:rsidRDefault="00305614" w:rsidP="00FE041B">
      <w:pPr>
        <w:jc w:val="center"/>
        <w:rPr>
          <w:b/>
        </w:rPr>
      </w:pPr>
    </w:p>
    <w:p w:rsidR="00305614" w:rsidRDefault="00305614" w:rsidP="00FE041B">
      <w:pPr>
        <w:jc w:val="center"/>
        <w:rPr>
          <w:b/>
        </w:rPr>
      </w:pPr>
    </w:p>
    <w:p w:rsidR="00305614" w:rsidRDefault="00305614" w:rsidP="00FE041B">
      <w:pPr>
        <w:jc w:val="center"/>
        <w:rPr>
          <w:b/>
        </w:rPr>
      </w:pPr>
    </w:p>
    <w:p w:rsidR="00305614" w:rsidRDefault="00305614" w:rsidP="00FE041B">
      <w:pPr>
        <w:jc w:val="center"/>
        <w:rPr>
          <w:b/>
        </w:rPr>
      </w:pPr>
    </w:p>
    <w:p w:rsidR="00305614" w:rsidRDefault="00305614" w:rsidP="00FE041B">
      <w:pPr>
        <w:jc w:val="center"/>
        <w:rPr>
          <w:b/>
        </w:rPr>
      </w:pPr>
    </w:p>
    <w:p w:rsidR="00305614" w:rsidRDefault="00305614" w:rsidP="00FE041B">
      <w:pPr>
        <w:jc w:val="center"/>
        <w:rPr>
          <w:b/>
        </w:rPr>
      </w:pPr>
    </w:p>
    <w:p w:rsidR="00305614" w:rsidRDefault="00305614" w:rsidP="00FE041B">
      <w:pPr>
        <w:jc w:val="center"/>
        <w:rPr>
          <w:b/>
        </w:rPr>
      </w:pPr>
    </w:p>
    <w:p w:rsidR="00305614" w:rsidRDefault="00305614" w:rsidP="00FE041B">
      <w:pPr>
        <w:jc w:val="center"/>
        <w:rPr>
          <w:b/>
        </w:rPr>
      </w:pPr>
    </w:p>
    <w:p w:rsidR="00305614" w:rsidRDefault="00305614" w:rsidP="00FE041B">
      <w:pPr>
        <w:jc w:val="center"/>
        <w:rPr>
          <w:b/>
        </w:rPr>
      </w:pPr>
    </w:p>
    <w:p w:rsidR="00305614" w:rsidRDefault="00305614" w:rsidP="00FE041B">
      <w:pPr>
        <w:jc w:val="center"/>
        <w:rPr>
          <w:b/>
        </w:rPr>
      </w:pPr>
    </w:p>
    <w:p w:rsidR="00305614" w:rsidRDefault="00305614" w:rsidP="00FE041B">
      <w:pPr>
        <w:jc w:val="center"/>
        <w:rPr>
          <w:b/>
        </w:rPr>
      </w:pPr>
    </w:p>
    <w:p w:rsidR="00305614" w:rsidRDefault="00305614" w:rsidP="00FE041B">
      <w:pPr>
        <w:jc w:val="center"/>
        <w:rPr>
          <w:b/>
        </w:rPr>
      </w:pPr>
    </w:p>
    <w:p w:rsidR="00305614" w:rsidRDefault="00305614" w:rsidP="00FE041B">
      <w:pPr>
        <w:jc w:val="center"/>
        <w:rPr>
          <w:b/>
        </w:rPr>
      </w:pPr>
    </w:p>
    <w:p w:rsidR="00305614" w:rsidRDefault="00305614" w:rsidP="00FE041B">
      <w:pPr>
        <w:jc w:val="center"/>
        <w:rPr>
          <w:b/>
        </w:rPr>
      </w:pPr>
    </w:p>
    <w:p w:rsidR="00305614" w:rsidRDefault="00305614" w:rsidP="00FE041B">
      <w:pPr>
        <w:jc w:val="center"/>
        <w:rPr>
          <w:b/>
        </w:rPr>
      </w:pPr>
    </w:p>
    <w:p w:rsidR="00305614" w:rsidRDefault="00305614" w:rsidP="00FE041B">
      <w:pPr>
        <w:jc w:val="center"/>
        <w:rPr>
          <w:b/>
        </w:rPr>
      </w:pPr>
    </w:p>
    <w:p w:rsidR="00B347C0" w:rsidRDefault="00B347C0" w:rsidP="00FE041B">
      <w:pPr>
        <w:jc w:val="center"/>
        <w:rPr>
          <w:b/>
        </w:rPr>
      </w:pPr>
    </w:p>
    <w:p w:rsidR="00B347C0" w:rsidRDefault="00B347C0" w:rsidP="00FE041B">
      <w:pPr>
        <w:jc w:val="center"/>
        <w:rPr>
          <w:b/>
        </w:rPr>
      </w:pPr>
    </w:p>
    <w:p w:rsidR="00B347C0" w:rsidRDefault="00B347C0" w:rsidP="00FE041B">
      <w:pPr>
        <w:jc w:val="center"/>
        <w:rPr>
          <w:b/>
        </w:rPr>
      </w:pPr>
    </w:p>
    <w:p w:rsidR="00B347C0" w:rsidRDefault="00B347C0" w:rsidP="00FE041B">
      <w:pPr>
        <w:jc w:val="center"/>
        <w:rPr>
          <w:b/>
        </w:rPr>
      </w:pPr>
    </w:p>
    <w:p w:rsidR="00643516" w:rsidRPr="00CB03DF" w:rsidRDefault="00643516" w:rsidP="00643516">
      <w:pPr>
        <w:spacing w:after="120"/>
        <w:ind w:left="11907" w:right="-29"/>
        <w:jc w:val="right"/>
        <w:rPr>
          <w:sz w:val="20"/>
          <w:szCs w:val="20"/>
        </w:rPr>
      </w:pPr>
      <w:r w:rsidRPr="00CB03DF">
        <w:rPr>
          <w:sz w:val="20"/>
          <w:szCs w:val="20"/>
        </w:rPr>
        <w:lastRenderedPageBreak/>
        <w:t xml:space="preserve">Приложение </w:t>
      </w:r>
      <w:r w:rsidR="00305614">
        <w:rPr>
          <w:sz w:val="20"/>
          <w:szCs w:val="20"/>
        </w:rPr>
        <w:t>3</w:t>
      </w:r>
    </w:p>
    <w:p w:rsidR="00643516" w:rsidRPr="00CB03DF" w:rsidRDefault="00643516" w:rsidP="00643516">
      <w:pPr>
        <w:ind w:left="11907" w:right="-29"/>
        <w:jc w:val="right"/>
        <w:rPr>
          <w:sz w:val="20"/>
          <w:szCs w:val="20"/>
        </w:rPr>
      </w:pPr>
      <w:r w:rsidRPr="00CB03DF">
        <w:rPr>
          <w:sz w:val="20"/>
          <w:szCs w:val="20"/>
        </w:rPr>
        <w:t>к приказу управления финансов</w:t>
      </w:r>
    </w:p>
    <w:p w:rsidR="00643516" w:rsidRPr="00CB03DF" w:rsidRDefault="00643516" w:rsidP="00643516">
      <w:pPr>
        <w:ind w:left="11907" w:right="-29"/>
        <w:jc w:val="right"/>
        <w:rPr>
          <w:sz w:val="20"/>
          <w:szCs w:val="20"/>
        </w:rPr>
      </w:pPr>
      <w:r w:rsidRPr="00CB03DF">
        <w:rPr>
          <w:sz w:val="20"/>
          <w:szCs w:val="20"/>
        </w:rPr>
        <w:t>администрации Тоншаевского</w:t>
      </w:r>
      <w:r>
        <w:rPr>
          <w:sz w:val="20"/>
          <w:szCs w:val="20"/>
        </w:rPr>
        <w:t xml:space="preserve"> муниципального округа</w:t>
      </w:r>
    </w:p>
    <w:p w:rsidR="00643516" w:rsidRPr="00CB03DF" w:rsidRDefault="00643516" w:rsidP="00643516">
      <w:pPr>
        <w:ind w:left="11907" w:right="-29"/>
        <w:jc w:val="right"/>
        <w:rPr>
          <w:sz w:val="20"/>
          <w:szCs w:val="20"/>
        </w:rPr>
      </w:pPr>
      <w:r w:rsidRPr="00CB03DF">
        <w:rPr>
          <w:sz w:val="20"/>
          <w:szCs w:val="20"/>
        </w:rPr>
        <w:t>Нижегородской области</w:t>
      </w:r>
    </w:p>
    <w:p w:rsidR="00643516" w:rsidRDefault="00643516" w:rsidP="00643516">
      <w:pPr>
        <w:ind w:left="11907" w:right="-29" w:firstLine="150"/>
        <w:jc w:val="right"/>
      </w:pPr>
      <w:r w:rsidRPr="00CB03DF">
        <w:rPr>
          <w:sz w:val="20"/>
          <w:szCs w:val="20"/>
        </w:rPr>
        <w:t xml:space="preserve">от </w:t>
      </w:r>
      <w:r>
        <w:rPr>
          <w:sz w:val="20"/>
          <w:szCs w:val="20"/>
        </w:rPr>
        <w:t>21</w:t>
      </w:r>
      <w:r w:rsidRPr="00CB03DF">
        <w:rPr>
          <w:sz w:val="20"/>
          <w:szCs w:val="20"/>
        </w:rPr>
        <w:t xml:space="preserve"> декабря 20</w:t>
      </w:r>
      <w:r>
        <w:rPr>
          <w:sz w:val="20"/>
          <w:szCs w:val="20"/>
        </w:rPr>
        <w:t>21</w:t>
      </w:r>
      <w:r w:rsidRPr="00CB03DF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83</w:t>
      </w:r>
      <w:r w:rsidRPr="00CB03DF">
        <w:rPr>
          <w:sz w:val="20"/>
          <w:szCs w:val="20"/>
        </w:rPr>
        <w:t>-о</w:t>
      </w:r>
    </w:p>
    <w:p w:rsidR="00FE041B" w:rsidRDefault="00FE041B" w:rsidP="00FE041B">
      <w:pPr>
        <w:jc w:val="center"/>
        <w:rPr>
          <w:b/>
        </w:rPr>
      </w:pPr>
      <w:r>
        <w:rPr>
          <w:b/>
        </w:rPr>
        <w:t xml:space="preserve">Сводная бюджетная роспись по источникам финансирования </w:t>
      </w:r>
      <w:r w:rsidR="008C5041">
        <w:rPr>
          <w:b/>
        </w:rPr>
        <w:t xml:space="preserve">дефицита </w:t>
      </w:r>
      <w:r>
        <w:rPr>
          <w:b/>
        </w:rPr>
        <w:t>бюджета</w:t>
      </w:r>
      <w:r w:rsidR="008C5041">
        <w:rPr>
          <w:b/>
        </w:rPr>
        <w:t xml:space="preserve"> округа</w:t>
      </w:r>
      <w:r>
        <w:rPr>
          <w:b/>
        </w:rPr>
        <w:t xml:space="preserve">                    </w:t>
      </w:r>
    </w:p>
    <w:p w:rsidR="00FE041B" w:rsidRDefault="00FE041B" w:rsidP="00FE041B">
      <w:pPr>
        <w:jc w:val="center"/>
        <w:rPr>
          <w:b/>
        </w:rPr>
      </w:pPr>
      <w:r>
        <w:rPr>
          <w:b/>
        </w:rPr>
        <w:t xml:space="preserve">      на 202</w:t>
      </w:r>
      <w:r w:rsidR="00243722">
        <w:rPr>
          <w:b/>
        </w:rPr>
        <w:t>2</w:t>
      </w:r>
      <w:r>
        <w:rPr>
          <w:b/>
        </w:rPr>
        <w:t xml:space="preserve">  год и на плановый период 202</w:t>
      </w:r>
      <w:r w:rsidR="00243722">
        <w:rPr>
          <w:b/>
        </w:rPr>
        <w:t>3</w:t>
      </w:r>
      <w:r>
        <w:rPr>
          <w:b/>
        </w:rPr>
        <w:t xml:space="preserve"> и 202</w:t>
      </w:r>
      <w:r w:rsidR="00243722">
        <w:rPr>
          <w:b/>
        </w:rPr>
        <w:t>4</w:t>
      </w:r>
      <w:r>
        <w:rPr>
          <w:b/>
        </w:rPr>
        <w:t xml:space="preserve"> годов</w:t>
      </w:r>
    </w:p>
    <w:p w:rsidR="00FE041B" w:rsidRDefault="00FE041B" w:rsidP="001F62CD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1F62CD" w:rsidRDefault="001F62CD" w:rsidP="00643516">
      <w:pPr>
        <w:tabs>
          <w:tab w:val="left" w:pos="360"/>
        </w:tabs>
        <w:jc w:val="right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r w:rsidRPr="00F20BE3">
        <w:rPr>
          <w:b/>
          <w:bCs/>
          <w:sz w:val="28"/>
          <w:szCs w:val="28"/>
        </w:rPr>
        <w:tab/>
      </w:r>
      <w:r w:rsidRPr="00B73014">
        <w:rPr>
          <w:b/>
          <w:bCs/>
          <w:sz w:val="18"/>
          <w:szCs w:val="18"/>
        </w:rPr>
        <w:t>(</w:t>
      </w:r>
      <w:r w:rsidRPr="00B73014">
        <w:rPr>
          <w:sz w:val="18"/>
          <w:szCs w:val="18"/>
        </w:rPr>
        <w:t>тыс. рублей)</w:t>
      </w:r>
    </w:p>
    <w:p w:rsidR="001F62CD" w:rsidRPr="00B73014" w:rsidRDefault="001F62CD" w:rsidP="001F62CD">
      <w:pPr>
        <w:tabs>
          <w:tab w:val="left" w:pos="360"/>
        </w:tabs>
        <w:jc w:val="center"/>
        <w:rPr>
          <w:sz w:val="18"/>
          <w:szCs w:val="18"/>
        </w:rPr>
      </w:pPr>
    </w:p>
    <w:tbl>
      <w:tblPr>
        <w:tblW w:w="15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701"/>
        <w:gridCol w:w="3544"/>
        <w:gridCol w:w="1984"/>
        <w:gridCol w:w="1843"/>
        <w:gridCol w:w="1994"/>
      </w:tblGrid>
      <w:tr w:rsidR="00D31985" w:rsidRPr="00305614" w:rsidTr="00305614">
        <w:tc>
          <w:tcPr>
            <w:tcW w:w="4253" w:type="dxa"/>
            <w:hideMark/>
          </w:tcPr>
          <w:p w:rsidR="0049125D" w:rsidRPr="00305614" w:rsidRDefault="0049125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305614">
              <w:rPr>
                <w:kern w:val="32"/>
              </w:rPr>
              <w:t>Код бюджетной классификации</w:t>
            </w:r>
          </w:p>
        </w:tc>
        <w:tc>
          <w:tcPr>
            <w:tcW w:w="1701" w:type="dxa"/>
            <w:hideMark/>
          </w:tcPr>
          <w:p w:rsidR="0049125D" w:rsidRPr="00305614" w:rsidRDefault="0049125D" w:rsidP="0049125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  <w:tc>
          <w:tcPr>
            <w:tcW w:w="3544" w:type="dxa"/>
          </w:tcPr>
          <w:p w:rsidR="0049125D" w:rsidRPr="00305614" w:rsidRDefault="0049125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305614">
              <w:rPr>
                <w:kern w:val="32"/>
              </w:rPr>
              <w:t>Источники финансирования дефицита</w:t>
            </w:r>
          </w:p>
        </w:tc>
        <w:tc>
          <w:tcPr>
            <w:tcW w:w="1984" w:type="dxa"/>
            <w:hideMark/>
          </w:tcPr>
          <w:p w:rsidR="0049125D" w:rsidRPr="00305614" w:rsidRDefault="0049125D" w:rsidP="006802F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305614">
              <w:rPr>
                <w:kern w:val="32"/>
              </w:rPr>
              <w:t>202</w:t>
            </w:r>
            <w:r w:rsidR="006802FB" w:rsidRPr="00305614">
              <w:rPr>
                <w:kern w:val="32"/>
              </w:rPr>
              <w:t>2</w:t>
            </w:r>
            <w:r w:rsidRPr="00305614">
              <w:rPr>
                <w:kern w:val="32"/>
              </w:rPr>
              <w:t xml:space="preserve"> год</w:t>
            </w:r>
          </w:p>
        </w:tc>
        <w:tc>
          <w:tcPr>
            <w:tcW w:w="1843" w:type="dxa"/>
            <w:hideMark/>
          </w:tcPr>
          <w:p w:rsidR="0049125D" w:rsidRPr="00305614" w:rsidRDefault="0049125D" w:rsidP="006802F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305614">
              <w:rPr>
                <w:kern w:val="32"/>
              </w:rPr>
              <w:t>202</w:t>
            </w:r>
            <w:r w:rsidR="006802FB" w:rsidRPr="00305614">
              <w:rPr>
                <w:kern w:val="32"/>
              </w:rPr>
              <w:t>3</w:t>
            </w:r>
            <w:r w:rsidRPr="00305614">
              <w:rPr>
                <w:kern w:val="32"/>
              </w:rPr>
              <w:t xml:space="preserve"> год</w:t>
            </w:r>
          </w:p>
        </w:tc>
        <w:tc>
          <w:tcPr>
            <w:tcW w:w="1994" w:type="dxa"/>
            <w:hideMark/>
          </w:tcPr>
          <w:p w:rsidR="0049125D" w:rsidRPr="00305614" w:rsidRDefault="0049125D" w:rsidP="006802F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305614">
              <w:rPr>
                <w:kern w:val="32"/>
              </w:rPr>
              <w:t>202</w:t>
            </w:r>
            <w:r w:rsidR="006802FB" w:rsidRPr="00305614">
              <w:rPr>
                <w:kern w:val="32"/>
              </w:rPr>
              <w:t>4</w:t>
            </w:r>
            <w:r w:rsidRPr="00305614">
              <w:rPr>
                <w:kern w:val="32"/>
              </w:rPr>
              <w:t xml:space="preserve"> год</w:t>
            </w:r>
          </w:p>
        </w:tc>
      </w:tr>
      <w:tr w:rsidR="00D31985" w:rsidRPr="00305614" w:rsidTr="00305614">
        <w:tc>
          <w:tcPr>
            <w:tcW w:w="4253" w:type="dxa"/>
            <w:vAlign w:val="bottom"/>
            <w:hideMark/>
          </w:tcPr>
          <w:p w:rsidR="00D31985" w:rsidRPr="00305614" w:rsidRDefault="00D31985" w:rsidP="005E3947">
            <w:pPr>
              <w:rPr>
                <w:color w:val="000000"/>
              </w:rPr>
            </w:pPr>
            <w:r w:rsidRPr="00305614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1701" w:type="dxa"/>
            <w:vAlign w:val="bottom"/>
            <w:hideMark/>
          </w:tcPr>
          <w:p w:rsidR="00D31985" w:rsidRPr="00305614" w:rsidRDefault="00D31985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>500</w:t>
            </w:r>
          </w:p>
        </w:tc>
        <w:tc>
          <w:tcPr>
            <w:tcW w:w="3544" w:type="dxa"/>
            <w:vAlign w:val="bottom"/>
          </w:tcPr>
          <w:p w:rsidR="00D31985" w:rsidRPr="00305614" w:rsidRDefault="00D31985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>Х</w:t>
            </w:r>
          </w:p>
        </w:tc>
        <w:tc>
          <w:tcPr>
            <w:tcW w:w="1984" w:type="dxa"/>
            <w:vAlign w:val="bottom"/>
            <w:hideMark/>
          </w:tcPr>
          <w:p w:rsidR="00D31985" w:rsidRPr="00305614" w:rsidRDefault="00D31985" w:rsidP="005E3947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vAlign w:val="bottom"/>
            <w:hideMark/>
          </w:tcPr>
          <w:p w:rsidR="00D31985" w:rsidRPr="00305614" w:rsidRDefault="006802FB" w:rsidP="0030561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Cs/>
                <w:kern w:val="32"/>
              </w:rPr>
            </w:pPr>
            <w:r w:rsidRPr="00305614">
              <w:rPr>
                <w:bCs/>
                <w:kern w:val="32"/>
              </w:rPr>
              <w:t>-2 000 000,00</w:t>
            </w:r>
          </w:p>
        </w:tc>
        <w:tc>
          <w:tcPr>
            <w:tcW w:w="1994" w:type="dxa"/>
            <w:vAlign w:val="bottom"/>
            <w:hideMark/>
          </w:tcPr>
          <w:p w:rsidR="00D31985" w:rsidRPr="00305614" w:rsidRDefault="006802FB" w:rsidP="0030561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Cs/>
                <w:kern w:val="32"/>
              </w:rPr>
            </w:pPr>
            <w:r w:rsidRPr="00305614">
              <w:rPr>
                <w:bCs/>
                <w:kern w:val="32"/>
              </w:rPr>
              <w:t>-2 200 000,00</w:t>
            </w:r>
          </w:p>
        </w:tc>
      </w:tr>
      <w:tr w:rsidR="00D31985" w:rsidRPr="00305614" w:rsidTr="00305614">
        <w:tc>
          <w:tcPr>
            <w:tcW w:w="4253" w:type="dxa"/>
            <w:vAlign w:val="bottom"/>
            <w:hideMark/>
          </w:tcPr>
          <w:p w:rsidR="00D31985" w:rsidRPr="00305614" w:rsidRDefault="00D31985" w:rsidP="005E3947">
            <w:pPr>
              <w:rPr>
                <w:color w:val="000000"/>
              </w:rPr>
            </w:pPr>
            <w:r w:rsidRPr="00305614">
              <w:rPr>
                <w:color w:val="000000"/>
              </w:rPr>
              <w:t xml:space="preserve">          в том числе: </w:t>
            </w:r>
            <w:r w:rsidRPr="00305614">
              <w:rPr>
                <w:color w:val="000000"/>
              </w:rPr>
              <w:br/>
              <w:t>источники внутреннего финансирования</w:t>
            </w:r>
            <w:r w:rsidRPr="00305614">
              <w:rPr>
                <w:color w:val="000000"/>
              </w:rPr>
              <w:br/>
              <w:t xml:space="preserve">          из них: </w:t>
            </w:r>
          </w:p>
        </w:tc>
        <w:tc>
          <w:tcPr>
            <w:tcW w:w="1701" w:type="dxa"/>
            <w:vAlign w:val="bottom"/>
            <w:hideMark/>
          </w:tcPr>
          <w:p w:rsidR="00D31985" w:rsidRPr="00305614" w:rsidRDefault="00D31985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>520</w:t>
            </w:r>
          </w:p>
        </w:tc>
        <w:tc>
          <w:tcPr>
            <w:tcW w:w="3544" w:type="dxa"/>
            <w:vAlign w:val="bottom"/>
          </w:tcPr>
          <w:p w:rsidR="00D31985" w:rsidRPr="00305614" w:rsidRDefault="00D31985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>Х</w:t>
            </w:r>
          </w:p>
        </w:tc>
        <w:tc>
          <w:tcPr>
            <w:tcW w:w="1984" w:type="dxa"/>
            <w:vAlign w:val="bottom"/>
            <w:hideMark/>
          </w:tcPr>
          <w:p w:rsidR="00D31985" w:rsidRPr="00305614" w:rsidRDefault="00D31985" w:rsidP="005E3947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vAlign w:val="bottom"/>
            <w:hideMark/>
          </w:tcPr>
          <w:p w:rsidR="00D31985" w:rsidRPr="00305614" w:rsidRDefault="00D31985" w:rsidP="0030561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305614">
              <w:rPr>
                <w:kern w:val="32"/>
              </w:rPr>
              <w:t>0,0</w:t>
            </w:r>
          </w:p>
        </w:tc>
        <w:tc>
          <w:tcPr>
            <w:tcW w:w="1994" w:type="dxa"/>
            <w:vAlign w:val="bottom"/>
            <w:hideMark/>
          </w:tcPr>
          <w:p w:rsidR="00D31985" w:rsidRPr="00305614" w:rsidRDefault="00D31985" w:rsidP="0030561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305614">
              <w:rPr>
                <w:kern w:val="32"/>
              </w:rPr>
              <w:t>0,0</w:t>
            </w:r>
          </w:p>
        </w:tc>
      </w:tr>
      <w:tr w:rsidR="004E5141" w:rsidRPr="00305614" w:rsidTr="00305614">
        <w:trPr>
          <w:trHeight w:val="356"/>
        </w:trPr>
        <w:tc>
          <w:tcPr>
            <w:tcW w:w="4253" w:type="dxa"/>
            <w:vAlign w:val="bottom"/>
            <w:hideMark/>
          </w:tcPr>
          <w:p w:rsidR="004E5141" w:rsidRPr="00305614" w:rsidRDefault="004E5141" w:rsidP="005E3947">
            <w:pPr>
              <w:rPr>
                <w:color w:val="000000"/>
              </w:rPr>
            </w:pPr>
            <w:r w:rsidRPr="00305614">
              <w:rPr>
                <w:color w:val="00000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701" w:type="dxa"/>
            <w:vAlign w:val="bottom"/>
            <w:hideMark/>
          </w:tcPr>
          <w:p w:rsidR="004E5141" w:rsidRPr="00305614" w:rsidRDefault="004E5141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>520</w:t>
            </w:r>
          </w:p>
        </w:tc>
        <w:tc>
          <w:tcPr>
            <w:tcW w:w="3544" w:type="dxa"/>
            <w:vAlign w:val="bottom"/>
          </w:tcPr>
          <w:p w:rsidR="004E5141" w:rsidRPr="00305614" w:rsidRDefault="004E5141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 xml:space="preserve">000 01 03 00 </w:t>
            </w:r>
            <w:proofErr w:type="spellStart"/>
            <w:r w:rsidRPr="00305614">
              <w:rPr>
                <w:color w:val="000000"/>
              </w:rPr>
              <w:t>00</w:t>
            </w:r>
            <w:proofErr w:type="spellEnd"/>
            <w:r w:rsidRPr="00305614">
              <w:rPr>
                <w:color w:val="000000"/>
              </w:rPr>
              <w:t xml:space="preserve"> </w:t>
            </w:r>
            <w:proofErr w:type="spellStart"/>
            <w:r w:rsidRPr="00305614">
              <w:rPr>
                <w:color w:val="000000"/>
              </w:rPr>
              <w:t>00</w:t>
            </w:r>
            <w:proofErr w:type="spellEnd"/>
            <w:r w:rsidRPr="00305614">
              <w:rPr>
                <w:color w:val="000000"/>
              </w:rPr>
              <w:t xml:space="preserve"> 0000 000</w:t>
            </w:r>
          </w:p>
        </w:tc>
        <w:tc>
          <w:tcPr>
            <w:tcW w:w="1984" w:type="dxa"/>
            <w:vAlign w:val="bottom"/>
            <w:hideMark/>
          </w:tcPr>
          <w:p w:rsidR="004E5141" w:rsidRPr="00305614" w:rsidRDefault="004E5141" w:rsidP="005E3947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vAlign w:val="bottom"/>
            <w:hideMark/>
          </w:tcPr>
          <w:p w:rsidR="004E5141" w:rsidRPr="00305614" w:rsidRDefault="006802FB" w:rsidP="0030561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305614">
              <w:rPr>
                <w:kern w:val="32"/>
              </w:rPr>
              <w:t>-2 000 000,00</w:t>
            </w:r>
          </w:p>
        </w:tc>
        <w:tc>
          <w:tcPr>
            <w:tcW w:w="1994" w:type="dxa"/>
            <w:vAlign w:val="bottom"/>
            <w:hideMark/>
          </w:tcPr>
          <w:p w:rsidR="004E5141" w:rsidRPr="00305614" w:rsidRDefault="006802FB" w:rsidP="0030561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305614">
              <w:rPr>
                <w:kern w:val="32"/>
              </w:rPr>
              <w:t>-2 200 000,00</w:t>
            </w:r>
          </w:p>
        </w:tc>
      </w:tr>
      <w:tr w:rsidR="006802FB" w:rsidRPr="00305614" w:rsidTr="00305614">
        <w:tc>
          <w:tcPr>
            <w:tcW w:w="4253" w:type="dxa"/>
            <w:vAlign w:val="bottom"/>
            <w:hideMark/>
          </w:tcPr>
          <w:p w:rsidR="006802FB" w:rsidRPr="00305614" w:rsidRDefault="006802FB" w:rsidP="005E3947">
            <w:pPr>
              <w:rPr>
                <w:color w:val="000000"/>
              </w:rPr>
            </w:pPr>
            <w:r w:rsidRPr="00305614">
              <w:rPr>
                <w:color w:val="00000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vAlign w:val="bottom"/>
            <w:hideMark/>
          </w:tcPr>
          <w:p w:rsidR="006802FB" w:rsidRPr="00305614" w:rsidRDefault="006802FB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>520</w:t>
            </w:r>
          </w:p>
        </w:tc>
        <w:tc>
          <w:tcPr>
            <w:tcW w:w="3544" w:type="dxa"/>
            <w:vAlign w:val="bottom"/>
          </w:tcPr>
          <w:p w:rsidR="006802FB" w:rsidRPr="00305614" w:rsidRDefault="006802FB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 xml:space="preserve">000 01 03 01 00 </w:t>
            </w:r>
            <w:proofErr w:type="spellStart"/>
            <w:r w:rsidRPr="00305614">
              <w:rPr>
                <w:color w:val="000000"/>
              </w:rPr>
              <w:t>00</w:t>
            </w:r>
            <w:proofErr w:type="spellEnd"/>
            <w:r w:rsidRPr="00305614">
              <w:rPr>
                <w:color w:val="000000"/>
              </w:rPr>
              <w:t xml:space="preserve"> 0000 000</w:t>
            </w:r>
          </w:p>
        </w:tc>
        <w:tc>
          <w:tcPr>
            <w:tcW w:w="1984" w:type="dxa"/>
            <w:vAlign w:val="bottom"/>
            <w:hideMark/>
          </w:tcPr>
          <w:p w:rsidR="006802FB" w:rsidRPr="00305614" w:rsidRDefault="006802FB" w:rsidP="005E3947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vAlign w:val="bottom"/>
            <w:hideMark/>
          </w:tcPr>
          <w:p w:rsidR="006802FB" w:rsidRPr="00305614" w:rsidRDefault="006802FB" w:rsidP="0030561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305614">
              <w:rPr>
                <w:kern w:val="32"/>
              </w:rPr>
              <w:t>-2 000 000,00</w:t>
            </w:r>
          </w:p>
        </w:tc>
        <w:tc>
          <w:tcPr>
            <w:tcW w:w="1994" w:type="dxa"/>
            <w:vAlign w:val="bottom"/>
            <w:hideMark/>
          </w:tcPr>
          <w:p w:rsidR="006802FB" w:rsidRPr="00305614" w:rsidRDefault="006802FB" w:rsidP="0030561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305614">
              <w:rPr>
                <w:kern w:val="32"/>
              </w:rPr>
              <w:t>-2 200 000,00</w:t>
            </w:r>
          </w:p>
        </w:tc>
      </w:tr>
      <w:tr w:rsidR="006802FB" w:rsidRPr="00305614" w:rsidTr="00305614">
        <w:tc>
          <w:tcPr>
            <w:tcW w:w="4253" w:type="dxa"/>
            <w:vAlign w:val="bottom"/>
            <w:hideMark/>
          </w:tcPr>
          <w:p w:rsidR="006802FB" w:rsidRPr="00305614" w:rsidRDefault="006802FB" w:rsidP="005E3947">
            <w:pPr>
              <w:rPr>
                <w:color w:val="000000"/>
              </w:rPr>
            </w:pPr>
            <w:r w:rsidRPr="00305614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  <w:hideMark/>
          </w:tcPr>
          <w:p w:rsidR="006802FB" w:rsidRPr="00305614" w:rsidRDefault="006802FB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>520</w:t>
            </w:r>
          </w:p>
        </w:tc>
        <w:tc>
          <w:tcPr>
            <w:tcW w:w="3544" w:type="dxa"/>
            <w:vAlign w:val="bottom"/>
          </w:tcPr>
          <w:p w:rsidR="006802FB" w:rsidRPr="00305614" w:rsidRDefault="006802FB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 xml:space="preserve">000 01 03 01 00 </w:t>
            </w:r>
            <w:proofErr w:type="spellStart"/>
            <w:r w:rsidRPr="00305614">
              <w:rPr>
                <w:color w:val="000000"/>
              </w:rPr>
              <w:t>00</w:t>
            </w:r>
            <w:proofErr w:type="spellEnd"/>
            <w:r w:rsidRPr="00305614">
              <w:rPr>
                <w:color w:val="000000"/>
              </w:rPr>
              <w:t xml:space="preserve"> 0000 800</w:t>
            </w:r>
          </w:p>
        </w:tc>
        <w:tc>
          <w:tcPr>
            <w:tcW w:w="1984" w:type="dxa"/>
            <w:vAlign w:val="bottom"/>
            <w:hideMark/>
          </w:tcPr>
          <w:p w:rsidR="006802FB" w:rsidRPr="00305614" w:rsidRDefault="006802FB" w:rsidP="005E3947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vAlign w:val="bottom"/>
            <w:hideMark/>
          </w:tcPr>
          <w:p w:rsidR="006802FB" w:rsidRPr="00305614" w:rsidRDefault="006802FB" w:rsidP="0030561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305614">
              <w:rPr>
                <w:kern w:val="32"/>
              </w:rPr>
              <w:t>-2 000 000,00</w:t>
            </w:r>
          </w:p>
        </w:tc>
        <w:tc>
          <w:tcPr>
            <w:tcW w:w="1994" w:type="dxa"/>
            <w:vAlign w:val="bottom"/>
            <w:hideMark/>
          </w:tcPr>
          <w:p w:rsidR="006802FB" w:rsidRPr="00305614" w:rsidRDefault="006802FB" w:rsidP="0030561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305614">
              <w:rPr>
                <w:kern w:val="32"/>
              </w:rPr>
              <w:t>-2 200 000,00</w:t>
            </w:r>
          </w:p>
        </w:tc>
      </w:tr>
      <w:tr w:rsidR="006802FB" w:rsidRPr="00305614" w:rsidTr="00305614">
        <w:tc>
          <w:tcPr>
            <w:tcW w:w="4253" w:type="dxa"/>
            <w:vAlign w:val="bottom"/>
            <w:hideMark/>
          </w:tcPr>
          <w:p w:rsidR="006802FB" w:rsidRPr="00305614" w:rsidRDefault="006802FB" w:rsidP="004E5141">
            <w:pPr>
              <w:rPr>
                <w:color w:val="000000"/>
              </w:rPr>
            </w:pPr>
            <w:r w:rsidRPr="00305614">
              <w:rPr>
                <w:color w:val="000000"/>
              </w:rPr>
              <w:t xml:space="preserve">Погашение бюджетами муниципальных округов кредитов  от других бюджетов бюджетной системы Российской Федерации в валюте </w:t>
            </w:r>
            <w:r w:rsidRPr="00305614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1701" w:type="dxa"/>
            <w:vAlign w:val="bottom"/>
            <w:hideMark/>
          </w:tcPr>
          <w:p w:rsidR="006802FB" w:rsidRPr="00305614" w:rsidRDefault="006802FB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lastRenderedPageBreak/>
              <w:t>520</w:t>
            </w:r>
          </w:p>
        </w:tc>
        <w:tc>
          <w:tcPr>
            <w:tcW w:w="3544" w:type="dxa"/>
            <w:vAlign w:val="bottom"/>
          </w:tcPr>
          <w:p w:rsidR="006802FB" w:rsidRPr="00305614" w:rsidRDefault="006802FB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>000 01 03 01 00 05 0000 810</w:t>
            </w:r>
          </w:p>
        </w:tc>
        <w:tc>
          <w:tcPr>
            <w:tcW w:w="1984" w:type="dxa"/>
            <w:vAlign w:val="bottom"/>
            <w:hideMark/>
          </w:tcPr>
          <w:p w:rsidR="006802FB" w:rsidRPr="00305614" w:rsidRDefault="006802FB" w:rsidP="005E3947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vAlign w:val="bottom"/>
            <w:hideMark/>
          </w:tcPr>
          <w:p w:rsidR="006802FB" w:rsidRPr="00305614" w:rsidRDefault="006802FB" w:rsidP="0030561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305614">
              <w:rPr>
                <w:kern w:val="32"/>
              </w:rPr>
              <w:t>-2 000 000,00</w:t>
            </w:r>
          </w:p>
        </w:tc>
        <w:tc>
          <w:tcPr>
            <w:tcW w:w="1994" w:type="dxa"/>
            <w:vAlign w:val="bottom"/>
            <w:hideMark/>
          </w:tcPr>
          <w:p w:rsidR="006802FB" w:rsidRPr="00305614" w:rsidRDefault="006802FB" w:rsidP="0030561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305614">
              <w:rPr>
                <w:kern w:val="32"/>
              </w:rPr>
              <w:t>-2 200 000,00</w:t>
            </w:r>
          </w:p>
        </w:tc>
      </w:tr>
      <w:tr w:rsidR="00D31985" w:rsidRPr="00305614" w:rsidTr="00305614">
        <w:tc>
          <w:tcPr>
            <w:tcW w:w="4253" w:type="dxa"/>
            <w:vAlign w:val="bottom"/>
            <w:hideMark/>
          </w:tcPr>
          <w:p w:rsidR="00D31985" w:rsidRPr="00305614" w:rsidRDefault="00D31985" w:rsidP="005E3947">
            <w:pPr>
              <w:rPr>
                <w:color w:val="000000"/>
              </w:rPr>
            </w:pPr>
            <w:r w:rsidRPr="00305614">
              <w:rPr>
                <w:color w:val="000000"/>
              </w:rPr>
              <w:lastRenderedPageBreak/>
              <w:t>источники внешнего финансирования</w:t>
            </w:r>
            <w:r w:rsidRPr="00305614">
              <w:rPr>
                <w:color w:val="000000"/>
              </w:rPr>
              <w:br/>
              <w:t xml:space="preserve">          из них: </w:t>
            </w:r>
          </w:p>
        </w:tc>
        <w:tc>
          <w:tcPr>
            <w:tcW w:w="1701" w:type="dxa"/>
            <w:vAlign w:val="bottom"/>
            <w:hideMark/>
          </w:tcPr>
          <w:p w:rsidR="00D31985" w:rsidRPr="00305614" w:rsidRDefault="00D31985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>620</w:t>
            </w:r>
          </w:p>
        </w:tc>
        <w:tc>
          <w:tcPr>
            <w:tcW w:w="3544" w:type="dxa"/>
            <w:vAlign w:val="bottom"/>
          </w:tcPr>
          <w:p w:rsidR="00D31985" w:rsidRPr="00305614" w:rsidRDefault="00D31985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>Х</w:t>
            </w:r>
          </w:p>
        </w:tc>
        <w:tc>
          <w:tcPr>
            <w:tcW w:w="1984" w:type="dxa"/>
            <w:vAlign w:val="bottom"/>
            <w:hideMark/>
          </w:tcPr>
          <w:p w:rsidR="00D31985" w:rsidRPr="00305614" w:rsidRDefault="00D31985" w:rsidP="005E3947">
            <w:pPr>
              <w:jc w:val="right"/>
              <w:rPr>
                <w:color w:val="000000"/>
              </w:rPr>
            </w:pPr>
            <w:r w:rsidRPr="00305614">
              <w:rPr>
                <w:color w:val="000000"/>
              </w:rPr>
              <w:t>-</w:t>
            </w:r>
          </w:p>
        </w:tc>
        <w:tc>
          <w:tcPr>
            <w:tcW w:w="1843" w:type="dxa"/>
            <w:vAlign w:val="bottom"/>
            <w:hideMark/>
          </w:tcPr>
          <w:p w:rsidR="00D31985" w:rsidRPr="00305614" w:rsidRDefault="00D31985" w:rsidP="00305614">
            <w:pPr>
              <w:jc w:val="center"/>
              <w:rPr>
                <w:kern w:val="32"/>
              </w:rPr>
            </w:pPr>
          </w:p>
        </w:tc>
        <w:tc>
          <w:tcPr>
            <w:tcW w:w="1994" w:type="dxa"/>
            <w:vAlign w:val="bottom"/>
            <w:hideMark/>
          </w:tcPr>
          <w:p w:rsidR="00D31985" w:rsidRPr="00305614" w:rsidRDefault="00D31985" w:rsidP="00305614">
            <w:pPr>
              <w:jc w:val="center"/>
              <w:rPr>
                <w:kern w:val="32"/>
              </w:rPr>
            </w:pPr>
          </w:p>
        </w:tc>
      </w:tr>
      <w:tr w:rsidR="004E5141" w:rsidRPr="00305614" w:rsidTr="00305614">
        <w:tc>
          <w:tcPr>
            <w:tcW w:w="4253" w:type="dxa"/>
            <w:vAlign w:val="bottom"/>
            <w:hideMark/>
          </w:tcPr>
          <w:p w:rsidR="004E5141" w:rsidRPr="00305614" w:rsidRDefault="004E5141" w:rsidP="005E3947">
            <w:pPr>
              <w:rPr>
                <w:color w:val="000000"/>
              </w:rPr>
            </w:pPr>
            <w:r w:rsidRPr="00305614">
              <w:rPr>
                <w:color w:val="000000"/>
              </w:rPr>
              <w:t xml:space="preserve">Изменение остатков средств </w:t>
            </w:r>
          </w:p>
        </w:tc>
        <w:tc>
          <w:tcPr>
            <w:tcW w:w="1701" w:type="dxa"/>
            <w:vAlign w:val="bottom"/>
            <w:hideMark/>
          </w:tcPr>
          <w:p w:rsidR="004E5141" w:rsidRPr="00305614" w:rsidRDefault="004E5141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>700</w:t>
            </w:r>
          </w:p>
        </w:tc>
        <w:tc>
          <w:tcPr>
            <w:tcW w:w="3544" w:type="dxa"/>
            <w:vAlign w:val="bottom"/>
          </w:tcPr>
          <w:p w:rsidR="004E5141" w:rsidRPr="00305614" w:rsidRDefault="004E5141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 xml:space="preserve">000 01 00 </w:t>
            </w:r>
            <w:proofErr w:type="spellStart"/>
            <w:r w:rsidRPr="00305614">
              <w:rPr>
                <w:color w:val="000000"/>
              </w:rPr>
              <w:t>00</w:t>
            </w:r>
            <w:proofErr w:type="spellEnd"/>
            <w:r w:rsidRPr="00305614">
              <w:rPr>
                <w:color w:val="000000"/>
              </w:rPr>
              <w:t xml:space="preserve"> </w:t>
            </w:r>
            <w:proofErr w:type="spellStart"/>
            <w:r w:rsidRPr="00305614">
              <w:rPr>
                <w:color w:val="000000"/>
              </w:rPr>
              <w:t>00</w:t>
            </w:r>
            <w:proofErr w:type="spellEnd"/>
            <w:r w:rsidRPr="00305614">
              <w:rPr>
                <w:color w:val="000000"/>
              </w:rPr>
              <w:t xml:space="preserve"> </w:t>
            </w:r>
            <w:proofErr w:type="spellStart"/>
            <w:r w:rsidRPr="00305614">
              <w:rPr>
                <w:color w:val="000000"/>
              </w:rPr>
              <w:t>00</w:t>
            </w:r>
            <w:proofErr w:type="spellEnd"/>
            <w:r w:rsidRPr="00305614">
              <w:rPr>
                <w:color w:val="000000"/>
              </w:rPr>
              <w:t xml:space="preserve"> 0000 000</w:t>
            </w:r>
          </w:p>
        </w:tc>
        <w:tc>
          <w:tcPr>
            <w:tcW w:w="1984" w:type="dxa"/>
            <w:vAlign w:val="bottom"/>
            <w:hideMark/>
          </w:tcPr>
          <w:p w:rsidR="004E5141" w:rsidRPr="00305614" w:rsidRDefault="004E5141" w:rsidP="00305614">
            <w:pPr>
              <w:jc w:val="right"/>
              <w:rPr>
                <w:color w:val="000000"/>
              </w:rPr>
            </w:pPr>
            <w:r w:rsidRPr="00305614">
              <w:rPr>
                <w:color w:val="000000"/>
              </w:rPr>
              <w:t>0,0</w:t>
            </w:r>
          </w:p>
        </w:tc>
        <w:tc>
          <w:tcPr>
            <w:tcW w:w="1843" w:type="dxa"/>
            <w:vAlign w:val="bottom"/>
            <w:hideMark/>
          </w:tcPr>
          <w:p w:rsidR="004E5141" w:rsidRPr="00305614" w:rsidRDefault="004E5141" w:rsidP="0030561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305614">
              <w:rPr>
                <w:kern w:val="32"/>
              </w:rPr>
              <w:t>0,0</w:t>
            </w:r>
          </w:p>
        </w:tc>
        <w:tc>
          <w:tcPr>
            <w:tcW w:w="1994" w:type="dxa"/>
            <w:vAlign w:val="bottom"/>
            <w:hideMark/>
          </w:tcPr>
          <w:p w:rsidR="004E5141" w:rsidRPr="00305614" w:rsidRDefault="004E5141" w:rsidP="00305614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305614">
              <w:rPr>
                <w:kern w:val="32"/>
              </w:rPr>
              <w:t>0,0</w:t>
            </w:r>
          </w:p>
        </w:tc>
      </w:tr>
      <w:tr w:rsidR="006802FB" w:rsidRPr="00305614" w:rsidTr="00305614">
        <w:tc>
          <w:tcPr>
            <w:tcW w:w="4253" w:type="dxa"/>
            <w:vAlign w:val="bottom"/>
            <w:hideMark/>
          </w:tcPr>
          <w:p w:rsidR="006802FB" w:rsidRPr="00305614" w:rsidRDefault="006802FB" w:rsidP="005E3947">
            <w:pPr>
              <w:rPr>
                <w:color w:val="000000"/>
              </w:rPr>
            </w:pPr>
            <w:r w:rsidRPr="00305614">
              <w:rPr>
                <w:color w:val="000000"/>
              </w:rPr>
              <w:t>Увеличение остатков средств, всего</w:t>
            </w:r>
            <w:r w:rsidRPr="00305614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1701" w:type="dxa"/>
            <w:vAlign w:val="bottom"/>
            <w:hideMark/>
          </w:tcPr>
          <w:p w:rsidR="006802FB" w:rsidRPr="00305614" w:rsidRDefault="006802FB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>710</w:t>
            </w:r>
          </w:p>
        </w:tc>
        <w:tc>
          <w:tcPr>
            <w:tcW w:w="3544" w:type="dxa"/>
            <w:vAlign w:val="bottom"/>
          </w:tcPr>
          <w:p w:rsidR="006802FB" w:rsidRPr="00305614" w:rsidRDefault="006802FB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 xml:space="preserve">000 01 00 </w:t>
            </w:r>
            <w:proofErr w:type="spellStart"/>
            <w:r w:rsidRPr="00305614">
              <w:rPr>
                <w:color w:val="000000"/>
              </w:rPr>
              <w:t>00</w:t>
            </w:r>
            <w:proofErr w:type="spellEnd"/>
            <w:r w:rsidRPr="00305614">
              <w:rPr>
                <w:color w:val="000000"/>
              </w:rPr>
              <w:t xml:space="preserve"> </w:t>
            </w:r>
            <w:proofErr w:type="spellStart"/>
            <w:r w:rsidRPr="00305614">
              <w:rPr>
                <w:color w:val="000000"/>
              </w:rPr>
              <w:t>00</w:t>
            </w:r>
            <w:proofErr w:type="spellEnd"/>
            <w:r w:rsidRPr="00305614">
              <w:rPr>
                <w:color w:val="000000"/>
              </w:rPr>
              <w:t xml:space="preserve"> </w:t>
            </w:r>
            <w:proofErr w:type="spellStart"/>
            <w:r w:rsidRPr="00305614">
              <w:rPr>
                <w:color w:val="000000"/>
              </w:rPr>
              <w:t>00</w:t>
            </w:r>
            <w:proofErr w:type="spellEnd"/>
            <w:r w:rsidRPr="00305614">
              <w:rPr>
                <w:color w:val="000000"/>
              </w:rPr>
              <w:t xml:space="preserve"> 0000 500</w:t>
            </w:r>
          </w:p>
        </w:tc>
        <w:tc>
          <w:tcPr>
            <w:tcW w:w="1984" w:type="dxa"/>
            <w:vAlign w:val="bottom"/>
            <w:hideMark/>
          </w:tcPr>
          <w:p w:rsidR="006802FB" w:rsidRPr="00305614" w:rsidRDefault="006802FB" w:rsidP="00C131C5">
            <w:pPr>
              <w:jc w:val="right"/>
              <w:rPr>
                <w:color w:val="000000"/>
              </w:rPr>
            </w:pPr>
            <w:r w:rsidRPr="00305614">
              <w:rPr>
                <w:color w:val="000000"/>
              </w:rPr>
              <w:t>-944 714 100,00</w:t>
            </w:r>
          </w:p>
        </w:tc>
        <w:tc>
          <w:tcPr>
            <w:tcW w:w="1843" w:type="dxa"/>
            <w:vAlign w:val="bottom"/>
            <w:hideMark/>
          </w:tcPr>
          <w:p w:rsidR="006802FB" w:rsidRPr="00305614" w:rsidRDefault="006802FB" w:rsidP="00305614">
            <w:pPr>
              <w:jc w:val="center"/>
              <w:rPr>
                <w:kern w:val="32"/>
              </w:rPr>
            </w:pPr>
            <w:r w:rsidRPr="00305614">
              <w:rPr>
                <w:kern w:val="32"/>
              </w:rPr>
              <w:t>-912 821 900,00</w:t>
            </w:r>
          </w:p>
        </w:tc>
        <w:tc>
          <w:tcPr>
            <w:tcW w:w="1994" w:type="dxa"/>
            <w:vAlign w:val="bottom"/>
            <w:hideMark/>
          </w:tcPr>
          <w:p w:rsidR="006802FB" w:rsidRPr="00305614" w:rsidRDefault="006802FB" w:rsidP="00305614">
            <w:pPr>
              <w:jc w:val="center"/>
              <w:rPr>
                <w:kern w:val="32"/>
              </w:rPr>
            </w:pPr>
            <w:r w:rsidRPr="00305614">
              <w:rPr>
                <w:kern w:val="32"/>
              </w:rPr>
              <w:t>-680 902 800,00</w:t>
            </w:r>
          </w:p>
        </w:tc>
      </w:tr>
      <w:tr w:rsidR="006802FB" w:rsidRPr="00305614" w:rsidTr="00305614">
        <w:tc>
          <w:tcPr>
            <w:tcW w:w="4253" w:type="dxa"/>
            <w:vAlign w:val="bottom"/>
            <w:hideMark/>
          </w:tcPr>
          <w:p w:rsidR="006802FB" w:rsidRPr="00305614" w:rsidRDefault="006802FB" w:rsidP="005E3947">
            <w:pPr>
              <w:rPr>
                <w:color w:val="000000"/>
              </w:rPr>
            </w:pPr>
            <w:r w:rsidRPr="00305614">
              <w:rPr>
                <w:color w:val="000000"/>
              </w:rPr>
              <w:t>Увеличение остатков средств</w:t>
            </w:r>
          </w:p>
        </w:tc>
        <w:tc>
          <w:tcPr>
            <w:tcW w:w="1701" w:type="dxa"/>
            <w:vAlign w:val="bottom"/>
            <w:hideMark/>
          </w:tcPr>
          <w:p w:rsidR="006802FB" w:rsidRPr="00305614" w:rsidRDefault="006802FB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>710</w:t>
            </w:r>
          </w:p>
        </w:tc>
        <w:tc>
          <w:tcPr>
            <w:tcW w:w="3544" w:type="dxa"/>
            <w:vAlign w:val="bottom"/>
          </w:tcPr>
          <w:p w:rsidR="006802FB" w:rsidRPr="00305614" w:rsidRDefault="006802FB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 xml:space="preserve">000 01 05 00 </w:t>
            </w:r>
            <w:proofErr w:type="spellStart"/>
            <w:r w:rsidRPr="00305614">
              <w:rPr>
                <w:color w:val="000000"/>
              </w:rPr>
              <w:t>00</w:t>
            </w:r>
            <w:proofErr w:type="spellEnd"/>
            <w:r w:rsidRPr="00305614">
              <w:rPr>
                <w:color w:val="000000"/>
              </w:rPr>
              <w:t xml:space="preserve"> </w:t>
            </w:r>
            <w:proofErr w:type="spellStart"/>
            <w:r w:rsidRPr="00305614">
              <w:rPr>
                <w:color w:val="000000"/>
              </w:rPr>
              <w:t>00</w:t>
            </w:r>
            <w:proofErr w:type="spellEnd"/>
            <w:r w:rsidRPr="00305614">
              <w:rPr>
                <w:color w:val="000000"/>
              </w:rPr>
              <w:t xml:space="preserve"> 0000 500</w:t>
            </w:r>
          </w:p>
        </w:tc>
        <w:tc>
          <w:tcPr>
            <w:tcW w:w="1984" w:type="dxa"/>
            <w:vAlign w:val="bottom"/>
            <w:hideMark/>
          </w:tcPr>
          <w:p w:rsidR="006802FB" w:rsidRPr="00305614" w:rsidRDefault="006802FB" w:rsidP="00C131C5">
            <w:pPr>
              <w:jc w:val="right"/>
              <w:rPr>
                <w:color w:val="000000"/>
              </w:rPr>
            </w:pPr>
            <w:r w:rsidRPr="00305614">
              <w:rPr>
                <w:color w:val="000000"/>
              </w:rPr>
              <w:t>-944 714 100,00</w:t>
            </w:r>
          </w:p>
        </w:tc>
        <w:tc>
          <w:tcPr>
            <w:tcW w:w="1843" w:type="dxa"/>
            <w:vAlign w:val="bottom"/>
            <w:hideMark/>
          </w:tcPr>
          <w:p w:rsidR="006802FB" w:rsidRPr="00305614" w:rsidRDefault="006802FB" w:rsidP="00305614">
            <w:pPr>
              <w:jc w:val="center"/>
              <w:rPr>
                <w:kern w:val="32"/>
              </w:rPr>
            </w:pPr>
            <w:r w:rsidRPr="00305614">
              <w:rPr>
                <w:kern w:val="32"/>
              </w:rPr>
              <w:t>-912 821 900,00</w:t>
            </w:r>
          </w:p>
        </w:tc>
        <w:tc>
          <w:tcPr>
            <w:tcW w:w="1994" w:type="dxa"/>
            <w:vAlign w:val="bottom"/>
            <w:hideMark/>
          </w:tcPr>
          <w:p w:rsidR="006802FB" w:rsidRPr="00305614" w:rsidRDefault="006802FB" w:rsidP="00305614">
            <w:pPr>
              <w:jc w:val="center"/>
              <w:rPr>
                <w:kern w:val="32"/>
              </w:rPr>
            </w:pPr>
            <w:r w:rsidRPr="00305614">
              <w:rPr>
                <w:kern w:val="32"/>
              </w:rPr>
              <w:t>-680 902 800,00</w:t>
            </w:r>
          </w:p>
        </w:tc>
      </w:tr>
      <w:tr w:rsidR="006802FB" w:rsidRPr="00305614" w:rsidTr="00305614">
        <w:tc>
          <w:tcPr>
            <w:tcW w:w="4253" w:type="dxa"/>
            <w:vAlign w:val="bottom"/>
            <w:hideMark/>
          </w:tcPr>
          <w:p w:rsidR="006802FB" w:rsidRPr="00305614" w:rsidRDefault="006802FB" w:rsidP="005E3947">
            <w:pPr>
              <w:rPr>
                <w:color w:val="000000"/>
              </w:rPr>
            </w:pPr>
            <w:r w:rsidRPr="00305614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bottom"/>
            <w:hideMark/>
          </w:tcPr>
          <w:p w:rsidR="006802FB" w:rsidRPr="00305614" w:rsidRDefault="006802FB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>710</w:t>
            </w:r>
          </w:p>
        </w:tc>
        <w:tc>
          <w:tcPr>
            <w:tcW w:w="3544" w:type="dxa"/>
            <w:vAlign w:val="bottom"/>
          </w:tcPr>
          <w:p w:rsidR="006802FB" w:rsidRPr="00305614" w:rsidRDefault="006802FB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 xml:space="preserve">000 01 05 02 00 </w:t>
            </w:r>
            <w:proofErr w:type="spellStart"/>
            <w:r w:rsidRPr="00305614">
              <w:rPr>
                <w:color w:val="000000"/>
              </w:rPr>
              <w:t>00</w:t>
            </w:r>
            <w:proofErr w:type="spellEnd"/>
            <w:r w:rsidRPr="00305614">
              <w:rPr>
                <w:color w:val="000000"/>
              </w:rPr>
              <w:t xml:space="preserve"> 0000 500</w:t>
            </w:r>
          </w:p>
        </w:tc>
        <w:tc>
          <w:tcPr>
            <w:tcW w:w="1984" w:type="dxa"/>
            <w:vAlign w:val="bottom"/>
            <w:hideMark/>
          </w:tcPr>
          <w:p w:rsidR="006802FB" w:rsidRPr="00305614" w:rsidRDefault="006802FB" w:rsidP="00C131C5">
            <w:pPr>
              <w:jc w:val="right"/>
              <w:rPr>
                <w:color w:val="000000"/>
              </w:rPr>
            </w:pPr>
            <w:r w:rsidRPr="00305614">
              <w:rPr>
                <w:color w:val="000000"/>
              </w:rPr>
              <w:t>-944 714 100,00</w:t>
            </w:r>
          </w:p>
        </w:tc>
        <w:tc>
          <w:tcPr>
            <w:tcW w:w="1843" w:type="dxa"/>
            <w:vAlign w:val="bottom"/>
            <w:hideMark/>
          </w:tcPr>
          <w:p w:rsidR="006802FB" w:rsidRPr="00305614" w:rsidRDefault="006802FB" w:rsidP="00305614">
            <w:pPr>
              <w:jc w:val="center"/>
              <w:rPr>
                <w:kern w:val="32"/>
              </w:rPr>
            </w:pPr>
            <w:r w:rsidRPr="00305614">
              <w:rPr>
                <w:kern w:val="32"/>
              </w:rPr>
              <w:t>-912 821 900,00</w:t>
            </w:r>
          </w:p>
        </w:tc>
        <w:tc>
          <w:tcPr>
            <w:tcW w:w="1994" w:type="dxa"/>
            <w:vAlign w:val="bottom"/>
            <w:hideMark/>
          </w:tcPr>
          <w:p w:rsidR="006802FB" w:rsidRPr="00305614" w:rsidRDefault="006802FB" w:rsidP="00305614">
            <w:pPr>
              <w:jc w:val="center"/>
              <w:rPr>
                <w:kern w:val="32"/>
              </w:rPr>
            </w:pPr>
            <w:r w:rsidRPr="00305614">
              <w:rPr>
                <w:kern w:val="32"/>
              </w:rPr>
              <w:t>-680 902 800,00</w:t>
            </w:r>
          </w:p>
        </w:tc>
      </w:tr>
      <w:tr w:rsidR="006802FB" w:rsidRPr="00305614" w:rsidTr="00305614">
        <w:tc>
          <w:tcPr>
            <w:tcW w:w="4253" w:type="dxa"/>
            <w:vAlign w:val="bottom"/>
            <w:hideMark/>
          </w:tcPr>
          <w:p w:rsidR="006802FB" w:rsidRPr="00305614" w:rsidRDefault="006802FB" w:rsidP="005E3947">
            <w:pPr>
              <w:rPr>
                <w:color w:val="000000"/>
              </w:rPr>
            </w:pPr>
            <w:r w:rsidRPr="00305614">
              <w:rPr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1701" w:type="dxa"/>
            <w:vAlign w:val="bottom"/>
            <w:hideMark/>
          </w:tcPr>
          <w:p w:rsidR="006802FB" w:rsidRPr="00305614" w:rsidRDefault="006802FB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>710</w:t>
            </w:r>
          </w:p>
        </w:tc>
        <w:tc>
          <w:tcPr>
            <w:tcW w:w="3544" w:type="dxa"/>
            <w:vAlign w:val="bottom"/>
          </w:tcPr>
          <w:p w:rsidR="006802FB" w:rsidRPr="00305614" w:rsidRDefault="006802FB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>000 01 05 02 01 00 0000 510</w:t>
            </w:r>
          </w:p>
        </w:tc>
        <w:tc>
          <w:tcPr>
            <w:tcW w:w="1984" w:type="dxa"/>
            <w:vAlign w:val="bottom"/>
            <w:hideMark/>
          </w:tcPr>
          <w:p w:rsidR="006802FB" w:rsidRPr="00305614" w:rsidRDefault="006802FB" w:rsidP="00C131C5">
            <w:pPr>
              <w:jc w:val="right"/>
              <w:rPr>
                <w:color w:val="000000"/>
              </w:rPr>
            </w:pPr>
            <w:r w:rsidRPr="00305614">
              <w:rPr>
                <w:color w:val="000000"/>
              </w:rPr>
              <w:t>-944 714 100,00</w:t>
            </w:r>
          </w:p>
        </w:tc>
        <w:tc>
          <w:tcPr>
            <w:tcW w:w="1843" w:type="dxa"/>
            <w:vAlign w:val="bottom"/>
            <w:hideMark/>
          </w:tcPr>
          <w:p w:rsidR="006802FB" w:rsidRPr="00305614" w:rsidRDefault="006802FB" w:rsidP="00305614">
            <w:pPr>
              <w:jc w:val="center"/>
              <w:rPr>
                <w:kern w:val="32"/>
              </w:rPr>
            </w:pPr>
            <w:r w:rsidRPr="00305614">
              <w:rPr>
                <w:kern w:val="32"/>
              </w:rPr>
              <w:t>-912 821 900,00</w:t>
            </w:r>
          </w:p>
        </w:tc>
        <w:tc>
          <w:tcPr>
            <w:tcW w:w="1994" w:type="dxa"/>
            <w:vAlign w:val="bottom"/>
            <w:hideMark/>
          </w:tcPr>
          <w:p w:rsidR="006802FB" w:rsidRPr="00305614" w:rsidRDefault="006802FB" w:rsidP="00305614">
            <w:pPr>
              <w:jc w:val="center"/>
              <w:rPr>
                <w:kern w:val="32"/>
              </w:rPr>
            </w:pPr>
            <w:r w:rsidRPr="00305614">
              <w:rPr>
                <w:kern w:val="32"/>
              </w:rPr>
              <w:t>-680 902 800,00</w:t>
            </w:r>
          </w:p>
        </w:tc>
      </w:tr>
      <w:tr w:rsidR="006802FB" w:rsidRPr="00305614" w:rsidTr="00305614">
        <w:tc>
          <w:tcPr>
            <w:tcW w:w="4253" w:type="dxa"/>
            <w:vAlign w:val="bottom"/>
            <w:hideMark/>
          </w:tcPr>
          <w:p w:rsidR="006802FB" w:rsidRPr="00305614" w:rsidRDefault="006802FB" w:rsidP="005E3947">
            <w:pPr>
              <w:rPr>
                <w:color w:val="000000"/>
              </w:rPr>
            </w:pPr>
            <w:r w:rsidRPr="00305614">
              <w:rPr>
                <w:color w:val="000000"/>
              </w:rPr>
              <w:t>Увеличение прочих остатков денежных средств  бюджетов муниципальных округов</w:t>
            </w:r>
          </w:p>
        </w:tc>
        <w:tc>
          <w:tcPr>
            <w:tcW w:w="1701" w:type="dxa"/>
            <w:vAlign w:val="bottom"/>
            <w:hideMark/>
          </w:tcPr>
          <w:p w:rsidR="006802FB" w:rsidRPr="00305614" w:rsidRDefault="006802FB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>710</w:t>
            </w:r>
          </w:p>
        </w:tc>
        <w:tc>
          <w:tcPr>
            <w:tcW w:w="3544" w:type="dxa"/>
            <w:vAlign w:val="bottom"/>
          </w:tcPr>
          <w:p w:rsidR="006802FB" w:rsidRPr="00305614" w:rsidRDefault="006802FB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>000 01 05 02 01 05 0000 510</w:t>
            </w:r>
          </w:p>
        </w:tc>
        <w:tc>
          <w:tcPr>
            <w:tcW w:w="1984" w:type="dxa"/>
            <w:vAlign w:val="bottom"/>
            <w:hideMark/>
          </w:tcPr>
          <w:p w:rsidR="006802FB" w:rsidRPr="00305614" w:rsidRDefault="006802FB" w:rsidP="006802FB">
            <w:pPr>
              <w:jc w:val="right"/>
              <w:rPr>
                <w:color w:val="000000"/>
              </w:rPr>
            </w:pPr>
            <w:r w:rsidRPr="00305614">
              <w:rPr>
                <w:color w:val="000000"/>
              </w:rPr>
              <w:t>-944 714 100,00</w:t>
            </w:r>
          </w:p>
        </w:tc>
        <w:tc>
          <w:tcPr>
            <w:tcW w:w="1843" w:type="dxa"/>
            <w:vAlign w:val="bottom"/>
            <w:hideMark/>
          </w:tcPr>
          <w:p w:rsidR="006802FB" w:rsidRPr="00305614" w:rsidRDefault="006802FB" w:rsidP="00305614">
            <w:pPr>
              <w:jc w:val="center"/>
              <w:rPr>
                <w:kern w:val="32"/>
              </w:rPr>
            </w:pPr>
            <w:r w:rsidRPr="00305614">
              <w:rPr>
                <w:kern w:val="32"/>
              </w:rPr>
              <w:t>-912 821 900,00</w:t>
            </w:r>
          </w:p>
        </w:tc>
        <w:tc>
          <w:tcPr>
            <w:tcW w:w="1994" w:type="dxa"/>
            <w:vAlign w:val="bottom"/>
            <w:hideMark/>
          </w:tcPr>
          <w:p w:rsidR="006802FB" w:rsidRPr="00305614" w:rsidRDefault="006802FB" w:rsidP="00305614">
            <w:pPr>
              <w:jc w:val="center"/>
              <w:rPr>
                <w:kern w:val="32"/>
              </w:rPr>
            </w:pPr>
            <w:r w:rsidRPr="00305614">
              <w:rPr>
                <w:kern w:val="32"/>
              </w:rPr>
              <w:t>-680 902 800,00</w:t>
            </w:r>
          </w:p>
        </w:tc>
      </w:tr>
      <w:tr w:rsidR="006802FB" w:rsidRPr="00305614" w:rsidTr="00305614">
        <w:tc>
          <w:tcPr>
            <w:tcW w:w="4253" w:type="dxa"/>
            <w:vAlign w:val="bottom"/>
            <w:hideMark/>
          </w:tcPr>
          <w:p w:rsidR="006802FB" w:rsidRPr="00305614" w:rsidRDefault="006802FB" w:rsidP="005E3947">
            <w:pPr>
              <w:rPr>
                <w:color w:val="000000"/>
              </w:rPr>
            </w:pPr>
            <w:r w:rsidRPr="00305614">
              <w:rPr>
                <w:color w:val="000000"/>
              </w:rPr>
              <w:t>Уменьшение остатков средств, всего</w:t>
            </w:r>
            <w:r w:rsidRPr="00305614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1701" w:type="dxa"/>
            <w:vAlign w:val="bottom"/>
            <w:hideMark/>
          </w:tcPr>
          <w:p w:rsidR="006802FB" w:rsidRPr="00305614" w:rsidRDefault="006802FB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>720</w:t>
            </w:r>
          </w:p>
        </w:tc>
        <w:tc>
          <w:tcPr>
            <w:tcW w:w="3544" w:type="dxa"/>
            <w:vAlign w:val="bottom"/>
          </w:tcPr>
          <w:p w:rsidR="006802FB" w:rsidRPr="00305614" w:rsidRDefault="006802FB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 xml:space="preserve">000 01 00 </w:t>
            </w:r>
            <w:proofErr w:type="spellStart"/>
            <w:r w:rsidRPr="00305614">
              <w:rPr>
                <w:color w:val="000000"/>
              </w:rPr>
              <w:t>00</w:t>
            </w:r>
            <w:proofErr w:type="spellEnd"/>
            <w:r w:rsidRPr="00305614">
              <w:rPr>
                <w:color w:val="000000"/>
              </w:rPr>
              <w:t xml:space="preserve"> </w:t>
            </w:r>
            <w:proofErr w:type="spellStart"/>
            <w:r w:rsidRPr="00305614">
              <w:rPr>
                <w:color w:val="000000"/>
              </w:rPr>
              <w:t>00</w:t>
            </w:r>
            <w:proofErr w:type="spellEnd"/>
            <w:r w:rsidRPr="00305614">
              <w:rPr>
                <w:color w:val="000000"/>
              </w:rPr>
              <w:t xml:space="preserve"> </w:t>
            </w:r>
            <w:proofErr w:type="spellStart"/>
            <w:r w:rsidRPr="00305614">
              <w:rPr>
                <w:color w:val="000000"/>
              </w:rPr>
              <w:t>00</w:t>
            </w:r>
            <w:proofErr w:type="spellEnd"/>
            <w:r w:rsidRPr="00305614">
              <w:rPr>
                <w:color w:val="000000"/>
              </w:rPr>
              <w:t xml:space="preserve"> 0000 600</w:t>
            </w:r>
          </w:p>
        </w:tc>
        <w:tc>
          <w:tcPr>
            <w:tcW w:w="1984" w:type="dxa"/>
            <w:vAlign w:val="bottom"/>
            <w:hideMark/>
          </w:tcPr>
          <w:p w:rsidR="006802FB" w:rsidRPr="00305614" w:rsidRDefault="006802FB" w:rsidP="005E3947">
            <w:pPr>
              <w:jc w:val="right"/>
              <w:rPr>
                <w:color w:val="000000"/>
              </w:rPr>
            </w:pPr>
            <w:r w:rsidRPr="00305614">
              <w:rPr>
                <w:color w:val="000000"/>
              </w:rPr>
              <w:t>944 714 100,00</w:t>
            </w:r>
          </w:p>
        </w:tc>
        <w:tc>
          <w:tcPr>
            <w:tcW w:w="1843" w:type="dxa"/>
            <w:vAlign w:val="bottom"/>
            <w:hideMark/>
          </w:tcPr>
          <w:p w:rsidR="006802FB" w:rsidRPr="00305614" w:rsidRDefault="006802FB" w:rsidP="00305614">
            <w:pPr>
              <w:jc w:val="center"/>
            </w:pPr>
            <w:r w:rsidRPr="00305614">
              <w:t>912 821 900,00</w:t>
            </w:r>
          </w:p>
        </w:tc>
        <w:tc>
          <w:tcPr>
            <w:tcW w:w="1994" w:type="dxa"/>
            <w:vAlign w:val="bottom"/>
            <w:hideMark/>
          </w:tcPr>
          <w:p w:rsidR="006802FB" w:rsidRPr="00305614" w:rsidRDefault="006802FB" w:rsidP="00305614">
            <w:pPr>
              <w:jc w:val="center"/>
            </w:pPr>
            <w:r w:rsidRPr="00305614">
              <w:t>680 902 800,00</w:t>
            </w:r>
          </w:p>
        </w:tc>
      </w:tr>
      <w:tr w:rsidR="006802FB" w:rsidRPr="00305614" w:rsidTr="00305614">
        <w:tc>
          <w:tcPr>
            <w:tcW w:w="4253" w:type="dxa"/>
            <w:vAlign w:val="bottom"/>
            <w:hideMark/>
          </w:tcPr>
          <w:p w:rsidR="006802FB" w:rsidRPr="00305614" w:rsidRDefault="006802FB" w:rsidP="005E3947">
            <w:pPr>
              <w:rPr>
                <w:color w:val="000000"/>
              </w:rPr>
            </w:pPr>
            <w:r w:rsidRPr="00305614">
              <w:rPr>
                <w:color w:val="000000"/>
              </w:rPr>
              <w:t>Уменьшение остатков средств</w:t>
            </w:r>
          </w:p>
        </w:tc>
        <w:tc>
          <w:tcPr>
            <w:tcW w:w="1701" w:type="dxa"/>
            <w:vAlign w:val="bottom"/>
            <w:hideMark/>
          </w:tcPr>
          <w:p w:rsidR="006802FB" w:rsidRPr="00305614" w:rsidRDefault="006802FB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>720</w:t>
            </w:r>
          </w:p>
        </w:tc>
        <w:tc>
          <w:tcPr>
            <w:tcW w:w="3544" w:type="dxa"/>
            <w:vAlign w:val="bottom"/>
          </w:tcPr>
          <w:p w:rsidR="006802FB" w:rsidRPr="00305614" w:rsidRDefault="006802FB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 xml:space="preserve">000 01 05 00 </w:t>
            </w:r>
            <w:proofErr w:type="spellStart"/>
            <w:r w:rsidRPr="00305614">
              <w:rPr>
                <w:color w:val="000000"/>
              </w:rPr>
              <w:t>00</w:t>
            </w:r>
            <w:proofErr w:type="spellEnd"/>
            <w:r w:rsidRPr="00305614">
              <w:rPr>
                <w:color w:val="000000"/>
              </w:rPr>
              <w:t xml:space="preserve"> </w:t>
            </w:r>
            <w:proofErr w:type="spellStart"/>
            <w:r w:rsidRPr="00305614">
              <w:rPr>
                <w:color w:val="000000"/>
              </w:rPr>
              <w:t>00</w:t>
            </w:r>
            <w:proofErr w:type="spellEnd"/>
            <w:r w:rsidRPr="00305614">
              <w:rPr>
                <w:color w:val="000000"/>
              </w:rPr>
              <w:t xml:space="preserve"> 0000 600</w:t>
            </w:r>
          </w:p>
        </w:tc>
        <w:tc>
          <w:tcPr>
            <w:tcW w:w="1984" w:type="dxa"/>
            <w:vAlign w:val="bottom"/>
            <w:hideMark/>
          </w:tcPr>
          <w:p w:rsidR="006802FB" w:rsidRPr="00305614" w:rsidRDefault="006802FB" w:rsidP="005E3947">
            <w:pPr>
              <w:jc w:val="right"/>
              <w:rPr>
                <w:color w:val="000000"/>
              </w:rPr>
            </w:pPr>
            <w:r w:rsidRPr="00305614">
              <w:rPr>
                <w:color w:val="000000"/>
              </w:rPr>
              <w:t>944 714 100,00</w:t>
            </w:r>
          </w:p>
        </w:tc>
        <w:tc>
          <w:tcPr>
            <w:tcW w:w="1843" w:type="dxa"/>
            <w:vAlign w:val="bottom"/>
            <w:hideMark/>
          </w:tcPr>
          <w:p w:rsidR="006802FB" w:rsidRPr="00305614" w:rsidRDefault="006802FB" w:rsidP="00305614">
            <w:pPr>
              <w:jc w:val="center"/>
            </w:pPr>
            <w:r w:rsidRPr="00305614">
              <w:t>912 821 900,00</w:t>
            </w:r>
          </w:p>
        </w:tc>
        <w:tc>
          <w:tcPr>
            <w:tcW w:w="1994" w:type="dxa"/>
            <w:vAlign w:val="bottom"/>
            <w:hideMark/>
          </w:tcPr>
          <w:p w:rsidR="006802FB" w:rsidRPr="00305614" w:rsidRDefault="006802FB" w:rsidP="00305614">
            <w:pPr>
              <w:jc w:val="center"/>
            </w:pPr>
            <w:r w:rsidRPr="00305614">
              <w:t>680 902 800,00</w:t>
            </w:r>
          </w:p>
        </w:tc>
      </w:tr>
      <w:tr w:rsidR="006802FB" w:rsidRPr="00305614" w:rsidTr="00305614">
        <w:tc>
          <w:tcPr>
            <w:tcW w:w="4253" w:type="dxa"/>
            <w:vAlign w:val="bottom"/>
            <w:hideMark/>
          </w:tcPr>
          <w:p w:rsidR="006802FB" w:rsidRPr="00305614" w:rsidRDefault="006802FB" w:rsidP="005E3947">
            <w:pPr>
              <w:rPr>
                <w:color w:val="000000"/>
              </w:rPr>
            </w:pPr>
            <w:r w:rsidRPr="00305614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vAlign w:val="bottom"/>
            <w:hideMark/>
          </w:tcPr>
          <w:p w:rsidR="006802FB" w:rsidRPr="00305614" w:rsidRDefault="006802FB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>720</w:t>
            </w:r>
          </w:p>
        </w:tc>
        <w:tc>
          <w:tcPr>
            <w:tcW w:w="3544" w:type="dxa"/>
            <w:vAlign w:val="bottom"/>
          </w:tcPr>
          <w:p w:rsidR="006802FB" w:rsidRPr="00305614" w:rsidRDefault="006802FB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 xml:space="preserve">000 01 05 02 00 </w:t>
            </w:r>
            <w:proofErr w:type="spellStart"/>
            <w:r w:rsidRPr="00305614">
              <w:rPr>
                <w:color w:val="000000"/>
              </w:rPr>
              <w:t>00</w:t>
            </w:r>
            <w:proofErr w:type="spellEnd"/>
            <w:r w:rsidRPr="00305614">
              <w:rPr>
                <w:color w:val="000000"/>
              </w:rPr>
              <w:t xml:space="preserve"> 0000 600</w:t>
            </w:r>
          </w:p>
        </w:tc>
        <w:tc>
          <w:tcPr>
            <w:tcW w:w="1984" w:type="dxa"/>
            <w:vAlign w:val="bottom"/>
            <w:hideMark/>
          </w:tcPr>
          <w:p w:rsidR="006802FB" w:rsidRPr="00305614" w:rsidRDefault="006802FB" w:rsidP="005E3947">
            <w:pPr>
              <w:jc w:val="right"/>
              <w:rPr>
                <w:color w:val="000000"/>
              </w:rPr>
            </w:pPr>
            <w:r w:rsidRPr="00305614">
              <w:rPr>
                <w:color w:val="000000"/>
              </w:rPr>
              <w:t>944 714 100,00</w:t>
            </w:r>
          </w:p>
        </w:tc>
        <w:tc>
          <w:tcPr>
            <w:tcW w:w="1843" w:type="dxa"/>
            <w:vAlign w:val="bottom"/>
            <w:hideMark/>
          </w:tcPr>
          <w:p w:rsidR="006802FB" w:rsidRPr="00305614" w:rsidRDefault="006802FB" w:rsidP="00305614">
            <w:pPr>
              <w:jc w:val="center"/>
            </w:pPr>
            <w:r w:rsidRPr="00305614">
              <w:t>912 821 900,00</w:t>
            </w:r>
          </w:p>
        </w:tc>
        <w:tc>
          <w:tcPr>
            <w:tcW w:w="1994" w:type="dxa"/>
            <w:vAlign w:val="bottom"/>
            <w:hideMark/>
          </w:tcPr>
          <w:p w:rsidR="006802FB" w:rsidRPr="00305614" w:rsidRDefault="006802FB" w:rsidP="00305614">
            <w:pPr>
              <w:jc w:val="center"/>
            </w:pPr>
            <w:r w:rsidRPr="00305614">
              <w:t>680 902 800,00</w:t>
            </w:r>
          </w:p>
        </w:tc>
      </w:tr>
      <w:tr w:rsidR="006802FB" w:rsidRPr="00305614" w:rsidTr="00305614">
        <w:tc>
          <w:tcPr>
            <w:tcW w:w="4253" w:type="dxa"/>
            <w:vAlign w:val="bottom"/>
            <w:hideMark/>
          </w:tcPr>
          <w:p w:rsidR="006802FB" w:rsidRPr="00305614" w:rsidRDefault="006802FB" w:rsidP="005E3947">
            <w:pPr>
              <w:rPr>
                <w:color w:val="000000"/>
              </w:rPr>
            </w:pPr>
            <w:r w:rsidRPr="00305614">
              <w:rPr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701" w:type="dxa"/>
            <w:vAlign w:val="bottom"/>
            <w:hideMark/>
          </w:tcPr>
          <w:p w:rsidR="006802FB" w:rsidRPr="00305614" w:rsidRDefault="006802FB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>720</w:t>
            </w:r>
          </w:p>
        </w:tc>
        <w:tc>
          <w:tcPr>
            <w:tcW w:w="3544" w:type="dxa"/>
            <w:vAlign w:val="bottom"/>
          </w:tcPr>
          <w:p w:rsidR="006802FB" w:rsidRPr="00305614" w:rsidRDefault="006802FB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>000 01 05 02 01 00 0000 610</w:t>
            </w:r>
          </w:p>
        </w:tc>
        <w:tc>
          <w:tcPr>
            <w:tcW w:w="1984" w:type="dxa"/>
            <w:vAlign w:val="bottom"/>
            <w:hideMark/>
          </w:tcPr>
          <w:p w:rsidR="006802FB" w:rsidRPr="00305614" w:rsidRDefault="006802FB" w:rsidP="005E3947">
            <w:pPr>
              <w:jc w:val="right"/>
              <w:rPr>
                <w:color w:val="000000"/>
              </w:rPr>
            </w:pPr>
            <w:r w:rsidRPr="00305614">
              <w:rPr>
                <w:color w:val="000000"/>
              </w:rPr>
              <w:t>944 714 100,00</w:t>
            </w:r>
          </w:p>
        </w:tc>
        <w:tc>
          <w:tcPr>
            <w:tcW w:w="1843" w:type="dxa"/>
            <w:vAlign w:val="bottom"/>
            <w:hideMark/>
          </w:tcPr>
          <w:p w:rsidR="006802FB" w:rsidRPr="00305614" w:rsidRDefault="006802FB" w:rsidP="00305614">
            <w:pPr>
              <w:jc w:val="center"/>
            </w:pPr>
            <w:r w:rsidRPr="00305614">
              <w:t>912 821 900,00</w:t>
            </w:r>
          </w:p>
        </w:tc>
        <w:tc>
          <w:tcPr>
            <w:tcW w:w="1994" w:type="dxa"/>
            <w:vAlign w:val="bottom"/>
            <w:hideMark/>
          </w:tcPr>
          <w:p w:rsidR="006802FB" w:rsidRPr="00305614" w:rsidRDefault="006802FB" w:rsidP="00305614">
            <w:pPr>
              <w:jc w:val="center"/>
            </w:pPr>
            <w:r w:rsidRPr="00305614">
              <w:t>680 902 800,00</w:t>
            </w:r>
          </w:p>
        </w:tc>
      </w:tr>
      <w:tr w:rsidR="006802FB" w:rsidRPr="00305614" w:rsidTr="00305614">
        <w:tc>
          <w:tcPr>
            <w:tcW w:w="4253" w:type="dxa"/>
            <w:vAlign w:val="bottom"/>
            <w:hideMark/>
          </w:tcPr>
          <w:p w:rsidR="006802FB" w:rsidRPr="00305614" w:rsidRDefault="006802FB" w:rsidP="00D31985">
            <w:pPr>
              <w:rPr>
                <w:color w:val="000000"/>
              </w:rPr>
            </w:pPr>
            <w:r w:rsidRPr="00305614">
              <w:rPr>
                <w:color w:val="000000"/>
              </w:rPr>
              <w:t>Уменьшение прочих остатков денежных средств  бюджетов муниципальных округов</w:t>
            </w:r>
          </w:p>
        </w:tc>
        <w:tc>
          <w:tcPr>
            <w:tcW w:w="1701" w:type="dxa"/>
            <w:vAlign w:val="bottom"/>
            <w:hideMark/>
          </w:tcPr>
          <w:p w:rsidR="006802FB" w:rsidRPr="00305614" w:rsidRDefault="006802FB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>720</w:t>
            </w:r>
          </w:p>
        </w:tc>
        <w:tc>
          <w:tcPr>
            <w:tcW w:w="3544" w:type="dxa"/>
            <w:vAlign w:val="bottom"/>
          </w:tcPr>
          <w:p w:rsidR="006802FB" w:rsidRPr="00305614" w:rsidRDefault="006802FB" w:rsidP="005E3947">
            <w:pPr>
              <w:jc w:val="center"/>
              <w:rPr>
                <w:color w:val="000000"/>
              </w:rPr>
            </w:pPr>
            <w:r w:rsidRPr="00305614">
              <w:rPr>
                <w:color w:val="000000"/>
              </w:rPr>
              <w:t>000 01 05 02 01 05 0000 610</w:t>
            </w:r>
          </w:p>
        </w:tc>
        <w:tc>
          <w:tcPr>
            <w:tcW w:w="1984" w:type="dxa"/>
            <w:vAlign w:val="bottom"/>
            <w:hideMark/>
          </w:tcPr>
          <w:p w:rsidR="006802FB" w:rsidRPr="00305614" w:rsidRDefault="006802FB" w:rsidP="005E3947">
            <w:pPr>
              <w:jc w:val="right"/>
              <w:rPr>
                <w:color w:val="000000"/>
              </w:rPr>
            </w:pPr>
            <w:r w:rsidRPr="00305614">
              <w:rPr>
                <w:color w:val="000000"/>
              </w:rPr>
              <w:t>944 714 100,00</w:t>
            </w:r>
          </w:p>
        </w:tc>
        <w:tc>
          <w:tcPr>
            <w:tcW w:w="1843" w:type="dxa"/>
            <w:vAlign w:val="bottom"/>
            <w:hideMark/>
          </w:tcPr>
          <w:p w:rsidR="006802FB" w:rsidRPr="00305614" w:rsidRDefault="006802FB" w:rsidP="00305614">
            <w:pPr>
              <w:jc w:val="center"/>
            </w:pPr>
            <w:r w:rsidRPr="00305614">
              <w:t>912 821 900,00</w:t>
            </w:r>
          </w:p>
        </w:tc>
        <w:tc>
          <w:tcPr>
            <w:tcW w:w="1994" w:type="dxa"/>
            <w:vAlign w:val="bottom"/>
            <w:hideMark/>
          </w:tcPr>
          <w:p w:rsidR="006802FB" w:rsidRPr="00305614" w:rsidRDefault="006802FB" w:rsidP="00305614">
            <w:pPr>
              <w:jc w:val="center"/>
            </w:pPr>
            <w:r w:rsidRPr="00305614">
              <w:t>680 902 800,00</w:t>
            </w:r>
          </w:p>
        </w:tc>
      </w:tr>
    </w:tbl>
    <w:p w:rsidR="001F62CD" w:rsidRDefault="001F62CD" w:rsidP="007068FE">
      <w:pPr>
        <w:jc w:val="both"/>
        <w:rPr>
          <w:sz w:val="28"/>
          <w:szCs w:val="28"/>
        </w:rPr>
      </w:pPr>
    </w:p>
    <w:p w:rsidR="001F62CD" w:rsidRDefault="001F62CD" w:rsidP="007068FE">
      <w:pPr>
        <w:jc w:val="both"/>
        <w:rPr>
          <w:sz w:val="28"/>
          <w:szCs w:val="28"/>
        </w:rPr>
      </w:pPr>
    </w:p>
    <w:p w:rsidR="001F62CD" w:rsidRDefault="001F62CD" w:rsidP="007068FE">
      <w:pPr>
        <w:jc w:val="both"/>
        <w:rPr>
          <w:sz w:val="28"/>
          <w:szCs w:val="28"/>
        </w:rPr>
      </w:pPr>
    </w:p>
    <w:p w:rsidR="001F62CD" w:rsidRDefault="001F62CD" w:rsidP="007068FE">
      <w:pPr>
        <w:jc w:val="both"/>
        <w:rPr>
          <w:sz w:val="28"/>
          <w:szCs w:val="28"/>
        </w:rPr>
      </w:pPr>
    </w:p>
    <w:p w:rsidR="001F62CD" w:rsidRPr="00AE1F76" w:rsidRDefault="001F62CD" w:rsidP="007068FE">
      <w:pPr>
        <w:jc w:val="both"/>
        <w:rPr>
          <w:sz w:val="28"/>
          <w:szCs w:val="28"/>
        </w:rPr>
      </w:pPr>
    </w:p>
    <w:sectPr w:rsidR="001F62CD" w:rsidRPr="00AE1F76" w:rsidSect="00643516">
      <w:pgSz w:w="16840" w:h="11907" w:orient="landscape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04B7"/>
    <w:multiLevelType w:val="hybridMultilevel"/>
    <w:tmpl w:val="1B5E2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35852"/>
    <w:rsid w:val="000052D3"/>
    <w:rsid w:val="00005675"/>
    <w:rsid w:val="00005F5C"/>
    <w:rsid w:val="00013746"/>
    <w:rsid w:val="00013BCC"/>
    <w:rsid w:val="0002611D"/>
    <w:rsid w:val="00044D23"/>
    <w:rsid w:val="000565E5"/>
    <w:rsid w:val="0006293B"/>
    <w:rsid w:val="000B2745"/>
    <w:rsid w:val="000D11AC"/>
    <w:rsid w:val="000E71B8"/>
    <w:rsid w:val="00111018"/>
    <w:rsid w:val="00133FDD"/>
    <w:rsid w:val="00135ED3"/>
    <w:rsid w:val="00136E5B"/>
    <w:rsid w:val="00150FB3"/>
    <w:rsid w:val="00162D2F"/>
    <w:rsid w:val="0017341A"/>
    <w:rsid w:val="0018402E"/>
    <w:rsid w:val="001B3E3E"/>
    <w:rsid w:val="001C17A0"/>
    <w:rsid w:val="001C7FF7"/>
    <w:rsid w:val="001F4E0B"/>
    <w:rsid w:val="001F529B"/>
    <w:rsid w:val="001F62CD"/>
    <w:rsid w:val="0020234C"/>
    <w:rsid w:val="00206455"/>
    <w:rsid w:val="002064E2"/>
    <w:rsid w:val="00213478"/>
    <w:rsid w:val="002141A1"/>
    <w:rsid w:val="002164E5"/>
    <w:rsid w:val="0023609F"/>
    <w:rsid w:val="0024172F"/>
    <w:rsid w:val="00242073"/>
    <w:rsid w:val="00243722"/>
    <w:rsid w:val="00265E75"/>
    <w:rsid w:val="00267C4F"/>
    <w:rsid w:val="00281092"/>
    <w:rsid w:val="00281925"/>
    <w:rsid w:val="002956D2"/>
    <w:rsid w:val="0029622F"/>
    <w:rsid w:val="002B4CD3"/>
    <w:rsid w:val="002B5602"/>
    <w:rsid w:val="002D0999"/>
    <w:rsid w:val="002D2501"/>
    <w:rsid w:val="002E0899"/>
    <w:rsid w:val="002E1EF7"/>
    <w:rsid w:val="002E5C46"/>
    <w:rsid w:val="0030196C"/>
    <w:rsid w:val="00305614"/>
    <w:rsid w:val="00357B2E"/>
    <w:rsid w:val="003717FE"/>
    <w:rsid w:val="003851D3"/>
    <w:rsid w:val="00385EDF"/>
    <w:rsid w:val="003C0CAC"/>
    <w:rsid w:val="003F79A3"/>
    <w:rsid w:val="00430936"/>
    <w:rsid w:val="004346A6"/>
    <w:rsid w:val="004424C6"/>
    <w:rsid w:val="0049125D"/>
    <w:rsid w:val="00493E88"/>
    <w:rsid w:val="004A3AB4"/>
    <w:rsid w:val="004A75CC"/>
    <w:rsid w:val="004D6447"/>
    <w:rsid w:val="004E35D1"/>
    <w:rsid w:val="004E5141"/>
    <w:rsid w:val="004E6578"/>
    <w:rsid w:val="004F0780"/>
    <w:rsid w:val="004F12D8"/>
    <w:rsid w:val="004F3879"/>
    <w:rsid w:val="00501BD1"/>
    <w:rsid w:val="005072D4"/>
    <w:rsid w:val="00521204"/>
    <w:rsid w:val="00536491"/>
    <w:rsid w:val="00587E23"/>
    <w:rsid w:val="005A60E2"/>
    <w:rsid w:val="005A7D2F"/>
    <w:rsid w:val="005B2B4D"/>
    <w:rsid w:val="005C0A4C"/>
    <w:rsid w:val="005E2FD9"/>
    <w:rsid w:val="005E3947"/>
    <w:rsid w:val="005E4A13"/>
    <w:rsid w:val="005F0B4A"/>
    <w:rsid w:val="005F3B06"/>
    <w:rsid w:val="00614143"/>
    <w:rsid w:val="00643406"/>
    <w:rsid w:val="00643516"/>
    <w:rsid w:val="00651A85"/>
    <w:rsid w:val="00654EFD"/>
    <w:rsid w:val="00660C22"/>
    <w:rsid w:val="006802FB"/>
    <w:rsid w:val="00686C94"/>
    <w:rsid w:val="00686DC6"/>
    <w:rsid w:val="00694A70"/>
    <w:rsid w:val="006B497E"/>
    <w:rsid w:val="006B6245"/>
    <w:rsid w:val="006C6D00"/>
    <w:rsid w:val="006E772A"/>
    <w:rsid w:val="006F7450"/>
    <w:rsid w:val="00700801"/>
    <w:rsid w:val="00703A09"/>
    <w:rsid w:val="007068FE"/>
    <w:rsid w:val="00740B3F"/>
    <w:rsid w:val="00755781"/>
    <w:rsid w:val="00782179"/>
    <w:rsid w:val="0078293C"/>
    <w:rsid w:val="00796CCA"/>
    <w:rsid w:val="007D481F"/>
    <w:rsid w:val="007F4885"/>
    <w:rsid w:val="007F53BA"/>
    <w:rsid w:val="008056BE"/>
    <w:rsid w:val="00806CAF"/>
    <w:rsid w:val="00826E34"/>
    <w:rsid w:val="00835852"/>
    <w:rsid w:val="00836F98"/>
    <w:rsid w:val="0084051B"/>
    <w:rsid w:val="00843E9A"/>
    <w:rsid w:val="00861DDE"/>
    <w:rsid w:val="00873228"/>
    <w:rsid w:val="008755F1"/>
    <w:rsid w:val="00876D8B"/>
    <w:rsid w:val="00881946"/>
    <w:rsid w:val="00882306"/>
    <w:rsid w:val="0088451A"/>
    <w:rsid w:val="008B1532"/>
    <w:rsid w:val="008B6B2E"/>
    <w:rsid w:val="008B7A11"/>
    <w:rsid w:val="008C5041"/>
    <w:rsid w:val="008D11EE"/>
    <w:rsid w:val="009065AB"/>
    <w:rsid w:val="00914330"/>
    <w:rsid w:val="009160AD"/>
    <w:rsid w:val="0092565A"/>
    <w:rsid w:val="0095443C"/>
    <w:rsid w:val="00965D75"/>
    <w:rsid w:val="00966214"/>
    <w:rsid w:val="00994F3F"/>
    <w:rsid w:val="009A4362"/>
    <w:rsid w:val="009C00AC"/>
    <w:rsid w:val="009C08E6"/>
    <w:rsid w:val="009C7671"/>
    <w:rsid w:val="009D1D4F"/>
    <w:rsid w:val="00A84E2B"/>
    <w:rsid w:val="00AB3724"/>
    <w:rsid w:val="00AB7A4C"/>
    <w:rsid w:val="00AC28E5"/>
    <w:rsid w:val="00AC4092"/>
    <w:rsid w:val="00AE1F76"/>
    <w:rsid w:val="00AF43E2"/>
    <w:rsid w:val="00AF7874"/>
    <w:rsid w:val="00B0147E"/>
    <w:rsid w:val="00B2235D"/>
    <w:rsid w:val="00B24AEE"/>
    <w:rsid w:val="00B34395"/>
    <w:rsid w:val="00B347C0"/>
    <w:rsid w:val="00B4700B"/>
    <w:rsid w:val="00B52B51"/>
    <w:rsid w:val="00B73014"/>
    <w:rsid w:val="00B825B0"/>
    <w:rsid w:val="00B84B1C"/>
    <w:rsid w:val="00B8685D"/>
    <w:rsid w:val="00BB44D1"/>
    <w:rsid w:val="00BC3686"/>
    <w:rsid w:val="00BE5777"/>
    <w:rsid w:val="00BF2E51"/>
    <w:rsid w:val="00C11B47"/>
    <w:rsid w:val="00C131C5"/>
    <w:rsid w:val="00C21638"/>
    <w:rsid w:val="00C21CBB"/>
    <w:rsid w:val="00C475E7"/>
    <w:rsid w:val="00C54FDD"/>
    <w:rsid w:val="00C62D17"/>
    <w:rsid w:val="00C659F0"/>
    <w:rsid w:val="00C7499E"/>
    <w:rsid w:val="00C97A04"/>
    <w:rsid w:val="00CB0028"/>
    <w:rsid w:val="00CE2EEB"/>
    <w:rsid w:val="00D12763"/>
    <w:rsid w:val="00D31985"/>
    <w:rsid w:val="00D35369"/>
    <w:rsid w:val="00D404CA"/>
    <w:rsid w:val="00D4248D"/>
    <w:rsid w:val="00D73F03"/>
    <w:rsid w:val="00D849B1"/>
    <w:rsid w:val="00D84D22"/>
    <w:rsid w:val="00DA2494"/>
    <w:rsid w:val="00DB0E55"/>
    <w:rsid w:val="00DE52E3"/>
    <w:rsid w:val="00DF6E6B"/>
    <w:rsid w:val="00E0480A"/>
    <w:rsid w:val="00E07FD0"/>
    <w:rsid w:val="00E461FE"/>
    <w:rsid w:val="00E51355"/>
    <w:rsid w:val="00E577AD"/>
    <w:rsid w:val="00E8050B"/>
    <w:rsid w:val="00EA4D4A"/>
    <w:rsid w:val="00ED1D78"/>
    <w:rsid w:val="00ED710C"/>
    <w:rsid w:val="00ED7366"/>
    <w:rsid w:val="00EE24FD"/>
    <w:rsid w:val="00EE5DF2"/>
    <w:rsid w:val="00F01FA5"/>
    <w:rsid w:val="00F109F6"/>
    <w:rsid w:val="00F11E2C"/>
    <w:rsid w:val="00F20BE3"/>
    <w:rsid w:val="00F32E6E"/>
    <w:rsid w:val="00F518ED"/>
    <w:rsid w:val="00F540DE"/>
    <w:rsid w:val="00F55ABA"/>
    <w:rsid w:val="00F577DB"/>
    <w:rsid w:val="00F6537D"/>
    <w:rsid w:val="00F82F7E"/>
    <w:rsid w:val="00FD5922"/>
    <w:rsid w:val="00FE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35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31C5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31C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4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513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62CD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unhideWhenUsed/>
    <w:rsid w:val="001F62CD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1F62C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a"/>
    <w:rsid w:val="001F62CD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FF"/>
      <w:sz w:val="16"/>
      <w:szCs w:val="16"/>
    </w:rPr>
  </w:style>
  <w:style w:type="paragraph" w:customStyle="1" w:styleId="xl65">
    <w:name w:val="xl65"/>
    <w:basedOn w:val="a"/>
    <w:rsid w:val="001F62CD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66">
    <w:name w:val="xl66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8">
    <w:name w:val="xl68"/>
    <w:basedOn w:val="a"/>
    <w:rsid w:val="001F62CD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1F62CD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1F62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F62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1F62CD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1F62C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1F62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1F62C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23">
    <w:name w:val="xl123"/>
    <w:basedOn w:val="a"/>
    <w:rsid w:val="001F62C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1F62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31C5"/>
    <w:rPr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31C5"/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C131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67</Pages>
  <Words>21900</Words>
  <Characters>124833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</vt:lpstr>
    </vt:vector>
  </TitlesOfParts>
  <Company>Finu</Company>
  <LinksUpToDate>false</LinksUpToDate>
  <CharactersWithSpaces>146441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</dc:title>
  <dc:creator>Spiridonova</dc:creator>
  <cp:lastModifiedBy>Ksenya</cp:lastModifiedBy>
  <cp:revision>6</cp:revision>
  <cp:lastPrinted>2019-01-24T06:19:00Z</cp:lastPrinted>
  <dcterms:created xsi:type="dcterms:W3CDTF">2021-12-20T11:06:00Z</dcterms:created>
  <dcterms:modified xsi:type="dcterms:W3CDTF">2021-12-21T11:22:00Z</dcterms:modified>
</cp:coreProperties>
</file>